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16" w:rsidRPr="00D05EFC" w:rsidRDefault="002E1B16" w:rsidP="006A4A4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05EFC">
        <w:rPr>
          <w:rFonts w:ascii="Times New Roman" w:hAnsi="Times New Roman"/>
          <w:color w:val="auto"/>
          <w:sz w:val="28"/>
          <w:szCs w:val="28"/>
        </w:rPr>
        <w:t>СРАВНИТЕЛЬНАЯ ТАБЛИЦА</w:t>
      </w:r>
    </w:p>
    <w:p w:rsidR="002E1B16" w:rsidRPr="00D05EFC" w:rsidRDefault="002E1B16" w:rsidP="006A4A4A">
      <w:pPr>
        <w:jc w:val="center"/>
        <w:rPr>
          <w:b/>
          <w:sz w:val="28"/>
          <w:szCs w:val="28"/>
        </w:rPr>
      </w:pPr>
      <w:r w:rsidRPr="00D05EFC">
        <w:rPr>
          <w:b/>
          <w:sz w:val="28"/>
          <w:szCs w:val="28"/>
        </w:rPr>
        <w:t>к проекту закона Республики Татарстан</w:t>
      </w:r>
    </w:p>
    <w:p w:rsidR="00D05EFC" w:rsidRPr="00D05EFC" w:rsidRDefault="002E1B16" w:rsidP="00387875">
      <w:pPr>
        <w:jc w:val="center"/>
        <w:rPr>
          <w:b/>
          <w:bCs/>
          <w:sz w:val="28"/>
          <w:szCs w:val="28"/>
        </w:rPr>
      </w:pPr>
      <w:r w:rsidRPr="00D05EFC">
        <w:rPr>
          <w:b/>
          <w:sz w:val="28"/>
          <w:szCs w:val="28"/>
        </w:rPr>
        <w:t>«</w:t>
      </w:r>
      <w:r w:rsidR="00387875" w:rsidRPr="00D05EFC">
        <w:rPr>
          <w:b/>
          <w:bCs/>
          <w:sz w:val="28"/>
          <w:szCs w:val="28"/>
        </w:rPr>
        <w:t>О внесении изменени</w:t>
      </w:r>
      <w:r w:rsidR="000B3EB4" w:rsidRPr="00D05EFC">
        <w:rPr>
          <w:b/>
          <w:bCs/>
          <w:sz w:val="28"/>
          <w:szCs w:val="28"/>
        </w:rPr>
        <w:t>я</w:t>
      </w:r>
      <w:r w:rsidR="00387875" w:rsidRPr="00D05EFC">
        <w:rPr>
          <w:b/>
          <w:bCs/>
          <w:sz w:val="28"/>
          <w:szCs w:val="28"/>
        </w:rPr>
        <w:t xml:space="preserve"> в статью 2 Закона Республики Татарстан «Об установлении налоговых ставок</w:t>
      </w:r>
    </w:p>
    <w:p w:rsidR="006A4A4A" w:rsidRDefault="00387875" w:rsidP="00387875">
      <w:pPr>
        <w:jc w:val="center"/>
        <w:rPr>
          <w:rStyle w:val="a7"/>
          <w:color w:val="000000"/>
          <w:sz w:val="28"/>
          <w:szCs w:val="28"/>
        </w:rPr>
      </w:pPr>
      <w:r w:rsidRPr="00D05EFC">
        <w:rPr>
          <w:b/>
          <w:bCs/>
          <w:sz w:val="28"/>
          <w:szCs w:val="28"/>
        </w:rPr>
        <w:t>для налогоплательщиков, применяющих упрощенную систему налогообложения</w:t>
      </w:r>
      <w:r w:rsidR="006A4A4A" w:rsidRPr="00D05EFC">
        <w:rPr>
          <w:rStyle w:val="a7"/>
          <w:color w:val="000000"/>
          <w:sz w:val="28"/>
          <w:szCs w:val="28"/>
        </w:rPr>
        <w:t>»</w:t>
      </w:r>
    </w:p>
    <w:p w:rsidR="00D05EFC" w:rsidRPr="00D05EFC" w:rsidRDefault="00D05EFC" w:rsidP="00387875">
      <w:pPr>
        <w:jc w:val="center"/>
        <w:rPr>
          <w:sz w:val="28"/>
          <w:szCs w:val="28"/>
        </w:rPr>
      </w:pPr>
      <w:bookmarkStart w:id="0" w:name="_GoBack"/>
      <w:bookmarkEnd w:id="0"/>
    </w:p>
    <w:p w:rsidR="002E1B16" w:rsidRPr="00D05EFC" w:rsidRDefault="002E1B16" w:rsidP="002E1B16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15"/>
        <w:gridCol w:w="5119"/>
        <w:gridCol w:w="5119"/>
      </w:tblGrid>
      <w:tr w:rsidR="00D05EFC" w:rsidRPr="00D05EFC" w:rsidTr="00D05EF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C" w:rsidRPr="00D05EFC" w:rsidRDefault="00D05EFC" w:rsidP="006A4A4A">
            <w:pPr>
              <w:ind w:firstLine="26"/>
              <w:jc w:val="center"/>
              <w:rPr>
                <w:sz w:val="28"/>
                <w:szCs w:val="28"/>
                <w:lang w:eastAsia="en-US"/>
              </w:rPr>
            </w:pPr>
            <w:r w:rsidRPr="00D05EFC">
              <w:rPr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C" w:rsidRPr="00D05EFC" w:rsidRDefault="00D05EFC" w:rsidP="006A4A4A">
            <w:pPr>
              <w:tabs>
                <w:tab w:val="left" w:pos="500"/>
              </w:tabs>
              <w:ind w:firstLine="26"/>
              <w:jc w:val="center"/>
              <w:rPr>
                <w:sz w:val="28"/>
                <w:szCs w:val="28"/>
                <w:lang w:eastAsia="en-US"/>
              </w:rPr>
            </w:pPr>
            <w:r w:rsidRPr="00D05EFC">
              <w:rPr>
                <w:sz w:val="28"/>
                <w:szCs w:val="28"/>
                <w:lang w:eastAsia="en-US"/>
              </w:rPr>
              <w:t>Предлагаемые изменения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C" w:rsidRPr="00D05EFC" w:rsidRDefault="00D05EFC" w:rsidP="006A4A4A">
            <w:pPr>
              <w:ind w:firstLine="26"/>
              <w:jc w:val="center"/>
              <w:rPr>
                <w:sz w:val="28"/>
                <w:szCs w:val="28"/>
                <w:lang w:eastAsia="en-US"/>
              </w:rPr>
            </w:pPr>
            <w:r w:rsidRPr="00D05EFC">
              <w:rPr>
                <w:sz w:val="28"/>
                <w:szCs w:val="28"/>
                <w:lang w:eastAsia="en-US"/>
              </w:rPr>
              <w:t>Редакция с учетом предлагаемых изменений</w:t>
            </w:r>
          </w:p>
        </w:tc>
      </w:tr>
      <w:tr w:rsidR="00D05EFC" w:rsidRPr="00D05EFC" w:rsidTr="00D05EF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FC" w:rsidRPr="00D05EFC" w:rsidRDefault="00D05EFC" w:rsidP="006A4A4A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5EFC">
              <w:rPr>
                <w:rFonts w:eastAsiaTheme="minorHAnsi"/>
                <w:sz w:val="28"/>
                <w:szCs w:val="28"/>
                <w:lang w:eastAsia="en-US"/>
              </w:rPr>
              <w:t>Статья 2.</w:t>
            </w:r>
          </w:p>
          <w:p w:rsidR="00D05EFC" w:rsidRPr="00D05EFC" w:rsidRDefault="00D05EFC" w:rsidP="006A4A4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5EFC" w:rsidRPr="00D05EFC" w:rsidRDefault="00D05EFC" w:rsidP="00041E29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5EFC">
              <w:rPr>
                <w:rFonts w:eastAsiaTheme="minorHAnsi"/>
                <w:sz w:val="28"/>
                <w:szCs w:val="28"/>
                <w:lang w:eastAsia="en-US"/>
              </w:rPr>
              <w:t>1. Признать утратившими силу:</w:t>
            </w:r>
          </w:p>
          <w:p w:rsidR="00D05EFC" w:rsidRPr="00D05EFC" w:rsidRDefault="00D05EFC" w:rsidP="00041E29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5EFC">
              <w:rPr>
                <w:rFonts w:eastAsiaTheme="minorHAnsi"/>
                <w:sz w:val="28"/>
                <w:szCs w:val="28"/>
                <w:lang w:eastAsia="en-US"/>
              </w:rPr>
              <w:t>1) с 1 января 2025 года пункт 1 части 2 и часть 3 статьи 1 настоящего Закона;</w:t>
            </w:r>
          </w:p>
          <w:p w:rsidR="00D05EFC" w:rsidRPr="00D05EFC" w:rsidRDefault="00D05EFC" w:rsidP="00041E29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5EFC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  <w:p w:rsidR="00D05EFC" w:rsidRPr="00D05EFC" w:rsidRDefault="00D05EFC" w:rsidP="00041E29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FC" w:rsidRPr="00D05EFC" w:rsidRDefault="00D05EFC" w:rsidP="005E6486">
            <w:pPr>
              <w:autoSpaceDE w:val="0"/>
              <w:autoSpaceDN w:val="0"/>
              <w:adjustRightInd w:val="0"/>
              <w:ind w:firstLine="480"/>
              <w:jc w:val="both"/>
              <w:rPr>
                <w:snapToGrid w:val="0"/>
                <w:sz w:val="28"/>
                <w:szCs w:val="28"/>
              </w:rPr>
            </w:pPr>
            <w:r w:rsidRPr="00D05EFC">
              <w:rPr>
                <w:rFonts w:eastAsiaTheme="minorHAnsi"/>
                <w:sz w:val="28"/>
                <w:szCs w:val="28"/>
                <w:lang w:eastAsia="en-US"/>
              </w:rPr>
              <w:t>В пункте 1 части 1 статьи 2 слова «с 1 января 2025 года» заменить словами «с 1 января 2026 года»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FC" w:rsidRPr="00D05EFC" w:rsidRDefault="00D05EFC" w:rsidP="00387875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5EFC">
              <w:rPr>
                <w:rFonts w:eastAsiaTheme="minorHAnsi"/>
                <w:sz w:val="28"/>
                <w:szCs w:val="28"/>
                <w:lang w:eastAsia="en-US"/>
              </w:rPr>
              <w:t>Статья 2.</w:t>
            </w:r>
          </w:p>
          <w:p w:rsidR="00D05EFC" w:rsidRPr="00D05EFC" w:rsidRDefault="00D05EFC" w:rsidP="0038787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05EFC" w:rsidRPr="00D05EFC" w:rsidRDefault="00D05EFC" w:rsidP="00387875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5EFC">
              <w:rPr>
                <w:rFonts w:eastAsiaTheme="minorHAnsi"/>
                <w:sz w:val="28"/>
                <w:szCs w:val="28"/>
                <w:lang w:eastAsia="en-US"/>
              </w:rPr>
              <w:t>1. Признать утратившими силу:</w:t>
            </w:r>
          </w:p>
          <w:p w:rsidR="00D05EFC" w:rsidRPr="00D05EFC" w:rsidRDefault="00D05EFC" w:rsidP="00387875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5EFC">
              <w:rPr>
                <w:rFonts w:eastAsiaTheme="minorHAnsi"/>
                <w:sz w:val="28"/>
                <w:szCs w:val="28"/>
                <w:lang w:eastAsia="en-US"/>
              </w:rPr>
              <w:t>1) </w:t>
            </w:r>
            <w:r w:rsidRPr="00D05EFC">
              <w:rPr>
                <w:rFonts w:eastAsiaTheme="minorHAnsi"/>
                <w:b/>
                <w:sz w:val="28"/>
                <w:szCs w:val="28"/>
                <w:lang w:eastAsia="en-US"/>
              </w:rPr>
              <w:t>с 1 января 2026 года</w:t>
            </w:r>
            <w:r w:rsidRPr="00D05EFC">
              <w:rPr>
                <w:rFonts w:eastAsiaTheme="minorHAnsi"/>
                <w:sz w:val="28"/>
                <w:szCs w:val="28"/>
                <w:lang w:eastAsia="en-US"/>
              </w:rPr>
              <w:t xml:space="preserve"> пункт 1 части 2 и часть 3 статьи 1 настоящего Закона;</w:t>
            </w:r>
          </w:p>
          <w:p w:rsidR="00D05EFC" w:rsidRPr="00D05EFC" w:rsidRDefault="00D05EFC" w:rsidP="00041E29">
            <w:pPr>
              <w:autoSpaceDE w:val="0"/>
              <w:autoSpaceDN w:val="0"/>
              <w:adjustRightInd w:val="0"/>
              <w:ind w:firstLine="45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5EFC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</w:tr>
    </w:tbl>
    <w:p w:rsidR="002E1B16" w:rsidRPr="00D05EFC" w:rsidRDefault="002E1B16" w:rsidP="002E1B16">
      <w:pPr>
        <w:rPr>
          <w:sz w:val="28"/>
          <w:szCs w:val="28"/>
        </w:rPr>
      </w:pPr>
    </w:p>
    <w:sectPr w:rsidR="002E1B16" w:rsidRPr="00D05EFC" w:rsidSect="006A4A4A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95" w:rsidRDefault="00DC2D95" w:rsidP="006A4A4A">
      <w:r>
        <w:separator/>
      </w:r>
    </w:p>
  </w:endnote>
  <w:endnote w:type="continuationSeparator" w:id="0">
    <w:p w:rsidR="00DC2D95" w:rsidRDefault="00DC2D95" w:rsidP="006A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95" w:rsidRDefault="00DC2D95" w:rsidP="006A4A4A">
      <w:r>
        <w:separator/>
      </w:r>
    </w:p>
  </w:footnote>
  <w:footnote w:type="continuationSeparator" w:id="0">
    <w:p w:rsidR="00DC2D95" w:rsidRDefault="00DC2D95" w:rsidP="006A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066468"/>
      <w:docPartObj>
        <w:docPartGallery w:val="Page Numbers (Top of Page)"/>
        <w:docPartUnique/>
      </w:docPartObj>
    </w:sdtPr>
    <w:sdtEndPr/>
    <w:sdtContent>
      <w:p w:rsidR="006A4A4A" w:rsidRDefault="006A4A4A" w:rsidP="006A4A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87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16"/>
    <w:rsid w:val="00041E29"/>
    <w:rsid w:val="000B3EB4"/>
    <w:rsid w:val="00226026"/>
    <w:rsid w:val="0029000E"/>
    <w:rsid w:val="002E1B16"/>
    <w:rsid w:val="00387875"/>
    <w:rsid w:val="00552C04"/>
    <w:rsid w:val="005E6486"/>
    <w:rsid w:val="006A4A4A"/>
    <w:rsid w:val="00735747"/>
    <w:rsid w:val="007850B5"/>
    <w:rsid w:val="0082227E"/>
    <w:rsid w:val="00D05EFC"/>
    <w:rsid w:val="00D35D93"/>
    <w:rsid w:val="00DC2D95"/>
    <w:rsid w:val="00E11645"/>
    <w:rsid w:val="00E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1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B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B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1B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1B16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4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A4A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4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A4A"/>
    <w:rPr>
      <w:rFonts w:eastAsia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A4A4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1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B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B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1B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1B16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4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A4A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4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A4A"/>
    <w:rPr>
      <w:rFonts w:eastAsia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A4A4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Kazanceva</cp:lastModifiedBy>
  <cp:revision>4</cp:revision>
  <dcterms:created xsi:type="dcterms:W3CDTF">2024-04-26T08:38:00Z</dcterms:created>
  <dcterms:modified xsi:type="dcterms:W3CDTF">2024-05-13T07:10:00Z</dcterms:modified>
</cp:coreProperties>
</file>