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56" w:rsidRPr="006B4AA4" w:rsidRDefault="00054DFA" w:rsidP="006B4AA4">
      <w:pPr>
        <w:spacing w:line="24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ФИНАНСОВО-ЭКОНОМИЧЕСКОЕ ОБОСНОВАНИЕ</w:t>
      </w:r>
    </w:p>
    <w:p w:rsidR="00CD4256" w:rsidRPr="006B4AA4" w:rsidRDefault="00CD4256" w:rsidP="006B4AA4">
      <w:pPr>
        <w:spacing w:line="120" w:lineRule="exact"/>
        <w:jc w:val="center"/>
        <w:rPr>
          <w:b/>
          <w:bCs/>
          <w:sz w:val="28"/>
          <w:szCs w:val="28"/>
        </w:rPr>
      </w:pPr>
    </w:p>
    <w:p w:rsidR="007E4043" w:rsidRPr="007E4043" w:rsidRDefault="00054DFA" w:rsidP="007E4043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федерального закона </w:t>
      </w:r>
    </w:p>
    <w:p w:rsidR="00ED4A29" w:rsidRPr="00ED4A29" w:rsidRDefault="004B031C" w:rsidP="00ED4A29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4B031C">
        <w:rPr>
          <w:b/>
          <w:bCs/>
          <w:sz w:val="28"/>
          <w:szCs w:val="28"/>
        </w:rPr>
        <w:t>«</w:t>
      </w:r>
      <w:bookmarkStart w:id="1" w:name="_Hlk173004235"/>
      <w:r w:rsidR="00ED4A29" w:rsidRPr="00ED4A29">
        <w:rPr>
          <w:b/>
          <w:bCs/>
          <w:sz w:val="28"/>
          <w:szCs w:val="28"/>
        </w:rPr>
        <w:t xml:space="preserve">О внесении изменений в статью 2 </w:t>
      </w:r>
      <w:r w:rsidR="009C5149">
        <w:rPr>
          <w:b/>
          <w:bCs/>
          <w:sz w:val="28"/>
          <w:szCs w:val="28"/>
        </w:rPr>
        <w:t xml:space="preserve">Федерального закона </w:t>
      </w:r>
      <w:r w:rsidR="00ED4A29" w:rsidRPr="00ED4A29">
        <w:rPr>
          <w:b/>
          <w:bCs/>
          <w:sz w:val="28"/>
          <w:szCs w:val="28"/>
        </w:rPr>
        <w:t>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</w:t>
      </w:r>
    </w:p>
    <w:p w:rsidR="00ED4A29" w:rsidRPr="00ED4A29" w:rsidRDefault="00ED4A29" w:rsidP="00ED4A29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ED4A29">
        <w:rPr>
          <w:b/>
          <w:bCs/>
          <w:sz w:val="28"/>
          <w:szCs w:val="28"/>
        </w:rPr>
        <w:t xml:space="preserve">и в статью 3 Федерального закона «О денежном довольствии военнослужащих и предоставлении им отдельных выплат» </w:t>
      </w:r>
    </w:p>
    <w:bookmarkEnd w:id="1"/>
    <w:p w:rsidR="006B4AA4" w:rsidRDefault="006B4AA4" w:rsidP="00D7356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85C9D" w:rsidRDefault="00085C9D" w:rsidP="00085C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C9D">
        <w:rPr>
          <w:sz w:val="28"/>
          <w:szCs w:val="28"/>
        </w:rPr>
        <w:t>Принятие проекта федерального закона</w:t>
      </w:r>
      <w:r w:rsidR="005F421B">
        <w:rPr>
          <w:sz w:val="28"/>
          <w:szCs w:val="28"/>
        </w:rPr>
        <w:t xml:space="preserve"> </w:t>
      </w:r>
      <w:r w:rsidR="005F421B" w:rsidRPr="00ED4A29">
        <w:rPr>
          <w:bCs/>
          <w:sz w:val="28"/>
          <w:szCs w:val="28"/>
        </w:rPr>
        <w:t>«</w:t>
      </w:r>
      <w:r w:rsidR="00ED4A29" w:rsidRPr="00ED4A29">
        <w:rPr>
          <w:bCs/>
          <w:sz w:val="28"/>
          <w:szCs w:val="28"/>
        </w:rPr>
        <w:t xml:space="preserve">О внесении изменений в статью 2 </w:t>
      </w:r>
      <w:r w:rsidR="009C5149">
        <w:rPr>
          <w:bCs/>
          <w:sz w:val="28"/>
          <w:szCs w:val="28"/>
        </w:rPr>
        <w:t xml:space="preserve">Федерального закона </w:t>
      </w:r>
      <w:r w:rsidR="00ED4A29" w:rsidRPr="00ED4A29">
        <w:rPr>
          <w:bCs/>
          <w:sz w:val="28"/>
          <w:szCs w:val="28"/>
        </w:rPr>
        <w:t>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</w:t>
      </w:r>
      <w:r w:rsidR="00ED4A29">
        <w:rPr>
          <w:bCs/>
          <w:sz w:val="28"/>
          <w:szCs w:val="28"/>
        </w:rPr>
        <w:t xml:space="preserve"> </w:t>
      </w:r>
      <w:r w:rsidR="00ED4A29" w:rsidRPr="00ED4A29">
        <w:rPr>
          <w:bCs/>
          <w:sz w:val="28"/>
          <w:szCs w:val="28"/>
        </w:rPr>
        <w:t xml:space="preserve">и в статью 3 Федерального закона «О денежном довольствии военнослужащих и предоставлении им отдельных выплат» </w:t>
      </w:r>
      <w:r w:rsidR="00ED4A29">
        <w:rPr>
          <w:bCs/>
          <w:sz w:val="28"/>
          <w:szCs w:val="28"/>
        </w:rPr>
        <w:t xml:space="preserve">не </w:t>
      </w:r>
      <w:r w:rsidRPr="00085C9D">
        <w:rPr>
          <w:sz w:val="28"/>
          <w:szCs w:val="28"/>
        </w:rPr>
        <w:t>потребует дополнительные расходы, покрываемые за счет средств федерального бюджета</w:t>
      </w:r>
      <w:r w:rsidR="000D4086">
        <w:rPr>
          <w:sz w:val="28"/>
          <w:szCs w:val="28"/>
        </w:rPr>
        <w:t xml:space="preserve">, поскольку </w:t>
      </w:r>
      <w:r w:rsidR="00646C27">
        <w:rPr>
          <w:sz w:val="28"/>
          <w:szCs w:val="28"/>
        </w:rPr>
        <w:t xml:space="preserve">единовременные </w:t>
      </w:r>
      <w:r w:rsidR="000D4086">
        <w:rPr>
          <w:sz w:val="28"/>
          <w:szCs w:val="28"/>
        </w:rPr>
        <w:t>выплаты совершеннолетним детям выплачиваются только при отсутствии других членов семьи погибшего (умершего) военнослужащего.</w:t>
      </w:r>
    </w:p>
    <w:sectPr w:rsidR="00085C9D" w:rsidSect="00AF092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AE" w:rsidRDefault="00CB2AAE">
      <w:r>
        <w:separator/>
      </w:r>
    </w:p>
  </w:endnote>
  <w:endnote w:type="continuationSeparator" w:id="0">
    <w:p w:rsidR="00CB2AAE" w:rsidRDefault="00CB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9F" w:rsidRDefault="00532D9F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MERGEFORMAT </w:instrText>
    </w:r>
    <w:r>
      <w:rPr>
        <w:sz w:val="16"/>
        <w:szCs w:val="16"/>
      </w:rPr>
      <w:fldChar w:fldCharType="separate"/>
    </w:r>
    <w:r w:rsidR="001313B3">
      <w:rPr>
        <w:noProof/>
        <w:sz w:val="16"/>
        <w:szCs w:val="16"/>
      </w:rPr>
      <w:t>3 ФЭО ст 32 400-ФЗ.docx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9F" w:rsidRPr="00AF19DF" w:rsidRDefault="00532D9F" w:rsidP="00AF19DF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AE" w:rsidRDefault="00CB2AAE">
      <w:r>
        <w:separator/>
      </w:r>
    </w:p>
  </w:footnote>
  <w:footnote w:type="continuationSeparator" w:id="0">
    <w:p w:rsidR="00CB2AAE" w:rsidRDefault="00CB2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9F" w:rsidRDefault="00532D9F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9F" w:rsidRDefault="00532D9F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8F"/>
    <w:rsid w:val="000037D1"/>
    <w:rsid w:val="00054DFA"/>
    <w:rsid w:val="00085C9D"/>
    <w:rsid w:val="000D4086"/>
    <w:rsid w:val="00123A9A"/>
    <w:rsid w:val="001313B3"/>
    <w:rsid w:val="0013463C"/>
    <w:rsid w:val="00153226"/>
    <w:rsid w:val="0016588F"/>
    <w:rsid w:val="001A0CD1"/>
    <w:rsid w:val="001B6D72"/>
    <w:rsid w:val="00201567"/>
    <w:rsid w:val="002141BE"/>
    <w:rsid w:val="00284869"/>
    <w:rsid w:val="00291408"/>
    <w:rsid w:val="003B3243"/>
    <w:rsid w:val="003C6465"/>
    <w:rsid w:val="00405390"/>
    <w:rsid w:val="004311CA"/>
    <w:rsid w:val="00474D20"/>
    <w:rsid w:val="00486AB1"/>
    <w:rsid w:val="004B031C"/>
    <w:rsid w:val="0050453F"/>
    <w:rsid w:val="00532D9F"/>
    <w:rsid w:val="005B3596"/>
    <w:rsid w:val="005D3BD9"/>
    <w:rsid w:val="005F421B"/>
    <w:rsid w:val="005F79CA"/>
    <w:rsid w:val="006065DB"/>
    <w:rsid w:val="00616665"/>
    <w:rsid w:val="00636C22"/>
    <w:rsid w:val="00636CE1"/>
    <w:rsid w:val="00646C27"/>
    <w:rsid w:val="00671E31"/>
    <w:rsid w:val="006A615E"/>
    <w:rsid w:val="006A6E6A"/>
    <w:rsid w:val="006B4AA4"/>
    <w:rsid w:val="006F011A"/>
    <w:rsid w:val="006F23B9"/>
    <w:rsid w:val="007433F7"/>
    <w:rsid w:val="007907A8"/>
    <w:rsid w:val="007E3107"/>
    <w:rsid w:val="007E4043"/>
    <w:rsid w:val="00853B4D"/>
    <w:rsid w:val="00880D51"/>
    <w:rsid w:val="00892727"/>
    <w:rsid w:val="009178C5"/>
    <w:rsid w:val="0095620D"/>
    <w:rsid w:val="0098013A"/>
    <w:rsid w:val="00983A28"/>
    <w:rsid w:val="009B72DB"/>
    <w:rsid w:val="009C5149"/>
    <w:rsid w:val="009E6E2E"/>
    <w:rsid w:val="00A30FC6"/>
    <w:rsid w:val="00A8298C"/>
    <w:rsid w:val="00A97503"/>
    <w:rsid w:val="00AE5494"/>
    <w:rsid w:val="00AF092F"/>
    <w:rsid w:val="00AF19DF"/>
    <w:rsid w:val="00B02D5B"/>
    <w:rsid w:val="00B71408"/>
    <w:rsid w:val="00BF6C43"/>
    <w:rsid w:val="00C653F7"/>
    <w:rsid w:val="00C700AB"/>
    <w:rsid w:val="00C70376"/>
    <w:rsid w:val="00C8409D"/>
    <w:rsid w:val="00C9717F"/>
    <w:rsid w:val="00CB2AAE"/>
    <w:rsid w:val="00CD4256"/>
    <w:rsid w:val="00D26E2A"/>
    <w:rsid w:val="00D73564"/>
    <w:rsid w:val="00D74F04"/>
    <w:rsid w:val="00DC7859"/>
    <w:rsid w:val="00E1486D"/>
    <w:rsid w:val="00E241DD"/>
    <w:rsid w:val="00EC49B5"/>
    <w:rsid w:val="00ED2FCD"/>
    <w:rsid w:val="00ED4A02"/>
    <w:rsid w:val="00ED4A29"/>
    <w:rsid w:val="00EE45EC"/>
    <w:rsid w:val="00F41DD4"/>
    <w:rsid w:val="00F71DBA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88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74D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5C9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88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74D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5C9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AF85-95A4-49E3-A7C1-ADB111D2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Е Р Е Ч Е Н Ь</vt:lpstr>
    </vt:vector>
  </TitlesOfParts>
  <Company>TI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Е Р Е Ч Е Н Ь</dc:title>
  <dc:creator>ZivotkevichTI</dc:creator>
  <cp:lastModifiedBy>Рифат Нурмухаметович Рахимов</cp:lastModifiedBy>
  <cp:revision>2</cp:revision>
  <cp:lastPrinted>2022-11-15T11:32:00Z</cp:lastPrinted>
  <dcterms:created xsi:type="dcterms:W3CDTF">2024-07-30T06:18:00Z</dcterms:created>
  <dcterms:modified xsi:type="dcterms:W3CDTF">2024-07-30T06:18:00Z</dcterms:modified>
</cp:coreProperties>
</file>