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874" w:rsidRPr="00A11EBA" w:rsidRDefault="007C4874" w:rsidP="00F70435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p w:rsidR="00A11EBA" w:rsidRDefault="00A11EBA" w:rsidP="00F70435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tt-RU"/>
        </w:rPr>
      </w:pPr>
    </w:p>
    <w:p w:rsidR="00A11EBA" w:rsidRDefault="00A11EBA" w:rsidP="00F70435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tt-RU"/>
        </w:rPr>
      </w:pPr>
    </w:p>
    <w:p w:rsidR="00A11EBA" w:rsidRDefault="00A11EBA" w:rsidP="00F70435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tt-RU"/>
        </w:rPr>
      </w:pPr>
    </w:p>
    <w:p w:rsidR="00A11EBA" w:rsidRDefault="00A11EBA" w:rsidP="00F70435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tt-RU"/>
        </w:rPr>
      </w:pPr>
    </w:p>
    <w:p w:rsidR="00A11EBA" w:rsidRDefault="00A11EBA" w:rsidP="00F70435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tt-RU"/>
        </w:rPr>
      </w:pPr>
    </w:p>
    <w:p w:rsidR="00A11EBA" w:rsidRDefault="00A11EBA" w:rsidP="00F70435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tt-RU"/>
        </w:rPr>
      </w:pPr>
    </w:p>
    <w:p w:rsidR="00106B3B" w:rsidRDefault="00106B3B" w:rsidP="00F70435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val="tt-RU"/>
        </w:rPr>
      </w:pPr>
    </w:p>
    <w:p w:rsidR="0014629B" w:rsidRDefault="00307D84" w:rsidP="00F70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11EBA">
        <w:rPr>
          <w:rFonts w:ascii="Times New Roman" w:eastAsia="Arial" w:hAnsi="Times New Roman" w:cs="Times New Roman"/>
          <w:b/>
          <w:bCs/>
          <w:sz w:val="28"/>
          <w:szCs w:val="28"/>
          <w:lang w:val="tt-RU"/>
        </w:rPr>
        <w:t xml:space="preserve">Татарстан Республикасы </w:t>
      </w:r>
      <w:r w:rsidR="00D84BE1" w:rsidRPr="00A11EBA">
        <w:rPr>
          <w:rFonts w:ascii="Times New Roman" w:hAnsi="Times New Roman" w:cs="Times New Roman"/>
          <w:b/>
          <w:sz w:val="28"/>
          <w:szCs w:val="28"/>
          <w:lang w:val="tt-RU"/>
        </w:rPr>
        <w:t>Бюджет кодексын</w:t>
      </w:r>
      <w:r w:rsidR="00515434" w:rsidRPr="00A11EB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ың </w:t>
      </w:r>
    </w:p>
    <w:p w:rsidR="00F70435" w:rsidRDefault="0014629B" w:rsidP="00F70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="00515434" w:rsidRPr="00A11EBA">
        <w:rPr>
          <w:rFonts w:ascii="Times New Roman" w:hAnsi="Times New Roman" w:cs="Times New Roman"/>
          <w:b/>
          <w:sz w:val="28"/>
          <w:szCs w:val="28"/>
          <w:lang w:val="tt-RU"/>
        </w:rPr>
        <w:t>43 ст</w:t>
      </w:r>
      <w:r w:rsidR="0004265B" w:rsidRPr="00A11EBA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 w:rsidR="00515434" w:rsidRPr="00A11EBA">
        <w:rPr>
          <w:rFonts w:ascii="Times New Roman" w:hAnsi="Times New Roman" w:cs="Times New Roman"/>
          <w:b/>
          <w:sz w:val="28"/>
          <w:szCs w:val="28"/>
          <w:lang w:val="tt-RU"/>
        </w:rPr>
        <w:t>тьясына</w:t>
      </w:r>
      <w:r w:rsidR="00D84BE1" w:rsidRPr="00A11EB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4265B" w:rsidRPr="00A11EBA">
        <w:rPr>
          <w:rFonts w:ascii="Times New Roman" w:hAnsi="Times New Roman" w:cs="Times New Roman"/>
          <w:b/>
          <w:sz w:val="28"/>
          <w:szCs w:val="28"/>
          <w:lang w:val="tt-RU"/>
        </w:rPr>
        <w:t>үзгәреш</w:t>
      </w:r>
      <w:r w:rsidR="00A11EBA" w:rsidRPr="00A11EB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кертү турында</w:t>
      </w:r>
    </w:p>
    <w:p w:rsidR="00F70435" w:rsidRDefault="00F70435" w:rsidP="00F70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70435" w:rsidRDefault="00F70435" w:rsidP="00F70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70435" w:rsidRPr="00F70435" w:rsidRDefault="00F70435" w:rsidP="00F7043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70435">
        <w:rPr>
          <w:rFonts w:ascii="Times New Roman" w:hAnsi="Times New Roman" w:cs="Times New Roman"/>
          <w:sz w:val="28"/>
          <w:szCs w:val="28"/>
        </w:rPr>
        <w:t xml:space="preserve">Татарстан Республикасы </w:t>
      </w:r>
    </w:p>
    <w:p w:rsidR="00F70435" w:rsidRPr="00F70435" w:rsidRDefault="00F70435" w:rsidP="00F7043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70435">
        <w:rPr>
          <w:rFonts w:ascii="Times New Roman" w:hAnsi="Times New Roman" w:cs="Times New Roman"/>
          <w:sz w:val="28"/>
          <w:szCs w:val="28"/>
        </w:rPr>
        <w:t>Дәүләт Советы тарафыннан</w:t>
      </w:r>
    </w:p>
    <w:p w:rsidR="00F70435" w:rsidRPr="00F70435" w:rsidRDefault="00F70435" w:rsidP="00F7043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70435">
        <w:rPr>
          <w:rFonts w:ascii="Times New Roman" w:hAnsi="Times New Roman" w:cs="Times New Roman"/>
          <w:sz w:val="28"/>
          <w:szCs w:val="28"/>
        </w:rPr>
        <w:t>2026 елның 22 июлендә</w:t>
      </w:r>
    </w:p>
    <w:p w:rsidR="0063351F" w:rsidRPr="00A11EBA" w:rsidRDefault="00F70435" w:rsidP="00F7043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70435">
        <w:rPr>
          <w:rFonts w:ascii="Times New Roman" w:hAnsi="Times New Roman" w:cs="Times New Roman"/>
          <w:sz w:val="28"/>
          <w:szCs w:val="28"/>
        </w:rPr>
        <w:t xml:space="preserve">  кабул ителде</w:t>
      </w:r>
      <w:r w:rsidR="00D84BE1" w:rsidRPr="00A11EB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584AD7" w:rsidRPr="00A11EBA" w:rsidRDefault="00584AD7" w:rsidP="00F70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C4874" w:rsidRPr="00A11EBA" w:rsidRDefault="007C4874" w:rsidP="00F704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01D49" w:rsidRPr="00A11EBA" w:rsidRDefault="00101D49" w:rsidP="00F70435">
      <w:pPr>
        <w:pStyle w:val="70"/>
        <w:shd w:val="clear" w:color="auto" w:fill="auto"/>
        <w:suppressAutoHyphens/>
        <w:spacing w:line="240" w:lineRule="auto"/>
        <w:ind w:firstLine="709"/>
        <w:jc w:val="both"/>
        <w:rPr>
          <w:rFonts w:cs="Times New Roman"/>
          <w:bCs/>
          <w:sz w:val="28"/>
          <w:szCs w:val="28"/>
          <w:lang w:val="tt-RU"/>
        </w:rPr>
      </w:pPr>
      <w:r w:rsidRPr="00A11EBA">
        <w:rPr>
          <w:rFonts w:cs="Times New Roman"/>
          <w:bCs/>
          <w:sz w:val="28"/>
          <w:szCs w:val="28"/>
          <w:lang w:val="tt-RU"/>
        </w:rPr>
        <w:t xml:space="preserve">1 статья </w:t>
      </w:r>
    </w:p>
    <w:p w:rsidR="00101D49" w:rsidRPr="00A11EBA" w:rsidRDefault="00101D49" w:rsidP="00F70435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  <w:lang w:val="tt-RU"/>
        </w:rPr>
      </w:pPr>
    </w:p>
    <w:p w:rsidR="004D4836" w:rsidRDefault="00101D49" w:rsidP="00F7043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11EBA">
        <w:rPr>
          <w:rFonts w:ascii="Times New Roman" w:hAnsi="Times New Roman" w:cs="Times New Roman"/>
          <w:sz w:val="28"/>
          <w:szCs w:val="28"/>
          <w:lang w:val="tt-RU"/>
        </w:rPr>
        <w:t>Татарстан Республика</w:t>
      </w:r>
      <w:r w:rsidR="000832CA" w:rsidRPr="00A11EBA">
        <w:rPr>
          <w:rFonts w:ascii="Times New Roman" w:hAnsi="Times New Roman" w:cs="Times New Roman"/>
          <w:sz w:val="28"/>
          <w:szCs w:val="28"/>
          <w:lang w:val="tt-RU"/>
        </w:rPr>
        <w:t>сы Бюджет кодексы</w:t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515434" w:rsidRPr="00A11EBA">
        <w:rPr>
          <w:rFonts w:ascii="Times New Roman" w:hAnsi="Times New Roman" w:cs="Times New Roman"/>
          <w:sz w:val="28"/>
          <w:szCs w:val="28"/>
          <w:lang w:val="tt-RU"/>
        </w:rPr>
        <w:t>ың 43 ст</w:t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515434" w:rsidRPr="00A11EBA">
        <w:rPr>
          <w:rFonts w:ascii="Times New Roman" w:hAnsi="Times New Roman" w:cs="Times New Roman"/>
          <w:sz w:val="28"/>
          <w:szCs w:val="28"/>
          <w:lang w:val="tt-RU"/>
        </w:rPr>
        <w:t>тьясындагы</w:t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15434"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сигезенче абзацына </w:t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(Татарстан Дәүләт Советы Җыелма басмасы, 2004, № 4 – 5; 2005, № 6 </w:t>
      </w:r>
      <w:r w:rsidR="00515434" w:rsidRPr="00A11EBA">
        <w:rPr>
          <w:rFonts w:ascii="Times New Roman" w:hAnsi="Times New Roman" w:cs="Times New Roman"/>
          <w:sz w:val="28"/>
          <w:szCs w:val="28"/>
          <w:lang w:val="tt-RU"/>
        </w:rPr>
        <w:br/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(II өлеш), № 10 (I өлеш), № 12 (IV өлеш); 2006, № 6 (I өлеш), № 12 (I өлеш); 2007, </w:t>
      </w:r>
      <w:r w:rsidR="00DB2DBF" w:rsidRPr="00A11EBA">
        <w:rPr>
          <w:rFonts w:ascii="Times New Roman" w:hAnsi="Times New Roman" w:cs="Times New Roman"/>
          <w:sz w:val="28"/>
          <w:szCs w:val="28"/>
          <w:lang w:val="tt-RU"/>
        </w:rPr>
        <w:br/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>№ 8, № 10; 2008, № 8 (III өлеш), № 10</w:t>
      </w:r>
      <w:r w:rsidR="000832CA"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(I өлеш); 2009, № 7 – 8 (I өлеш), № 12 </w:t>
      </w:r>
      <w:r w:rsidR="00515434" w:rsidRPr="00A11EBA">
        <w:rPr>
          <w:rFonts w:ascii="Times New Roman" w:hAnsi="Times New Roman" w:cs="Times New Roman"/>
          <w:sz w:val="28"/>
          <w:szCs w:val="28"/>
          <w:lang w:val="tt-RU"/>
        </w:rPr>
        <w:br/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>(I өлеш); 2010, № 7 (II өлеш), № 12 (I өлеш); 2011, № 8 (I</w:t>
      </w:r>
      <w:r w:rsidR="000832CA"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 өлеш), № 11 (I өлеш), № 11 (II</w:t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 өлеш); 2012, № 11 (I өлеш); 2013, № 7, </w:t>
      </w:r>
      <w:r w:rsidR="000832CA"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№ 10, № 11 (I өлеш); 2014, № 5, № 12 </w:t>
      </w:r>
      <w:r w:rsidR="00515434" w:rsidRPr="00A11EBA">
        <w:rPr>
          <w:rFonts w:ascii="Times New Roman" w:hAnsi="Times New Roman" w:cs="Times New Roman"/>
          <w:sz w:val="28"/>
          <w:szCs w:val="28"/>
          <w:lang w:val="tt-RU"/>
        </w:rPr>
        <w:br/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(III өлеш); 2015, № 7 (I өлеш); 2016, № 3, № 6 (III өлеш), № 9 (II өлеш); Татарстан Республикасы законнар җыелмасы, 2017, № 1 (I өлеш), № 76 (I өлеш); 2018, № 22 </w:t>
      </w:r>
      <w:r w:rsidR="00515434" w:rsidRPr="00A11EBA">
        <w:rPr>
          <w:rFonts w:ascii="Times New Roman" w:hAnsi="Times New Roman" w:cs="Times New Roman"/>
          <w:sz w:val="28"/>
          <w:szCs w:val="28"/>
          <w:lang w:val="tt-RU"/>
        </w:rPr>
        <w:br/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(I өлеш), № 78 (I өлеш); 2019, № 2 (I өлеш), № 19 (I өлеш), № 79 (I өлеш); 2020, № 51 (I өлеш), № 57 (I өлеш), № 77 (I өлеш), № 94 (I өлеш); 2021, № 20 (I өлеш), </w:t>
      </w:r>
      <w:r w:rsidRPr="00A11EBA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№</w:t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 77 </w:t>
      </w:r>
      <w:r w:rsidR="00515434" w:rsidRPr="00A11EBA">
        <w:rPr>
          <w:rFonts w:ascii="Times New Roman" w:hAnsi="Times New Roman" w:cs="Times New Roman"/>
          <w:sz w:val="28"/>
          <w:szCs w:val="28"/>
          <w:lang w:val="tt-RU"/>
        </w:rPr>
        <w:br/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(I өлеш); 2022, № 3 (I өлеш), </w:t>
      </w:r>
      <w:r w:rsidRPr="00A11EBA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№</w:t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 34 (I өлеш), № 49 (I өлеш), № 83 (I өлеш); 2023, № 3 (I өлеш), № 20 (I өлеш), № 56 (I өлеш), № 73</w:t>
      </w:r>
      <w:r w:rsidR="000832CA"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 (I өлеш); 2024, № 28 (I өлеш), </w:t>
      </w:r>
      <w:r w:rsidR="00515434" w:rsidRPr="00A11EBA">
        <w:rPr>
          <w:rFonts w:ascii="Times New Roman" w:hAnsi="Times New Roman" w:cs="Times New Roman"/>
          <w:sz w:val="28"/>
          <w:szCs w:val="28"/>
          <w:lang w:val="tt-RU"/>
        </w:rPr>
        <w:br/>
      </w:r>
      <w:r w:rsidR="000832CA"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№ </w:t>
      </w:r>
      <w:r w:rsidR="00852FFC">
        <w:rPr>
          <w:rFonts w:ascii="Times New Roman" w:hAnsi="Times New Roman" w:cs="Times New Roman"/>
          <w:sz w:val="28"/>
          <w:szCs w:val="28"/>
          <w:lang w:val="tt-RU"/>
        </w:rPr>
        <w:t>45 (I өлеш),</w:t>
      </w:r>
      <w:r w:rsidR="00063492"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 № 74 (I өлеш);</w:t>
      </w:r>
      <w:r w:rsidR="000634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63492" w:rsidRPr="00A11EBA">
        <w:rPr>
          <w:rFonts w:ascii="Times New Roman" w:hAnsi="Times New Roman" w:cs="Times New Roman"/>
          <w:sz w:val="28"/>
          <w:szCs w:val="28"/>
          <w:lang w:val="tt-RU"/>
        </w:rPr>
        <w:t>2025, № 18</w:t>
      </w:r>
      <w:r w:rsidR="000634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63492" w:rsidRPr="00A11EBA">
        <w:rPr>
          <w:rFonts w:ascii="Times New Roman" w:hAnsi="Times New Roman" w:cs="Times New Roman"/>
          <w:sz w:val="28"/>
          <w:szCs w:val="28"/>
          <w:lang w:val="tt-RU"/>
        </w:rPr>
        <w:t>(I өлеш),</w:t>
      </w:r>
      <w:r w:rsidR="000634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52FFC">
        <w:rPr>
          <w:rFonts w:ascii="Times New Roman" w:hAnsi="Times New Roman" w:cs="Times New Roman"/>
          <w:sz w:val="28"/>
          <w:szCs w:val="28"/>
          <w:lang w:val="tt-RU"/>
        </w:rPr>
        <w:t>№ 33 (I өлеш),</w:t>
      </w:r>
      <w:r w:rsidR="00063492"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 № 56 (I өлеш);</w:t>
      </w:r>
      <w:r w:rsidR="000634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B06BB"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2026, № 1 (I өлеш), </w:t>
      </w:r>
      <w:r w:rsidR="00931A1B"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«указларында» сүзеннән соң </w:t>
      </w:r>
      <w:r w:rsidR="004D4836" w:rsidRPr="00A11EBA">
        <w:rPr>
          <w:rFonts w:ascii="Times New Roman" w:hAnsi="Times New Roman" w:cs="Times New Roman"/>
          <w:sz w:val="28"/>
          <w:szCs w:val="28"/>
          <w:lang w:val="tt-RU"/>
        </w:rPr>
        <w:t>«йә Татарстан Республикасы</w:t>
      </w:r>
      <w:r w:rsidR="004D483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D4836" w:rsidRPr="00A11EBA">
        <w:rPr>
          <w:rFonts w:ascii="Times New Roman" w:hAnsi="Times New Roman" w:cs="Times New Roman"/>
          <w:sz w:val="28"/>
          <w:szCs w:val="28"/>
          <w:lang w:val="tt-RU"/>
        </w:rPr>
        <w:t>норматив</w:t>
      </w:r>
      <w:r w:rsidR="004D4836" w:rsidRPr="004D483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D4836" w:rsidRPr="00A11EBA">
        <w:rPr>
          <w:rFonts w:ascii="Times New Roman" w:hAnsi="Times New Roman" w:cs="Times New Roman"/>
          <w:sz w:val="28"/>
          <w:szCs w:val="28"/>
          <w:lang w:val="tt-RU"/>
        </w:rPr>
        <w:t>хокукый актларында»</w:t>
      </w:r>
      <w:r w:rsidR="004D4836" w:rsidRPr="004D483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D4836" w:rsidRPr="00A11EBA">
        <w:rPr>
          <w:rFonts w:ascii="Times New Roman" w:hAnsi="Times New Roman" w:cs="Times New Roman"/>
          <w:sz w:val="28"/>
          <w:szCs w:val="28"/>
          <w:lang w:val="tt-RU"/>
        </w:rPr>
        <w:t>сүзләрен өстәп, үзгәреш кертергә.</w:t>
      </w:r>
    </w:p>
    <w:p w:rsidR="000832CA" w:rsidRPr="00A11EBA" w:rsidRDefault="000832CA" w:rsidP="00F7043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0E2A" w:rsidRPr="00A11EBA" w:rsidRDefault="00237E2C" w:rsidP="00F704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11EBA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780E2A" w:rsidRPr="00A11EB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статья </w:t>
      </w:r>
    </w:p>
    <w:p w:rsidR="00780E2A" w:rsidRPr="00A11EBA" w:rsidRDefault="00780E2A" w:rsidP="00F704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0E2A" w:rsidRPr="00A11EBA" w:rsidRDefault="00780E2A" w:rsidP="00F70435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11EBA">
        <w:rPr>
          <w:rFonts w:ascii="Times New Roman" w:hAnsi="Times New Roman" w:cs="Times New Roman"/>
          <w:sz w:val="28"/>
          <w:szCs w:val="28"/>
          <w:lang w:val="tt-RU"/>
        </w:rPr>
        <w:t>Әлеге Закон</w:t>
      </w:r>
      <w:r w:rsidR="00237E2C"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31A1B" w:rsidRPr="00A11EBA">
        <w:rPr>
          <w:rFonts w:ascii="Times New Roman" w:hAnsi="Times New Roman" w:cs="Times New Roman"/>
          <w:sz w:val="28"/>
          <w:szCs w:val="28"/>
          <w:lang w:val="tt-RU"/>
        </w:rPr>
        <w:t>2027 елның 1 гыйнварыннан</w:t>
      </w:r>
      <w:r w:rsidRPr="00A11EBA">
        <w:rPr>
          <w:rFonts w:ascii="Times New Roman" w:hAnsi="Times New Roman" w:cs="Times New Roman"/>
          <w:sz w:val="28"/>
          <w:szCs w:val="28"/>
          <w:lang w:val="tt-RU"/>
        </w:rPr>
        <w:t xml:space="preserve"> үз көченә керә.</w:t>
      </w:r>
    </w:p>
    <w:p w:rsidR="003F3C0B" w:rsidRPr="00A11EBA" w:rsidRDefault="003F3C0B" w:rsidP="00F7043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  <w:gridCol w:w="5099"/>
      </w:tblGrid>
      <w:tr w:rsidR="00A57DB5" w:rsidRPr="00A11EBA" w:rsidTr="00A57DB5">
        <w:tc>
          <w:tcPr>
            <w:tcW w:w="5210" w:type="dxa"/>
          </w:tcPr>
          <w:p w:rsidR="00A57DB5" w:rsidRPr="00A11EBA" w:rsidRDefault="00A57DB5" w:rsidP="00F70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57DB5" w:rsidRPr="00A11EBA" w:rsidRDefault="00A57DB5" w:rsidP="00F70435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E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Республикасы </w:t>
            </w:r>
          </w:p>
          <w:p w:rsidR="00A57DB5" w:rsidRPr="00A11EBA" w:rsidRDefault="00C635DA" w:rsidP="00F70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1E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</w:t>
            </w:r>
            <w:r w:rsidR="00F704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11E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Рәисе</w:t>
            </w:r>
          </w:p>
        </w:tc>
        <w:tc>
          <w:tcPr>
            <w:tcW w:w="5210" w:type="dxa"/>
          </w:tcPr>
          <w:p w:rsidR="00A57DB5" w:rsidRPr="00A11EBA" w:rsidRDefault="00A57DB5" w:rsidP="00F70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57DB5" w:rsidRPr="00A11EBA" w:rsidRDefault="00A57DB5" w:rsidP="00F704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57DB5" w:rsidRPr="00F70435" w:rsidRDefault="00F70435" w:rsidP="00F7043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</w:t>
            </w:r>
            <w:r w:rsidRPr="00F704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Р.Н. Миңнеханов</w:t>
            </w:r>
          </w:p>
        </w:tc>
      </w:tr>
    </w:tbl>
    <w:p w:rsidR="006D3610" w:rsidRPr="00A11EBA" w:rsidRDefault="006D3610" w:rsidP="00F70435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6D3610" w:rsidRPr="00A11EBA" w:rsidSect="00E27880">
      <w:headerReference w:type="default" r:id="rId8"/>
      <w:pgSz w:w="11905" w:h="16838"/>
      <w:pgMar w:top="1134" w:right="567" w:bottom="1134" w:left="1134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BF0" w:rsidRDefault="00384BF0" w:rsidP="004B4577">
      <w:pPr>
        <w:spacing w:after="0" w:line="240" w:lineRule="auto"/>
      </w:pPr>
      <w:r>
        <w:separator/>
      </w:r>
    </w:p>
  </w:endnote>
  <w:endnote w:type="continuationSeparator" w:id="0">
    <w:p w:rsidR="00384BF0" w:rsidRDefault="00384BF0" w:rsidP="004B4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BF0" w:rsidRDefault="00384BF0" w:rsidP="004B4577">
      <w:pPr>
        <w:spacing w:after="0" w:line="240" w:lineRule="auto"/>
      </w:pPr>
      <w:r>
        <w:separator/>
      </w:r>
    </w:p>
  </w:footnote>
  <w:footnote w:type="continuationSeparator" w:id="0">
    <w:p w:rsidR="00384BF0" w:rsidRDefault="00384BF0" w:rsidP="004B4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3053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47A48" w:rsidRPr="0090707B" w:rsidRDefault="00A649C6">
        <w:pPr>
          <w:pStyle w:val="a4"/>
          <w:jc w:val="center"/>
          <w:rPr>
            <w:rFonts w:ascii="Times New Roman" w:hAnsi="Times New Roman" w:cs="Times New Roman"/>
          </w:rPr>
        </w:pPr>
        <w:r w:rsidRPr="00773C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47A48" w:rsidRPr="00773C4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73C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043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73C4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47A48" w:rsidRDefault="00647A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75CA"/>
    <w:multiLevelType w:val="hybridMultilevel"/>
    <w:tmpl w:val="E31E77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0155C"/>
    <w:multiLevelType w:val="hybridMultilevel"/>
    <w:tmpl w:val="2C8EA968"/>
    <w:lvl w:ilvl="0" w:tplc="5072AA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484805"/>
    <w:multiLevelType w:val="hybridMultilevel"/>
    <w:tmpl w:val="E5663DE6"/>
    <w:lvl w:ilvl="0" w:tplc="28ACA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8F40AA"/>
    <w:multiLevelType w:val="hybridMultilevel"/>
    <w:tmpl w:val="5F825BC6"/>
    <w:lvl w:ilvl="0" w:tplc="9974873A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D3C5F57"/>
    <w:multiLevelType w:val="hybridMultilevel"/>
    <w:tmpl w:val="CE368D9A"/>
    <w:lvl w:ilvl="0" w:tplc="593E3948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613DE7"/>
    <w:multiLevelType w:val="hybridMultilevel"/>
    <w:tmpl w:val="7BDAFDD8"/>
    <w:lvl w:ilvl="0" w:tplc="836687A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5DC3C4D"/>
    <w:multiLevelType w:val="hybridMultilevel"/>
    <w:tmpl w:val="D6004240"/>
    <w:lvl w:ilvl="0" w:tplc="696263A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232108"/>
    <w:multiLevelType w:val="hybridMultilevel"/>
    <w:tmpl w:val="F468D2C4"/>
    <w:lvl w:ilvl="0" w:tplc="CC543D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5AE09B6"/>
    <w:multiLevelType w:val="hybridMultilevel"/>
    <w:tmpl w:val="6970777A"/>
    <w:lvl w:ilvl="0" w:tplc="0FE876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10"/>
    <w:rsid w:val="000023B6"/>
    <w:rsid w:val="00006A4D"/>
    <w:rsid w:val="00020D7E"/>
    <w:rsid w:val="0003107A"/>
    <w:rsid w:val="000341A6"/>
    <w:rsid w:val="0003786D"/>
    <w:rsid w:val="0004265B"/>
    <w:rsid w:val="000426F2"/>
    <w:rsid w:val="00054DC1"/>
    <w:rsid w:val="0006260F"/>
    <w:rsid w:val="00063492"/>
    <w:rsid w:val="000720AA"/>
    <w:rsid w:val="00072F16"/>
    <w:rsid w:val="0007312B"/>
    <w:rsid w:val="00081BC4"/>
    <w:rsid w:val="000832CA"/>
    <w:rsid w:val="000A08DB"/>
    <w:rsid w:val="000B3366"/>
    <w:rsid w:val="000C2FA7"/>
    <w:rsid w:val="000C58BB"/>
    <w:rsid w:val="000D2A89"/>
    <w:rsid w:val="000E3EDA"/>
    <w:rsid w:val="000E69BE"/>
    <w:rsid w:val="000F19AF"/>
    <w:rsid w:val="000F5BBC"/>
    <w:rsid w:val="000F6EA2"/>
    <w:rsid w:val="00101D49"/>
    <w:rsid w:val="001024DC"/>
    <w:rsid w:val="00104AF8"/>
    <w:rsid w:val="00106B3B"/>
    <w:rsid w:val="0011315D"/>
    <w:rsid w:val="00137858"/>
    <w:rsid w:val="0014629B"/>
    <w:rsid w:val="00150387"/>
    <w:rsid w:val="00151C6D"/>
    <w:rsid w:val="00153337"/>
    <w:rsid w:val="00154E6D"/>
    <w:rsid w:val="00156699"/>
    <w:rsid w:val="0015785A"/>
    <w:rsid w:val="001623E7"/>
    <w:rsid w:val="00162425"/>
    <w:rsid w:val="0016311E"/>
    <w:rsid w:val="00166B93"/>
    <w:rsid w:val="00184A66"/>
    <w:rsid w:val="00185834"/>
    <w:rsid w:val="00187700"/>
    <w:rsid w:val="0019399D"/>
    <w:rsid w:val="00196F87"/>
    <w:rsid w:val="001A0908"/>
    <w:rsid w:val="001A179B"/>
    <w:rsid w:val="001A3C2F"/>
    <w:rsid w:val="001A6374"/>
    <w:rsid w:val="001B37CB"/>
    <w:rsid w:val="001B58EA"/>
    <w:rsid w:val="001C159C"/>
    <w:rsid w:val="001C2CF4"/>
    <w:rsid w:val="001C3918"/>
    <w:rsid w:val="001C7CDE"/>
    <w:rsid w:val="001C7DE4"/>
    <w:rsid w:val="001E2A8D"/>
    <w:rsid w:val="001E3EA8"/>
    <w:rsid w:val="001E69EA"/>
    <w:rsid w:val="001F4559"/>
    <w:rsid w:val="001F4E0D"/>
    <w:rsid w:val="00202E30"/>
    <w:rsid w:val="00223837"/>
    <w:rsid w:val="00223D54"/>
    <w:rsid w:val="00224942"/>
    <w:rsid w:val="0022606C"/>
    <w:rsid w:val="0022672C"/>
    <w:rsid w:val="00237E2C"/>
    <w:rsid w:val="00241DA7"/>
    <w:rsid w:val="00250BAA"/>
    <w:rsid w:val="00274BB6"/>
    <w:rsid w:val="00280ACD"/>
    <w:rsid w:val="002861D0"/>
    <w:rsid w:val="00290656"/>
    <w:rsid w:val="002A5209"/>
    <w:rsid w:val="002A6817"/>
    <w:rsid w:val="002B4401"/>
    <w:rsid w:val="002B758F"/>
    <w:rsid w:val="002C4940"/>
    <w:rsid w:val="002C7770"/>
    <w:rsid w:val="002D3BCD"/>
    <w:rsid w:val="002E4F79"/>
    <w:rsid w:val="0030614B"/>
    <w:rsid w:val="00306F92"/>
    <w:rsid w:val="00307D84"/>
    <w:rsid w:val="00313AFE"/>
    <w:rsid w:val="00321B6D"/>
    <w:rsid w:val="00340788"/>
    <w:rsid w:val="00343117"/>
    <w:rsid w:val="00344A6C"/>
    <w:rsid w:val="00345A3B"/>
    <w:rsid w:val="00347E01"/>
    <w:rsid w:val="0035038D"/>
    <w:rsid w:val="0036072E"/>
    <w:rsid w:val="003615EF"/>
    <w:rsid w:val="00380260"/>
    <w:rsid w:val="00384BF0"/>
    <w:rsid w:val="00397100"/>
    <w:rsid w:val="003A3471"/>
    <w:rsid w:val="003B020B"/>
    <w:rsid w:val="003B3826"/>
    <w:rsid w:val="003B7A50"/>
    <w:rsid w:val="003C71F1"/>
    <w:rsid w:val="003C72B6"/>
    <w:rsid w:val="003D16F9"/>
    <w:rsid w:val="003D1AB2"/>
    <w:rsid w:val="003D6011"/>
    <w:rsid w:val="003E5835"/>
    <w:rsid w:val="003E685B"/>
    <w:rsid w:val="003F3C0B"/>
    <w:rsid w:val="003F568A"/>
    <w:rsid w:val="003F5E3E"/>
    <w:rsid w:val="003F63BF"/>
    <w:rsid w:val="0040120C"/>
    <w:rsid w:val="00411637"/>
    <w:rsid w:val="004137A5"/>
    <w:rsid w:val="00430BCD"/>
    <w:rsid w:val="00454A84"/>
    <w:rsid w:val="004562DA"/>
    <w:rsid w:val="00460A95"/>
    <w:rsid w:val="00462531"/>
    <w:rsid w:val="00463E5D"/>
    <w:rsid w:val="00464BD6"/>
    <w:rsid w:val="0046528E"/>
    <w:rsid w:val="00475B3B"/>
    <w:rsid w:val="00477A3D"/>
    <w:rsid w:val="004806C0"/>
    <w:rsid w:val="00480B63"/>
    <w:rsid w:val="00482FCD"/>
    <w:rsid w:val="00483D7D"/>
    <w:rsid w:val="004A7BEE"/>
    <w:rsid w:val="004B4013"/>
    <w:rsid w:val="004B4577"/>
    <w:rsid w:val="004C28F7"/>
    <w:rsid w:val="004C4D7A"/>
    <w:rsid w:val="004D3DE4"/>
    <w:rsid w:val="004D4836"/>
    <w:rsid w:val="004E08FE"/>
    <w:rsid w:val="004E7E99"/>
    <w:rsid w:val="004F3CD1"/>
    <w:rsid w:val="004F7555"/>
    <w:rsid w:val="00503734"/>
    <w:rsid w:val="00515434"/>
    <w:rsid w:val="005274A2"/>
    <w:rsid w:val="0054612C"/>
    <w:rsid w:val="00555EE2"/>
    <w:rsid w:val="00556384"/>
    <w:rsid w:val="00567040"/>
    <w:rsid w:val="00567D43"/>
    <w:rsid w:val="005737DE"/>
    <w:rsid w:val="00576C18"/>
    <w:rsid w:val="00577053"/>
    <w:rsid w:val="00584AD7"/>
    <w:rsid w:val="00591862"/>
    <w:rsid w:val="0059757D"/>
    <w:rsid w:val="005A19FA"/>
    <w:rsid w:val="005A52B3"/>
    <w:rsid w:val="005B5CFA"/>
    <w:rsid w:val="005B7EC0"/>
    <w:rsid w:val="005E462E"/>
    <w:rsid w:val="005E56D9"/>
    <w:rsid w:val="005F49E3"/>
    <w:rsid w:val="005F60B7"/>
    <w:rsid w:val="0060256F"/>
    <w:rsid w:val="00604F61"/>
    <w:rsid w:val="00605C99"/>
    <w:rsid w:val="00607E54"/>
    <w:rsid w:val="00610647"/>
    <w:rsid w:val="00610CD7"/>
    <w:rsid w:val="00613CE7"/>
    <w:rsid w:val="00613E54"/>
    <w:rsid w:val="00627B8D"/>
    <w:rsid w:val="00631955"/>
    <w:rsid w:val="0063351F"/>
    <w:rsid w:val="00634F14"/>
    <w:rsid w:val="00636908"/>
    <w:rsid w:val="006442C6"/>
    <w:rsid w:val="006466EA"/>
    <w:rsid w:val="00647A48"/>
    <w:rsid w:val="00652249"/>
    <w:rsid w:val="00656483"/>
    <w:rsid w:val="0065777D"/>
    <w:rsid w:val="00661491"/>
    <w:rsid w:val="006670F6"/>
    <w:rsid w:val="00672146"/>
    <w:rsid w:val="0067319B"/>
    <w:rsid w:val="006757BE"/>
    <w:rsid w:val="00675ACA"/>
    <w:rsid w:val="00675DE7"/>
    <w:rsid w:val="006844CB"/>
    <w:rsid w:val="00693C3E"/>
    <w:rsid w:val="006B06BB"/>
    <w:rsid w:val="006B3E9C"/>
    <w:rsid w:val="006B46A3"/>
    <w:rsid w:val="006B4DE1"/>
    <w:rsid w:val="006C1674"/>
    <w:rsid w:val="006C6C2E"/>
    <w:rsid w:val="006C7907"/>
    <w:rsid w:val="006D0245"/>
    <w:rsid w:val="006D3610"/>
    <w:rsid w:val="006F1AA8"/>
    <w:rsid w:val="00704FA7"/>
    <w:rsid w:val="00725132"/>
    <w:rsid w:val="00725B34"/>
    <w:rsid w:val="00735BDF"/>
    <w:rsid w:val="0075137B"/>
    <w:rsid w:val="007608EE"/>
    <w:rsid w:val="00766528"/>
    <w:rsid w:val="00772959"/>
    <w:rsid w:val="00773C43"/>
    <w:rsid w:val="00773FD8"/>
    <w:rsid w:val="00780409"/>
    <w:rsid w:val="00780E2A"/>
    <w:rsid w:val="00781B85"/>
    <w:rsid w:val="007865B6"/>
    <w:rsid w:val="007A1B0F"/>
    <w:rsid w:val="007A2DD7"/>
    <w:rsid w:val="007A3A88"/>
    <w:rsid w:val="007A670A"/>
    <w:rsid w:val="007B01E7"/>
    <w:rsid w:val="007C032D"/>
    <w:rsid w:val="007C4874"/>
    <w:rsid w:val="007C7240"/>
    <w:rsid w:val="007C7FD8"/>
    <w:rsid w:val="007D00B2"/>
    <w:rsid w:val="007D29C6"/>
    <w:rsid w:val="007D64B7"/>
    <w:rsid w:val="007E0F44"/>
    <w:rsid w:val="007F11DA"/>
    <w:rsid w:val="00807D4C"/>
    <w:rsid w:val="008229CA"/>
    <w:rsid w:val="00822CB2"/>
    <w:rsid w:val="00823C22"/>
    <w:rsid w:val="00842461"/>
    <w:rsid w:val="00843590"/>
    <w:rsid w:val="00844BD5"/>
    <w:rsid w:val="008507CA"/>
    <w:rsid w:val="0085268E"/>
    <w:rsid w:val="00852FFC"/>
    <w:rsid w:val="00857A3B"/>
    <w:rsid w:val="008601A7"/>
    <w:rsid w:val="00862ACE"/>
    <w:rsid w:val="00864C81"/>
    <w:rsid w:val="008830E7"/>
    <w:rsid w:val="008A16EC"/>
    <w:rsid w:val="008A44EC"/>
    <w:rsid w:val="008B3E33"/>
    <w:rsid w:val="008B4B6C"/>
    <w:rsid w:val="008B4C24"/>
    <w:rsid w:val="008B646F"/>
    <w:rsid w:val="008B6B77"/>
    <w:rsid w:val="008B6D97"/>
    <w:rsid w:val="008C1D1A"/>
    <w:rsid w:val="008D3F7F"/>
    <w:rsid w:val="008E0577"/>
    <w:rsid w:val="008E26D1"/>
    <w:rsid w:val="008E5D6D"/>
    <w:rsid w:val="008E747F"/>
    <w:rsid w:val="008F5821"/>
    <w:rsid w:val="008F7443"/>
    <w:rsid w:val="0090707B"/>
    <w:rsid w:val="00913C24"/>
    <w:rsid w:val="00914A6D"/>
    <w:rsid w:val="00916295"/>
    <w:rsid w:val="00931A1B"/>
    <w:rsid w:val="009361BA"/>
    <w:rsid w:val="009418D9"/>
    <w:rsid w:val="00947516"/>
    <w:rsid w:val="009477D8"/>
    <w:rsid w:val="009636EA"/>
    <w:rsid w:val="00966123"/>
    <w:rsid w:val="009775F0"/>
    <w:rsid w:val="00990582"/>
    <w:rsid w:val="00990B15"/>
    <w:rsid w:val="0099414E"/>
    <w:rsid w:val="009972E6"/>
    <w:rsid w:val="009973D3"/>
    <w:rsid w:val="009A37EE"/>
    <w:rsid w:val="009A4F08"/>
    <w:rsid w:val="009B033D"/>
    <w:rsid w:val="009B7072"/>
    <w:rsid w:val="009B7195"/>
    <w:rsid w:val="009C1523"/>
    <w:rsid w:val="009E1004"/>
    <w:rsid w:val="009E1A1D"/>
    <w:rsid w:val="009F4FB8"/>
    <w:rsid w:val="009F6228"/>
    <w:rsid w:val="009F7748"/>
    <w:rsid w:val="00A00C73"/>
    <w:rsid w:val="00A07AEB"/>
    <w:rsid w:val="00A103CF"/>
    <w:rsid w:val="00A11EBA"/>
    <w:rsid w:val="00A137C2"/>
    <w:rsid w:val="00A2336B"/>
    <w:rsid w:val="00A4001C"/>
    <w:rsid w:val="00A42627"/>
    <w:rsid w:val="00A43DA2"/>
    <w:rsid w:val="00A566E6"/>
    <w:rsid w:val="00A57DB5"/>
    <w:rsid w:val="00A649C6"/>
    <w:rsid w:val="00A65D99"/>
    <w:rsid w:val="00A70A97"/>
    <w:rsid w:val="00A70FBE"/>
    <w:rsid w:val="00A73521"/>
    <w:rsid w:val="00A7766F"/>
    <w:rsid w:val="00A86094"/>
    <w:rsid w:val="00A870FC"/>
    <w:rsid w:val="00A96F48"/>
    <w:rsid w:val="00AA2B46"/>
    <w:rsid w:val="00AA2EEC"/>
    <w:rsid w:val="00AA31BA"/>
    <w:rsid w:val="00AA43D6"/>
    <w:rsid w:val="00AC1140"/>
    <w:rsid w:val="00AC1288"/>
    <w:rsid w:val="00AF3997"/>
    <w:rsid w:val="00B0304F"/>
    <w:rsid w:val="00B049D6"/>
    <w:rsid w:val="00B21BCF"/>
    <w:rsid w:val="00B229AA"/>
    <w:rsid w:val="00B2600F"/>
    <w:rsid w:val="00B33D9B"/>
    <w:rsid w:val="00B34A8B"/>
    <w:rsid w:val="00B3750E"/>
    <w:rsid w:val="00B43757"/>
    <w:rsid w:val="00B75E40"/>
    <w:rsid w:val="00B86751"/>
    <w:rsid w:val="00B870E3"/>
    <w:rsid w:val="00B91B57"/>
    <w:rsid w:val="00B91E52"/>
    <w:rsid w:val="00B9223A"/>
    <w:rsid w:val="00BB393D"/>
    <w:rsid w:val="00BC3E59"/>
    <w:rsid w:val="00BC7E32"/>
    <w:rsid w:val="00BD02EC"/>
    <w:rsid w:val="00BD05F8"/>
    <w:rsid w:val="00BD11AB"/>
    <w:rsid w:val="00BD156F"/>
    <w:rsid w:val="00BD33A3"/>
    <w:rsid w:val="00BD662B"/>
    <w:rsid w:val="00BE1BFD"/>
    <w:rsid w:val="00BE230B"/>
    <w:rsid w:val="00BE38F7"/>
    <w:rsid w:val="00BE412C"/>
    <w:rsid w:val="00BF03F1"/>
    <w:rsid w:val="00BF16D4"/>
    <w:rsid w:val="00BF3D0F"/>
    <w:rsid w:val="00C12CFF"/>
    <w:rsid w:val="00C311B9"/>
    <w:rsid w:val="00C3347E"/>
    <w:rsid w:val="00C36580"/>
    <w:rsid w:val="00C437BB"/>
    <w:rsid w:val="00C47478"/>
    <w:rsid w:val="00C56D90"/>
    <w:rsid w:val="00C5719E"/>
    <w:rsid w:val="00C6219F"/>
    <w:rsid w:val="00C635DA"/>
    <w:rsid w:val="00C650C5"/>
    <w:rsid w:val="00C65F45"/>
    <w:rsid w:val="00C718FE"/>
    <w:rsid w:val="00C72D68"/>
    <w:rsid w:val="00C779D7"/>
    <w:rsid w:val="00C82549"/>
    <w:rsid w:val="00C86EB5"/>
    <w:rsid w:val="00CA7088"/>
    <w:rsid w:val="00CB2A57"/>
    <w:rsid w:val="00CB601A"/>
    <w:rsid w:val="00CB72A7"/>
    <w:rsid w:val="00CB7509"/>
    <w:rsid w:val="00CC0CE8"/>
    <w:rsid w:val="00CC2339"/>
    <w:rsid w:val="00CC48C8"/>
    <w:rsid w:val="00CC4B12"/>
    <w:rsid w:val="00CD508E"/>
    <w:rsid w:val="00CD5B4A"/>
    <w:rsid w:val="00CE0912"/>
    <w:rsid w:val="00CE3F3C"/>
    <w:rsid w:val="00CF51D1"/>
    <w:rsid w:val="00CF6F68"/>
    <w:rsid w:val="00D01705"/>
    <w:rsid w:val="00D0405B"/>
    <w:rsid w:val="00D1191F"/>
    <w:rsid w:val="00D145E1"/>
    <w:rsid w:val="00D42213"/>
    <w:rsid w:val="00D449D0"/>
    <w:rsid w:val="00D5199D"/>
    <w:rsid w:val="00D571F5"/>
    <w:rsid w:val="00D64C3A"/>
    <w:rsid w:val="00D66F4E"/>
    <w:rsid w:val="00D72FF2"/>
    <w:rsid w:val="00D736D7"/>
    <w:rsid w:val="00D746E1"/>
    <w:rsid w:val="00D75B7E"/>
    <w:rsid w:val="00D84BE1"/>
    <w:rsid w:val="00D91B34"/>
    <w:rsid w:val="00D93423"/>
    <w:rsid w:val="00D94815"/>
    <w:rsid w:val="00D95B37"/>
    <w:rsid w:val="00DA19E9"/>
    <w:rsid w:val="00DA467D"/>
    <w:rsid w:val="00DB2DBF"/>
    <w:rsid w:val="00DB59AD"/>
    <w:rsid w:val="00DB693B"/>
    <w:rsid w:val="00DC11D9"/>
    <w:rsid w:val="00DC4BB8"/>
    <w:rsid w:val="00DC6763"/>
    <w:rsid w:val="00DF7277"/>
    <w:rsid w:val="00E02099"/>
    <w:rsid w:val="00E11340"/>
    <w:rsid w:val="00E14098"/>
    <w:rsid w:val="00E23C05"/>
    <w:rsid w:val="00E256C3"/>
    <w:rsid w:val="00E27880"/>
    <w:rsid w:val="00E3771C"/>
    <w:rsid w:val="00E45723"/>
    <w:rsid w:val="00E56041"/>
    <w:rsid w:val="00E578B7"/>
    <w:rsid w:val="00E60701"/>
    <w:rsid w:val="00E60D5B"/>
    <w:rsid w:val="00E712FA"/>
    <w:rsid w:val="00E779DB"/>
    <w:rsid w:val="00E8008F"/>
    <w:rsid w:val="00E87B64"/>
    <w:rsid w:val="00EA756C"/>
    <w:rsid w:val="00EC5C21"/>
    <w:rsid w:val="00ED01CE"/>
    <w:rsid w:val="00ED0314"/>
    <w:rsid w:val="00ED734C"/>
    <w:rsid w:val="00EE2C78"/>
    <w:rsid w:val="00EF096B"/>
    <w:rsid w:val="00EF33EB"/>
    <w:rsid w:val="00F126C2"/>
    <w:rsid w:val="00F145FA"/>
    <w:rsid w:val="00F2716E"/>
    <w:rsid w:val="00F3191B"/>
    <w:rsid w:val="00F42A2C"/>
    <w:rsid w:val="00F527B4"/>
    <w:rsid w:val="00F644BD"/>
    <w:rsid w:val="00F6781E"/>
    <w:rsid w:val="00F70435"/>
    <w:rsid w:val="00F7528B"/>
    <w:rsid w:val="00F8599B"/>
    <w:rsid w:val="00FA5D58"/>
    <w:rsid w:val="00FB57D8"/>
    <w:rsid w:val="00FC11A3"/>
    <w:rsid w:val="00FC6B34"/>
    <w:rsid w:val="00FD1524"/>
    <w:rsid w:val="00FD2AAB"/>
    <w:rsid w:val="00FD6501"/>
    <w:rsid w:val="00FD6A6B"/>
    <w:rsid w:val="00FE1546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6DD12-595B-48FF-A728-3E5DCEA0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61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4577"/>
  </w:style>
  <w:style w:type="paragraph" w:styleId="a6">
    <w:name w:val="footer"/>
    <w:basedOn w:val="a"/>
    <w:link w:val="a7"/>
    <w:uiPriority w:val="99"/>
    <w:semiHidden/>
    <w:unhideWhenUsed/>
    <w:rsid w:val="004B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4577"/>
  </w:style>
  <w:style w:type="character" w:styleId="a8">
    <w:name w:val="Placeholder Text"/>
    <w:basedOn w:val="a0"/>
    <w:uiPriority w:val="99"/>
    <w:semiHidden/>
    <w:rsid w:val="00BB393D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BB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393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57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-content-editortext">
    <w:name w:val="l-content-editor__text"/>
    <w:basedOn w:val="a0"/>
    <w:rsid w:val="00584AD7"/>
  </w:style>
  <w:style w:type="paragraph" w:styleId="ac">
    <w:name w:val="Body Text Indent"/>
    <w:basedOn w:val="a"/>
    <w:link w:val="ad"/>
    <w:rsid w:val="00947516"/>
    <w:pPr>
      <w:spacing w:after="120"/>
      <w:ind w:left="283"/>
    </w:pPr>
    <w:rPr>
      <w:rFonts w:ascii="Times New Roman" w:eastAsia="Times New Roman" w:hAnsi="Times New Roman" w:cs="Times New Roman"/>
      <w:sz w:val="28"/>
    </w:rPr>
  </w:style>
  <w:style w:type="character" w:customStyle="1" w:styleId="ad">
    <w:name w:val="Основной текст с отступом Знак"/>
    <w:basedOn w:val="a0"/>
    <w:link w:val="ac"/>
    <w:rsid w:val="00947516"/>
    <w:rPr>
      <w:rFonts w:ascii="Times New Roman" w:eastAsia="Times New Roman" w:hAnsi="Times New Roman" w:cs="Times New Roman"/>
      <w:sz w:val="28"/>
    </w:rPr>
  </w:style>
  <w:style w:type="character" w:customStyle="1" w:styleId="pt-a0-000003">
    <w:name w:val="pt-a0-000003"/>
    <w:basedOn w:val="a0"/>
    <w:uiPriority w:val="99"/>
    <w:rsid w:val="0040120C"/>
    <w:rPr>
      <w:rFonts w:cs="Times New Roman"/>
    </w:rPr>
  </w:style>
  <w:style w:type="paragraph" w:customStyle="1" w:styleId="ConsPlusNormal">
    <w:name w:val="ConsPlusNormal"/>
    <w:rsid w:val="00101D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01D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7">
    <w:name w:val="Основной текст (7)_"/>
    <w:link w:val="70"/>
    <w:locked/>
    <w:rsid w:val="00101D49"/>
    <w:rPr>
      <w:rFonts w:ascii="Times New Roman" w:hAnsi="Times New Roman"/>
      <w:b/>
      <w:sz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01D49"/>
    <w:pPr>
      <w:widowControl w:val="0"/>
      <w:shd w:val="clear" w:color="auto" w:fill="FFFFFF"/>
      <w:spacing w:after="0" w:line="341" w:lineRule="exact"/>
      <w:ind w:hanging="1420"/>
      <w:jc w:val="center"/>
    </w:pPr>
    <w:rPr>
      <w:rFonts w:ascii="Times New Roman" w:hAnsi="Times New Roman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68832-25D5-421D-8D6A-86F56AE56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Минфин РТ - Ерашова Ирина Викторовна</dc:creator>
  <cp:lastModifiedBy>User1</cp:lastModifiedBy>
  <cp:revision>2</cp:revision>
  <cp:lastPrinted>2020-06-02T06:07:00Z</cp:lastPrinted>
  <dcterms:created xsi:type="dcterms:W3CDTF">2026-07-27T14:35:00Z</dcterms:created>
  <dcterms:modified xsi:type="dcterms:W3CDTF">2026-07-27T14:35:00Z</dcterms:modified>
</cp:coreProperties>
</file>