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BE" w:rsidRDefault="00AB1DBE" w:rsidP="00AB1DBE">
      <w:pPr>
        <w:pStyle w:val="ConsPlusTitle"/>
        <w:keepNext/>
        <w:jc w:val="center"/>
        <w:rPr>
          <w:sz w:val="40"/>
          <w:szCs w:val="40"/>
        </w:rPr>
      </w:pPr>
      <w:r>
        <w:rPr>
          <w:sz w:val="40"/>
          <w:szCs w:val="40"/>
        </w:rPr>
        <w:t>ЗАКОН</w:t>
      </w:r>
    </w:p>
    <w:p w:rsidR="00AB1DBE" w:rsidRDefault="00AB1DBE" w:rsidP="00AB1DBE">
      <w:pPr>
        <w:pStyle w:val="ConsPlusTitle"/>
        <w:keepNext/>
        <w:jc w:val="center"/>
        <w:rPr>
          <w:sz w:val="28"/>
          <w:szCs w:val="28"/>
        </w:rPr>
      </w:pPr>
    </w:p>
    <w:p w:rsidR="00AB1DBE" w:rsidRDefault="00AB1DBE" w:rsidP="00AB1DBE">
      <w:pPr>
        <w:pStyle w:val="ConsPlusTitle"/>
        <w:keepNext/>
        <w:jc w:val="center"/>
        <w:rPr>
          <w:sz w:val="36"/>
          <w:szCs w:val="36"/>
        </w:rPr>
      </w:pPr>
      <w:r>
        <w:rPr>
          <w:sz w:val="36"/>
          <w:szCs w:val="36"/>
        </w:rPr>
        <w:t>Республики Татарстан</w:t>
      </w:r>
    </w:p>
    <w:p w:rsidR="0028728B" w:rsidRDefault="0028728B" w:rsidP="0028728B">
      <w:pPr>
        <w:pStyle w:val="ConsPlusNormal"/>
        <w:tabs>
          <w:tab w:val="left" w:pos="9498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28B" w:rsidRDefault="0028728B" w:rsidP="0028728B">
      <w:pPr>
        <w:pStyle w:val="ConsPlusNormal"/>
        <w:tabs>
          <w:tab w:val="left" w:pos="9498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AED" w:rsidRDefault="00D26B95" w:rsidP="00E05AED">
      <w:pPr>
        <w:pStyle w:val="ConsPlusNormal"/>
        <w:tabs>
          <w:tab w:val="left" w:pos="9498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AED">
        <w:rPr>
          <w:rFonts w:ascii="Times New Roman" w:hAnsi="Times New Roman" w:cs="Times New Roman"/>
          <w:b/>
          <w:sz w:val="28"/>
          <w:szCs w:val="28"/>
        </w:rPr>
        <w:t>Об утверждении нормативов финансового обеспечения</w:t>
      </w:r>
      <w:r w:rsidR="005D5479" w:rsidRPr="00E05A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5AED" w:rsidRDefault="00D26B95" w:rsidP="00E05AED">
      <w:pPr>
        <w:pStyle w:val="ConsPlusNormal"/>
        <w:tabs>
          <w:tab w:val="left" w:pos="9498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AED">
        <w:rPr>
          <w:rFonts w:ascii="Times New Roman" w:hAnsi="Times New Roman" w:cs="Times New Roman"/>
          <w:b/>
          <w:sz w:val="28"/>
          <w:szCs w:val="28"/>
        </w:rPr>
        <w:t xml:space="preserve">государственных гарантий реализации прав на получение </w:t>
      </w:r>
    </w:p>
    <w:p w:rsidR="00E05AED" w:rsidRPr="00E05AED" w:rsidRDefault="00D26B95" w:rsidP="00E05AED">
      <w:pPr>
        <w:pStyle w:val="ConsPlusNormal"/>
        <w:tabs>
          <w:tab w:val="left" w:pos="9498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AED">
        <w:rPr>
          <w:rFonts w:ascii="Times New Roman" w:hAnsi="Times New Roman" w:cs="Times New Roman"/>
          <w:b/>
          <w:sz w:val="28"/>
          <w:szCs w:val="28"/>
        </w:rPr>
        <w:t>общедоступного и бесплатного дошкольного образования</w:t>
      </w:r>
    </w:p>
    <w:p w:rsidR="00E05AED" w:rsidRDefault="00D26B95" w:rsidP="00E05AED">
      <w:pPr>
        <w:pStyle w:val="ConsPlusNormal"/>
        <w:tabs>
          <w:tab w:val="left" w:pos="9498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AE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42042" w:rsidRPr="00E05AED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1B41F9" w:rsidRPr="00E05AED">
        <w:rPr>
          <w:rFonts w:ascii="Times New Roman" w:hAnsi="Times New Roman" w:cs="Times New Roman"/>
          <w:b/>
          <w:sz w:val="28"/>
          <w:szCs w:val="28"/>
        </w:rPr>
        <w:t>образовательных организациях,</w:t>
      </w:r>
      <w:r w:rsidR="00E05AED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1B41F9" w:rsidRPr="00E05AED">
        <w:rPr>
          <w:rFonts w:ascii="Times New Roman" w:hAnsi="Times New Roman" w:cs="Times New Roman"/>
          <w:b/>
          <w:sz w:val="28"/>
          <w:szCs w:val="28"/>
        </w:rPr>
        <w:t>еализующих</w:t>
      </w:r>
      <w:r w:rsidR="00EC5B2E" w:rsidRPr="00E05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02ED" w:rsidRPr="00E05AED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="00EC5B2E" w:rsidRPr="00E05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1F9" w:rsidRPr="00E05AED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EC5B2E" w:rsidRPr="00E05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479" w:rsidRPr="00E05AED">
        <w:rPr>
          <w:rFonts w:ascii="Times New Roman" w:hAnsi="Times New Roman" w:cs="Times New Roman"/>
          <w:b/>
          <w:sz w:val="28"/>
          <w:szCs w:val="28"/>
        </w:rPr>
        <w:t>д</w:t>
      </w:r>
      <w:r w:rsidR="001B41F9" w:rsidRPr="00E05AED">
        <w:rPr>
          <w:rFonts w:ascii="Times New Roman" w:hAnsi="Times New Roman" w:cs="Times New Roman"/>
          <w:b/>
          <w:sz w:val="28"/>
          <w:szCs w:val="28"/>
        </w:rPr>
        <w:t>ошкольного</w:t>
      </w:r>
      <w:r w:rsidR="00E05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1F9" w:rsidRPr="00E05AED">
        <w:rPr>
          <w:rFonts w:ascii="Times New Roman" w:hAnsi="Times New Roman" w:cs="Times New Roman"/>
          <w:b/>
          <w:sz w:val="28"/>
          <w:szCs w:val="28"/>
        </w:rPr>
        <w:t>образования,</w:t>
      </w:r>
      <w:r w:rsidR="00EC5B2E" w:rsidRPr="00E05A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1E65" w:rsidRPr="00E05AED" w:rsidRDefault="005D5479" w:rsidP="00E05AED">
      <w:pPr>
        <w:pStyle w:val="ConsPlusNormal"/>
        <w:tabs>
          <w:tab w:val="left" w:pos="9498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AED">
        <w:rPr>
          <w:rFonts w:ascii="Times New Roman" w:hAnsi="Times New Roman" w:cs="Times New Roman"/>
          <w:b/>
          <w:sz w:val="28"/>
          <w:szCs w:val="28"/>
        </w:rPr>
        <w:t>в</w:t>
      </w:r>
      <w:r w:rsidR="00EC5B2E" w:rsidRPr="00E05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5AED">
        <w:rPr>
          <w:rFonts w:ascii="Times New Roman" w:hAnsi="Times New Roman" w:cs="Times New Roman"/>
          <w:b/>
          <w:sz w:val="28"/>
          <w:szCs w:val="28"/>
        </w:rPr>
        <w:t>Республике</w:t>
      </w:r>
      <w:r w:rsidR="00EC5B2E" w:rsidRPr="00E05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5AED">
        <w:rPr>
          <w:rFonts w:ascii="Times New Roman" w:hAnsi="Times New Roman" w:cs="Times New Roman"/>
          <w:b/>
          <w:sz w:val="28"/>
          <w:szCs w:val="28"/>
        </w:rPr>
        <w:t>Татарстан</w:t>
      </w:r>
      <w:r w:rsidR="00EC5B2E" w:rsidRPr="00E05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B95" w:rsidRPr="00E05AED">
        <w:rPr>
          <w:rFonts w:ascii="Times New Roman" w:hAnsi="Times New Roman" w:cs="Times New Roman"/>
          <w:b/>
          <w:sz w:val="28"/>
          <w:szCs w:val="28"/>
        </w:rPr>
        <w:t>на</w:t>
      </w:r>
      <w:r w:rsidR="00EC5B2E" w:rsidRPr="00E05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B95" w:rsidRPr="00E05AED">
        <w:rPr>
          <w:rFonts w:ascii="Times New Roman" w:hAnsi="Times New Roman" w:cs="Times New Roman"/>
          <w:b/>
          <w:sz w:val="28"/>
          <w:szCs w:val="28"/>
        </w:rPr>
        <w:t>20</w:t>
      </w:r>
      <w:r w:rsidR="00606F99" w:rsidRPr="00E05AED">
        <w:rPr>
          <w:rFonts w:ascii="Times New Roman" w:hAnsi="Times New Roman" w:cs="Times New Roman"/>
          <w:b/>
          <w:sz w:val="28"/>
          <w:szCs w:val="28"/>
        </w:rPr>
        <w:t>2</w:t>
      </w:r>
      <w:r w:rsidR="00621E65" w:rsidRPr="00E05AED">
        <w:rPr>
          <w:rFonts w:ascii="Times New Roman" w:hAnsi="Times New Roman" w:cs="Times New Roman"/>
          <w:b/>
          <w:sz w:val="28"/>
          <w:szCs w:val="28"/>
        </w:rPr>
        <w:t>5</w:t>
      </w:r>
      <w:r w:rsidR="00EC5B2E" w:rsidRPr="00E05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B95" w:rsidRPr="00E05AED">
        <w:rPr>
          <w:rFonts w:ascii="Times New Roman" w:hAnsi="Times New Roman" w:cs="Times New Roman"/>
          <w:b/>
          <w:sz w:val="28"/>
          <w:szCs w:val="28"/>
        </w:rPr>
        <w:t>год</w:t>
      </w:r>
      <w:r w:rsidR="00E05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E65" w:rsidRPr="00E05AED">
        <w:rPr>
          <w:rFonts w:ascii="Times New Roman" w:hAnsi="Times New Roman" w:cs="Times New Roman"/>
          <w:b/>
          <w:sz w:val="28"/>
          <w:szCs w:val="28"/>
        </w:rPr>
        <w:t>и плановый</w:t>
      </w:r>
      <w:r w:rsidR="00DF127E" w:rsidRPr="00E05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E65" w:rsidRPr="00E05AED">
        <w:rPr>
          <w:rFonts w:ascii="Times New Roman" w:hAnsi="Times New Roman" w:cs="Times New Roman"/>
          <w:b/>
          <w:sz w:val="28"/>
          <w:szCs w:val="28"/>
        </w:rPr>
        <w:t>период 2026 и 2027 годов</w:t>
      </w:r>
    </w:p>
    <w:p w:rsidR="0028728B" w:rsidRDefault="0028728B" w:rsidP="0028728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28B" w:rsidRPr="00385364" w:rsidRDefault="0028728B" w:rsidP="0028728B">
      <w:pPr>
        <w:ind w:firstLine="709"/>
        <w:jc w:val="right"/>
        <w:rPr>
          <w:sz w:val="28"/>
          <w:szCs w:val="28"/>
        </w:rPr>
      </w:pPr>
      <w:r w:rsidRPr="00385364">
        <w:rPr>
          <w:sz w:val="28"/>
          <w:szCs w:val="28"/>
        </w:rPr>
        <w:t xml:space="preserve">Принят </w:t>
      </w:r>
    </w:p>
    <w:p w:rsidR="0028728B" w:rsidRPr="00385364" w:rsidRDefault="0028728B" w:rsidP="0028728B">
      <w:pPr>
        <w:ind w:firstLine="709"/>
        <w:jc w:val="right"/>
        <w:rPr>
          <w:sz w:val="28"/>
          <w:szCs w:val="28"/>
        </w:rPr>
      </w:pPr>
      <w:r w:rsidRPr="00385364">
        <w:rPr>
          <w:sz w:val="28"/>
          <w:szCs w:val="28"/>
        </w:rPr>
        <w:t xml:space="preserve">Государственным Советом </w:t>
      </w:r>
    </w:p>
    <w:p w:rsidR="0028728B" w:rsidRPr="00385364" w:rsidRDefault="0028728B" w:rsidP="0028728B">
      <w:pPr>
        <w:ind w:firstLine="709"/>
        <w:jc w:val="right"/>
        <w:rPr>
          <w:sz w:val="28"/>
          <w:szCs w:val="28"/>
        </w:rPr>
      </w:pPr>
      <w:r w:rsidRPr="00385364">
        <w:rPr>
          <w:sz w:val="28"/>
          <w:szCs w:val="28"/>
        </w:rPr>
        <w:t xml:space="preserve">Республики Татарстан </w:t>
      </w:r>
    </w:p>
    <w:p w:rsidR="0028728B" w:rsidRPr="00385364" w:rsidRDefault="0028728B" w:rsidP="0028728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27 сентября 2024</w:t>
      </w:r>
      <w:r w:rsidRPr="00385364">
        <w:rPr>
          <w:sz w:val="28"/>
          <w:szCs w:val="28"/>
        </w:rPr>
        <w:t xml:space="preserve"> года</w:t>
      </w:r>
    </w:p>
    <w:p w:rsidR="00E05AED" w:rsidRPr="00E05AED" w:rsidRDefault="00E05AED" w:rsidP="00E05AED">
      <w:pPr>
        <w:ind w:firstLine="709"/>
        <w:jc w:val="center"/>
        <w:rPr>
          <w:b/>
          <w:sz w:val="28"/>
          <w:szCs w:val="28"/>
        </w:rPr>
      </w:pPr>
    </w:p>
    <w:p w:rsidR="000412CA" w:rsidRPr="00E05AED" w:rsidRDefault="000412CA" w:rsidP="00E05AE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AED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0412CA" w:rsidRPr="00E05AED" w:rsidRDefault="000412CA" w:rsidP="00E05AE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2CA" w:rsidRPr="00E05AED" w:rsidRDefault="000412CA" w:rsidP="00E05AED">
      <w:pPr>
        <w:ind w:firstLine="709"/>
        <w:jc w:val="both"/>
        <w:rPr>
          <w:sz w:val="28"/>
          <w:szCs w:val="28"/>
        </w:rPr>
      </w:pPr>
      <w:r w:rsidRPr="00E05AED">
        <w:rPr>
          <w:sz w:val="28"/>
          <w:szCs w:val="28"/>
        </w:rPr>
        <w:t xml:space="preserve">В соответствии с Федеральным законом </w:t>
      </w:r>
      <w:r w:rsidR="00EA2E13" w:rsidRPr="00E05AED">
        <w:rPr>
          <w:sz w:val="28"/>
          <w:szCs w:val="28"/>
        </w:rPr>
        <w:t xml:space="preserve">от 21 декабря 2021 года № 414-ФЗ </w:t>
      </w:r>
      <w:r w:rsidR="00E05AED" w:rsidRPr="00E05AED">
        <w:rPr>
          <w:sz w:val="28"/>
          <w:szCs w:val="28"/>
        </w:rPr>
        <w:t>«Об </w:t>
      </w:r>
      <w:r w:rsidR="00EA2E13" w:rsidRPr="00E05AED">
        <w:rPr>
          <w:sz w:val="28"/>
          <w:szCs w:val="28"/>
        </w:rPr>
        <w:t>общих принципах организации публичной власти в субъектах Российской Федерации»</w:t>
      </w:r>
      <w:r w:rsidRPr="00E05AED">
        <w:rPr>
          <w:sz w:val="28"/>
          <w:szCs w:val="28"/>
        </w:rPr>
        <w:t xml:space="preserve"> утвердить нормативы финансового обеспечения государственных гарантий реализации прав на получение общедоступного и бесплатного дошкольного образования в </w:t>
      </w:r>
      <w:r w:rsidR="00342042" w:rsidRPr="00E05AED">
        <w:rPr>
          <w:sz w:val="28"/>
          <w:szCs w:val="28"/>
        </w:rPr>
        <w:t xml:space="preserve">муниципальных </w:t>
      </w:r>
      <w:r w:rsidR="001B41F9" w:rsidRPr="00E05AED">
        <w:rPr>
          <w:sz w:val="28"/>
          <w:szCs w:val="28"/>
        </w:rPr>
        <w:t xml:space="preserve">образовательных организациях, реализующих </w:t>
      </w:r>
      <w:r w:rsidR="009F02ED" w:rsidRPr="00E05AED">
        <w:rPr>
          <w:sz w:val="28"/>
          <w:szCs w:val="28"/>
        </w:rPr>
        <w:t>образ</w:t>
      </w:r>
      <w:bookmarkStart w:id="0" w:name="_GoBack"/>
      <w:bookmarkEnd w:id="0"/>
      <w:r w:rsidR="009F02ED" w:rsidRPr="00E05AED">
        <w:rPr>
          <w:sz w:val="28"/>
          <w:szCs w:val="28"/>
        </w:rPr>
        <w:t xml:space="preserve">овательные </w:t>
      </w:r>
      <w:r w:rsidR="001B41F9" w:rsidRPr="00E05AED">
        <w:rPr>
          <w:sz w:val="28"/>
          <w:szCs w:val="28"/>
        </w:rPr>
        <w:t>программы дошкольного образования</w:t>
      </w:r>
      <w:r w:rsidR="00716127" w:rsidRPr="00E05AED">
        <w:rPr>
          <w:sz w:val="28"/>
          <w:szCs w:val="28"/>
        </w:rPr>
        <w:t>,</w:t>
      </w:r>
      <w:r w:rsidR="001B41F9" w:rsidRPr="00E05AED">
        <w:rPr>
          <w:sz w:val="28"/>
          <w:szCs w:val="28"/>
        </w:rPr>
        <w:t xml:space="preserve"> </w:t>
      </w:r>
      <w:r w:rsidR="00EC5B2E" w:rsidRPr="00E05AED">
        <w:rPr>
          <w:sz w:val="28"/>
          <w:szCs w:val="28"/>
        </w:rPr>
        <w:t xml:space="preserve">в </w:t>
      </w:r>
      <w:r w:rsidR="003C624D" w:rsidRPr="00E05AED">
        <w:rPr>
          <w:sz w:val="28"/>
          <w:szCs w:val="28"/>
        </w:rPr>
        <w:t>Республик</w:t>
      </w:r>
      <w:r w:rsidR="00EC5B2E" w:rsidRPr="00E05AED">
        <w:rPr>
          <w:sz w:val="28"/>
          <w:szCs w:val="28"/>
        </w:rPr>
        <w:t>е</w:t>
      </w:r>
      <w:r w:rsidR="003C624D" w:rsidRPr="00E05AED">
        <w:rPr>
          <w:sz w:val="28"/>
          <w:szCs w:val="28"/>
        </w:rPr>
        <w:t xml:space="preserve"> Татарстан </w:t>
      </w:r>
      <w:r w:rsidRPr="00E05AED">
        <w:rPr>
          <w:sz w:val="28"/>
          <w:szCs w:val="28"/>
        </w:rPr>
        <w:t>н</w:t>
      </w:r>
      <w:r w:rsidR="00B850C2" w:rsidRPr="00E05AED">
        <w:rPr>
          <w:sz w:val="28"/>
          <w:szCs w:val="28"/>
        </w:rPr>
        <w:t>а 20</w:t>
      </w:r>
      <w:r w:rsidR="00606F99" w:rsidRPr="00E05AED">
        <w:rPr>
          <w:sz w:val="28"/>
          <w:szCs w:val="28"/>
        </w:rPr>
        <w:t>2</w:t>
      </w:r>
      <w:r w:rsidR="00621E65" w:rsidRPr="00E05AED">
        <w:rPr>
          <w:sz w:val="28"/>
          <w:szCs w:val="28"/>
        </w:rPr>
        <w:t>5</w:t>
      </w:r>
      <w:r w:rsidR="00B850C2" w:rsidRPr="00E05AED">
        <w:rPr>
          <w:sz w:val="28"/>
          <w:szCs w:val="28"/>
        </w:rPr>
        <w:t xml:space="preserve"> год </w:t>
      </w:r>
      <w:r w:rsidR="00621E65" w:rsidRPr="00E05AED">
        <w:rPr>
          <w:sz w:val="28"/>
          <w:szCs w:val="28"/>
        </w:rPr>
        <w:t xml:space="preserve">и плановый период 2026 и 2027 годов </w:t>
      </w:r>
      <w:r w:rsidR="00A4117A" w:rsidRPr="00E05AED">
        <w:rPr>
          <w:sz w:val="28"/>
          <w:szCs w:val="28"/>
        </w:rPr>
        <w:t>согласно приложениям</w:t>
      </w:r>
      <w:r w:rsidR="00B850C2" w:rsidRPr="00E05AED">
        <w:rPr>
          <w:sz w:val="28"/>
          <w:szCs w:val="28"/>
        </w:rPr>
        <w:t xml:space="preserve"> </w:t>
      </w:r>
      <w:r w:rsidRPr="00E05AED">
        <w:rPr>
          <w:sz w:val="28"/>
          <w:szCs w:val="28"/>
        </w:rPr>
        <w:t>к настоящему Закону.</w:t>
      </w:r>
    </w:p>
    <w:p w:rsidR="000412CA" w:rsidRPr="00E05AED" w:rsidRDefault="000412CA" w:rsidP="00E05A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12CA" w:rsidRPr="00E05AED" w:rsidRDefault="000412CA" w:rsidP="00E05AE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AED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0412CA" w:rsidRPr="00E05AED" w:rsidRDefault="000412CA" w:rsidP="00E05AE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2CA" w:rsidRPr="00E05AED" w:rsidRDefault="000412CA" w:rsidP="00E05A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5AED">
        <w:rPr>
          <w:sz w:val="28"/>
          <w:szCs w:val="28"/>
        </w:rPr>
        <w:t>Настоящий Закон вступает в силу с 1 января 20</w:t>
      </w:r>
      <w:r w:rsidR="00606F99" w:rsidRPr="00E05AED">
        <w:rPr>
          <w:sz w:val="28"/>
          <w:szCs w:val="28"/>
        </w:rPr>
        <w:t>2</w:t>
      </w:r>
      <w:r w:rsidR="00621E65" w:rsidRPr="00E05AED">
        <w:rPr>
          <w:sz w:val="28"/>
          <w:szCs w:val="28"/>
        </w:rPr>
        <w:t>5</w:t>
      </w:r>
      <w:r w:rsidRPr="00E05AED">
        <w:rPr>
          <w:sz w:val="28"/>
          <w:szCs w:val="28"/>
        </w:rPr>
        <w:t xml:space="preserve"> года.</w:t>
      </w:r>
    </w:p>
    <w:p w:rsidR="000412CA" w:rsidRPr="00E05AED" w:rsidRDefault="000412CA" w:rsidP="00E05A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12CA" w:rsidRPr="00E05AED" w:rsidRDefault="000412CA" w:rsidP="005D547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7404"/>
      </w:tblGrid>
      <w:tr w:rsidR="00C14CA5" w:rsidRPr="00E05AED" w:rsidTr="0028728B">
        <w:tc>
          <w:tcPr>
            <w:tcW w:w="2802" w:type="dxa"/>
          </w:tcPr>
          <w:p w:rsidR="00C14CA5" w:rsidRPr="00E05AED" w:rsidRDefault="00C14CA5" w:rsidP="00C14C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05AED">
              <w:rPr>
                <w:sz w:val="28"/>
                <w:szCs w:val="28"/>
              </w:rPr>
              <w:t>Глава (Раис)</w:t>
            </w:r>
          </w:p>
          <w:p w:rsidR="00C14CA5" w:rsidRPr="00E05AED" w:rsidRDefault="00C14CA5" w:rsidP="00C14CA5">
            <w:pPr>
              <w:keepNext/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E05AED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7404" w:type="dxa"/>
          </w:tcPr>
          <w:p w:rsidR="00C14CA5" w:rsidRDefault="00C14CA5" w:rsidP="00C14CA5">
            <w:pPr>
              <w:keepNext/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14CA5" w:rsidRPr="00E05AED" w:rsidRDefault="0028728B" w:rsidP="008D72AB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Р.Н. Минниханов</w:t>
            </w:r>
          </w:p>
        </w:tc>
      </w:tr>
    </w:tbl>
    <w:p w:rsidR="000412CA" w:rsidRDefault="000412CA" w:rsidP="005D547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72AB" w:rsidRDefault="008D72AB" w:rsidP="005D547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72AB" w:rsidRPr="008D72AB" w:rsidRDefault="008D72AB" w:rsidP="008D72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D72AB">
        <w:rPr>
          <w:rFonts w:ascii="Times New Roman" w:hAnsi="Times New Roman" w:cs="Times New Roman"/>
          <w:sz w:val="28"/>
          <w:szCs w:val="28"/>
        </w:rPr>
        <w:t>Казань, Кремль</w:t>
      </w:r>
    </w:p>
    <w:p w:rsidR="008D72AB" w:rsidRPr="008D72AB" w:rsidRDefault="008D72AB" w:rsidP="008D72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D72AB">
        <w:rPr>
          <w:rFonts w:ascii="Times New Roman" w:hAnsi="Times New Roman" w:cs="Times New Roman"/>
          <w:sz w:val="28"/>
          <w:szCs w:val="28"/>
        </w:rPr>
        <w:t>03 октября 2024 года</w:t>
      </w:r>
    </w:p>
    <w:p w:rsidR="008D72AB" w:rsidRPr="00C14CA5" w:rsidRDefault="008D72AB" w:rsidP="008D72A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D72AB">
        <w:rPr>
          <w:rFonts w:ascii="Times New Roman" w:hAnsi="Times New Roman" w:cs="Times New Roman"/>
          <w:sz w:val="28"/>
          <w:szCs w:val="28"/>
        </w:rPr>
        <w:t>№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2AB">
        <w:rPr>
          <w:rFonts w:ascii="Times New Roman" w:hAnsi="Times New Roman" w:cs="Times New Roman"/>
          <w:sz w:val="28"/>
          <w:szCs w:val="28"/>
        </w:rPr>
        <w:t>-ЗРТ</w:t>
      </w:r>
    </w:p>
    <w:p w:rsidR="000412CA" w:rsidRPr="005D5479" w:rsidRDefault="000412CA" w:rsidP="0052107E">
      <w:pPr>
        <w:rPr>
          <w:b/>
        </w:rPr>
        <w:sectPr w:rsidR="000412CA" w:rsidRPr="005D5479" w:rsidSect="00B35F2C">
          <w:headerReference w:type="even" r:id="rId8"/>
          <w:headerReference w:type="default" r:id="rId9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9" w:footer="709" w:gutter="0"/>
          <w:pgNumType w:start="0"/>
          <w:cols w:space="708"/>
          <w:titlePg/>
          <w:docGrid w:linePitch="360"/>
        </w:sectPr>
      </w:pPr>
      <w:r w:rsidRPr="005D5479">
        <w:rPr>
          <w:sz w:val="28"/>
          <w:szCs w:val="28"/>
        </w:rPr>
        <w:tab/>
      </w:r>
      <w:r w:rsidRPr="005D5479">
        <w:rPr>
          <w:sz w:val="28"/>
          <w:szCs w:val="28"/>
        </w:rPr>
        <w:tab/>
      </w:r>
      <w:r w:rsidRPr="005D5479">
        <w:rPr>
          <w:sz w:val="28"/>
          <w:szCs w:val="28"/>
        </w:rPr>
        <w:tab/>
      </w:r>
      <w:r w:rsidRPr="005D5479">
        <w:rPr>
          <w:sz w:val="28"/>
          <w:szCs w:val="28"/>
        </w:rPr>
        <w:tab/>
      </w:r>
    </w:p>
    <w:p w:rsidR="000412CA" w:rsidRPr="005D5479" w:rsidRDefault="000412CA" w:rsidP="00740689">
      <w:pPr>
        <w:ind w:left="9356"/>
        <w:rPr>
          <w:sz w:val="28"/>
          <w:szCs w:val="28"/>
        </w:rPr>
      </w:pPr>
      <w:r w:rsidRPr="005D5479">
        <w:rPr>
          <w:sz w:val="28"/>
          <w:szCs w:val="28"/>
        </w:rPr>
        <w:lastRenderedPageBreak/>
        <w:t>П</w:t>
      </w:r>
      <w:r w:rsidR="00965EE8" w:rsidRPr="005D5479">
        <w:rPr>
          <w:sz w:val="28"/>
          <w:szCs w:val="28"/>
        </w:rPr>
        <w:t>риложение</w:t>
      </w:r>
      <w:r w:rsidR="00621E65">
        <w:rPr>
          <w:sz w:val="28"/>
          <w:szCs w:val="28"/>
        </w:rPr>
        <w:t xml:space="preserve"> 1</w:t>
      </w:r>
    </w:p>
    <w:p w:rsidR="00740689" w:rsidRDefault="000412CA" w:rsidP="00740689">
      <w:pPr>
        <w:ind w:left="9356"/>
        <w:rPr>
          <w:sz w:val="28"/>
          <w:szCs w:val="28"/>
        </w:rPr>
      </w:pPr>
      <w:r w:rsidRPr="005D5479">
        <w:rPr>
          <w:sz w:val="28"/>
          <w:szCs w:val="28"/>
        </w:rPr>
        <w:t>к Закону Республики Татарстан</w:t>
      </w:r>
      <w:r w:rsidR="005D5479">
        <w:rPr>
          <w:sz w:val="28"/>
          <w:szCs w:val="28"/>
        </w:rPr>
        <w:br/>
      </w:r>
      <w:r w:rsidRPr="005D5479">
        <w:rPr>
          <w:sz w:val="28"/>
          <w:szCs w:val="28"/>
        </w:rPr>
        <w:t>«Об утверждении нормативов финансового обеспечения государственных гарантий реализации прав на получение</w:t>
      </w:r>
      <w:r w:rsidR="005D5479">
        <w:rPr>
          <w:sz w:val="28"/>
          <w:szCs w:val="28"/>
        </w:rPr>
        <w:t xml:space="preserve"> </w:t>
      </w:r>
      <w:r w:rsidRPr="005D5479">
        <w:rPr>
          <w:sz w:val="28"/>
          <w:szCs w:val="28"/>
        </w:rPr>
        <w:t>общедоступного и беспла</w:t>
      </w:r>
      <w:r w:rsidR="00740689">
        <w:rPr>
          <w:sz w:val="28"/>
          <w:szCs w:val="28"/>
        </w:rPr>
        <w:t>тного дошкольного образования в </w:t>
      </w:r>
      <w:r w:rsidR="00342042" w:rsidRPr="005D5479">
        <w:rPr>
          <w:sz w:val="28"/>
          <w:szCs w:val="28"/>
        </w:rPr>
        <w:t>муниципальных</w:t>
      </w:r>
      <w:r w:rsidR="005D5479">
        <w:rPr>
          <w:sz w:val="28"/>
          <w:szCs w:val="28"/>
        </w:rPr>
        <w:t xml:space="preserve"> </w:t>
      </w:r>
      <w:r w:rsidR="00716127" w:rsidRPr="005D5479">
        <w:rPr>
          <w:sz w:val="28"/>
          <w:szCs w:val="28"/>
        </w:rPr>
        <w:t xml:space="preserve">образовательных организациях, реализующих </w:t>
      </w:r>
      <w:r w:rsidR="009F02ED" w:rsidRPr="005D5479">
        <w:rPr>
          <w:sz w:val="28"/>
          <w:szCs w:val="28"/>
        </w:rPr>
        <w:t xml:space="preserve">образовательные </w:t>
      </w:r>
      <w:r w:rsidR="00716127" w:rsidRPr="005D5479">
        <w:rPr>
          <w:sz w:val="28"/>
          <w:szCs w:val="28"/>
        </w:rPr>
        <w:t>программы дошкольного образования,</w:t>
      </w:r>
      <w:r w:rsidRPr="005D5479">
        <w:rPr>
          <w:sz w:val="28"/>
          <w:szCs w:val="28"/>
        </w:rPr>
        <w:t xml:space="preserve"> </w:t>
      </w:r>
      <w:r w:rsidR="00740689">
        <w:rPr>
          <w:sz w:val="28"/>
          <w:szCs w:val="28"/>
        </w:rPr>
        <w:t>в </w:t>
      </w:r>
      <w:r w:rsidRPr="005D5479">
        <w:rPr>
          <w:sz w:val="28"/>
          <w:szCs w:val="28"/>
        </w:rPr>
        <w:t>Республик</w:t>
      </w:r>
      <w:r w:rsidR="00EC5B2E">
        <w:rPr>
          <w:sz w:val="28"/>
          <w:szCs w:val="28"/>
        </w:rPr>
        <w:t>е</w:t>
      </w:r>
      <w:r w:rsidRPr="005D5479">
        <w:rPr>
          <w:sz w:val="28"/>
          <w:szCs w:val="28"/>
        </w:rPr>
        <w:t xml:space="preserve"> Татарстан на 20</w:t>
      </w:r>
      <w:r w:rsidR="00606F99" w:rsidRPr="005D5479">
        <w:rPr>
          <w:sz w:val="28"/>
          <w:szCs w:val="28"/>
        </w:rPr>
        <w:t>2</w:t>
      </w:r>
      <w:r w:rsidR="00621E65">
        <w:rPr>
          <w:sz w:val="28"/>
          <w:szCs w:val="28"/>
        </w:rPr>
        <w:t>5</w:t>
      </w:r>
      <w:r w:rsidRPr="005D5479">
        <w:rPr>
          <w:sz w:val="28"/>
          <w:szCs w:val="28"/>
        </w:rPr>
        <w:t xml:space="preserve"> год</w:t>
      </w:r>
      <w:r w:rsidR="00621E65">
        <w:rPr>
          <w:sz w:val="28"/>
          <w:szCs w:val="28"/>
        </w:rPr>
        <w:t xml:space="preserve"> </w:t>
      </w:r>
    </w:p>
    <w:p w:rsidR="000412CA" w:rsidRPr="005D5479" w:rsidRDefault="00621E65" w:rsidP="00740689">
      <w:pPr>
        <w:ind w:left="9356"/>
        <w:rPr>
          <w:sz w:val="28"/>
          <w:szCs w:val="28"/>
        </w:rPr>
      </w:pPr>
      <w:r w:rsidRPr="00621E65">
        <w:rPr>
          <w:sz w:val="28"/>
          <w:szCs w:val="28"/>
        </w:rPr>
        <w:t>и плановый период 202</w:t>
      </w:r>
      <w:r>
        <w:rPr>
          <w:sz w:val="28"/>
          <w:szCs w:val="28"/>
        </w:rPr>
        <w:t>6</w:t>
      </w:r>
      <w:r w:rsidRPr="00621E65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="0030281F">
        <w:rPr>
          <w:sz w:val="28"/>
          <w:szCs w:val="28"/>
        </w:rPr>
        <w:t xml:space="preserve"> годов</w:t>
      </w:r>
      <w:r w:rsidR="000412CA" w:rsidRPr="005D5479">
        <w:rPr>
          <w:sz w:val="28"/>
          <w:szCs w:val="28"/>
        </w:rPr>
        <w:t>»</w:t>
      </w:r>
    </w:p>
    <w:p w:rsidR="005346E8" w:rsidRPr="003077B8" w:rsidRDefault="005346E8" w:rsidP="00740689">
      <w:pPr>
        <w:rPr>
          <w:b/>
          <w:sz w:val="24"/>
          <w:szCs w:val="24"/>
        </w:rPr>
      </w:pPr>
    </w:p>
    <w:p w:rsidR="000412CA" w:rsidRPr="005D5479" w:rsidRDefault="000412CA" w:rsidP="005D5479">
      <w:pPr>
        <w:jc w:val="center"/>
        <w:rPr>
          <w:b/>
          <w:sz w:val="28"/>
          <w:szCs w:val="28"/>
        </w:rPr>
      </w:pPr>
      <w:r w:rsidRPr="005D5479">
        <w:rPr>
          <w:b/>
          <w:sz w:val="28"/>
          <w:szCs w:val="28"/>
        </w:rPr>
        <w:t>НОРМАТИВЫ</w:t>
      </w:r>
    </w:p>
    <w:p w:rsidR="000412CA" w:rsidRPr="005D5479" w:rsidRDefault="000412CA" w:rsidP="005D5479">
      <w:pPr>
        <w:jc w:val="center"/>
        <w:rPr>
          <w:b/>
          <w:sz w:val="28"/>
          <w:szCs w:val="28"/>
        </w:rPr>
      </w:pPr>
      <w:r w:rsidRPr="005D5479">
        <w:rPr>
          <w:b/>
          <w:sz w:val="28"/>
          <w:szCs w:val="28"/>
        </w:rPr>
        <w:t>финансового обеспечения государственных гарантий реализации прав на получение общедоступного и бесплатного</w:t>
      </w:r>
      <w:r w:rsidR="005D5479">
        <w:rPr>
          <w:b/>
          <w:sz w:val="28"/>
          <w:szCs w:val="28"/>
        </w:rPr>
        <w:t xml:space="preserve"> </w:t>
      </w:r>
      <w:r w:rsidRPr="005D5479">
        <w:rPr>
          <w:b/>
          <w:sz w:val="28"/>
          <w:szCs w:val="28"/>
        </w:rPr>
        <w:t xml:space="preserve">дошкольного образования </w:t>
      </w:r>
      <w:r w:rsidR="00716127" w:rsidRPr="005D5479">
        <w:rPr>
          <w:b/>
          <w:sz w:val="28"/>
          <w:szCs w:val="28"/>
        </w:rPr>
        <w:t xml:space="preserve">в </w:t>
      </w:r>
      <w:r w:rsidR="00342042" w:rsidRPr="005D5479">
        <w:rPr>
          <w:b/>
          <w:sz w:val="28"/>
          <w:szCs w:val="28"/>
        </w:rPr>
        <w:t xml:space="preserve">муниципальных </w:t>
      </w:r>
      <w:r w:rsidRPr="005D5479">
        <w:rPr>
          <w:b/>
          <w:sz w:val="28"/>
          <w:szCs w:val="28"/>
        </w:rPr>
        <w:t>образовательных организациях</w:t>
      </w:r>
      <w:r w:rsidR="00716127" w:rsidRPr="005D5479">
        <w:rPr>
          <w:b/>
          <w:sz w:val="28"/>
          <w:szCs w:val="28"/>
        </w:rPr>
        <w:t>,</w:t>
      </w:r>
      <w:r w:rsidRPr="005D5479">
        <w:rPr>
          <w:b/>
          <w:sz w:val="28"/>
          <w:szCs w:val="28"/>
        </w:rPr>
        <w:t xml:space="preserve"> </w:t>
      </w:r>
      <w:r w:rsidR="00716127" w:rsidRPr="005D5479">
        <w:rPr>
          <w:b/>
          <w:sz w:val="28"/>
          <w:szCs w:val="28"/>
        </w:rPr>
        <w:t xml:space="preserve">реализующих </w:t>
      </w:r>
      <w:r w:rsidR="009F02ED" w:rsidRPr="005D5479">
        <w:rPr>
          <w:b/>
          <w:sz w:val="28"/>
          <w:szCs w:val="28"/>
        </w:rPr>
        <w:t xml:space="preserve">образовательные </w:t>
      </w:r>
      <w:r w:rsidR="00716127" w:rsidRPr="005D5479">
        <w:rPr>
          <w:b/>
          <w:sz w:val="28"/>
          <w:szCs w:val="28"/>
        </w:rPr>
        <w:t xml:space="preserve">программы дошкольного образования, </w:t>
      </w:r>
      <w:r w:rsidR="00EC5B2E">
        <w:rPr>
          <w:b/>
          <w:sz w:val="28"/>
          <w:szCs w:val="28"/>
        </w:rPr>
        <w:t xml:space="preserve">в </w:t>
      </w:r>
      <w:r w:rsidR="00EC5B2E" w:rsidRPr="005D5479">
        <w:rPr>
          <w:b/>
          <w:sz w:val="28"/>
          <w:szCs w:val="28"/>
        </w:rPr>
        <w:t>Республик</w:t>
      </w:r>
      <w:r w:rsidR="00EC5B2E">
        <w:rPr>
          <w:b/>
          <w:sz w:val="28"/>
          <w:szCs w:val="28"/>
        </w:rPr>
        <w:t>е</w:t>
      </w:r>
      <w:r w:rsidR="00EC5B2E" w:rsidRPr="005D5479">
        <w:rPr>
          <w:b/>
          <w:sz w:val="28"/>
          <w:szCs w:val="28"/>
        </w:rPr>
        <w:t xml:space="preserve"> Татарстан </w:t>
      </w:r>
      <w:r w:rsidRPr="005D5479">
        <w:rPr>
          <w:b/>
          <w:sz w:val="28"/>
          <w:szCs w:val="28"/>
        </w:rPr>
        <w:t>на 20</w:t>
      </w:r>
      <w:r w:rsidR="00606F99" w:rsidRPr="005D5479">
        <w:rPr>
          <w:b/>
          <w:sz w:val="28"/>
          <w:szCs w:val="28"/>
        </w:rPr>
        <w:t>2</w:t>
      </w:r>
      <w:r w:rsidR="00621E65">
        <w:rPr>
          <w:b/>
          <w:sz w:val="28"/>
          <w:szCs w:val="28"/>
        </w:rPr>
        <w:t>5</w:t>
      </w:r>
      <w:r w:rsidRPr="005D5479">
        <w:rPr>
          <w:b/>
          <w:sz w:val="28"/>
          <w:szCs w:val="28"/>
        </w:rPr>
        <w:t xml:space="preserve"> год</w:t>
      </w:r>
    </w:p>
    <w:p w:rsidR="000412CA" w:rsidRPr="00DE6064" w:rsidRDefault="000412CA" w:rsidP="005D5479">
      <w:pPr>
        <w:ind w:left="-567"/>
        <w:jc w:val="center"/>
        <w:rPr>
          <w:sz w:val="28"/>
          <w:szCs w:val="28"/>
        </w:rPr>
      </w:pPr>
    </w:p>
    <w:p w:rsidR="00C53EF3" w:rsidRDefault="000412CA" w:rsidP="005D5479">
      <w:pPr>
        <w:pStyle w:val="11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D5479">
        <w:rPr>
          <w:sz w:val="28"/>
          <w:szCs w:val="28"/>
        </w:rPr>
        <w:t xml:space="preserve">Нормативы финансовых затрат на реализацию образовательных программ дошкольного образования в </w:t>
      </w:r>
      <w:r w:rsidR="006609E5" w:rsidRPr="005D5479">
        <w:rPr>
          <w:sz w:val="28"/>
          <w:szCs w:val="28"/>
        </w:rPr>
        <w:t>группах общеразвивающей направленности</w:t>
      </w:r>
    </w:p>
    <w:p w:rsidR="00501A1D" w:rsidRPr="003077B8" w:rsidRDefault="00501A1D" w:rsidP="00501A1D">
      <w:pPr>
        <w:pStyle w:val="11"/>
        <w:tabs>
          <w:tab w:val="left" w:pos="1134"/>
        </w:tabs>
        <w:ind w:left="709"/>
        <w:jc w:val="both"/>
        <w:rPr>
          <w:sz w:val="16"/>
          <w:szCs w:val="16"/>
        </w:rPr>
      </w:pPr>
    </w:p>
    <w:tbl>
      <w:tblPr>
        <w:tblW w:w="5000" w:type="pct"/>
        <w:tblLook w:val="04A0"/>
      </w:tblPr>
      <w:tblGrid>
        <w:gridCol w:w="1832"/>
        <w:gridCol w:w="1462"/>
        <w:gridCol w:w="1573"/>
        <w:gridCol w:w="728"/>
        <w:gridCol w:w="728"/>
        <w:gridCol w:w="728"/>
        <w:gridCol w:w="728"/>
        <w:gridCol w:w="728"/>
        <w:gridCol w:w="728"/>
        <w:gridCol w:w="728"/>
        <w:gridCol w:w="728"/>
        <w:gridCol w:w="835"/>
        <w:gridCol w:w="731"/>
        <w:gridCol w:w="731"/>
        <w:gridCol w:w="731"/>
        <w:gridCol w:w="731"/>
        <w:gridCol w:w="903"/>
      </w:tblGrid>
      <w:tr w:rsidR="00C53EF3" w:rsidRPr="005D5479" w:rsidTr="003077B8">
        <w:trPr>
          <w:trHeight w:val="2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F3" w:rsidRPr="005D5479" w:rsidRDefault="00C53EF3" w:rsidP="003C111E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Направленность групп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F3" w:rsidRPr="005D5479" w:rsidRDefault="00C53EF3" w:rsidP="003077B8">
            <w:pPr>
              <w:ind w:left="-57" w:right="-57"/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Возрастной состав воспитанников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F3" w:rsidRPr="005D5479" w:rsidRDefault="00C53EF3" w:rsidP="003C111E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Поселение/ городской округ</w:t>
            </w:r>
          </w:p>
        </w:tc>
        <w:tc>
          <w:tcPr>
            <w:tcW w:w="10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F3" w:rsidRPr="005D5479" w:rsidRDefault="00C53EF3" w:rsidP="003C111E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Норматив финансовых затрат на реализацию образовательных программ дошкольного образования в группах общеразвивающей направленности, рублей в год/воспитанник</w:t>
            </w:r>
          </w:p>
        </w:tc>
      </w:tr>
      <w:tr w:rsidR="00C53EF3" w:rsidRPr="005D5479" w:rsidTr="003077B8">
        <w:trPr>
          <w:trHeight w:val="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EF3" w:rsidRPr="005D5479" w:rsidRDefault="00C53EF3" w:rsidP="005D5479">
            <w:pPr>
              <w:rPr>
                <w:color w:val="00000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EF3" w:rsidRPr="005D5479" w:rsidRDefault="00C53EF3" w:rsidP="005D5479">
            <w:pPr>
              <w:rPr>
                <w:color w:val="00000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EF3" w:rsidRPr="005D5479" w:rsidRDefault="00C53EF3" w:rsidP="005D5479">
            <w:pPr>
              <w:rPr>
                <w:color w:val="000000"/>
              </w:rPr>
            </w:pPr>
          </w:p>
        </w:tc>
        <w:tc>
          <w:tcPr>
            <w:tcW w:w="65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с пятидневной рабочей неделей</w:t>
            </w:r>
          </w:p>
        </w:tc>
        <w:tc>
          <w:tcPr>
            <w:tcW w:w="3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с шестидневной рабочей неделей</w:t>
            </w:r>
          </w:p>
        </w:tc>
      </w:tr>
      <w:tr w:rsidR="00C53EF3" w:rsidRPr="005D5479" w:rsidTr="003077B8">
        <w:trPr>
          <w:trHeight w:val="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EF3" w:rsidRPr="005D5479" w:rsidRDefault="00C53EF3" w:rsidP="005D5479">
            <w:pPr>
              <w:rPr>
                <w:color w:val="00000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EF3" w:rsidRPr="005D5479" w:rsidRDefault="00C53EF3" w:rsidP="005D5479">
            <w:pPr>
              <w:rPr>
                <w:color w:val="00000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EF3" w:rsidRPr="005D5479" w:rsidRDefault="00C53EF3" w:rsidP="005D5479">
            <w:pPr>
              <w:rPr>
                <w:color w:val="000000"/>
              </w:rPr>
            </w:pPr>
          </w:p>
        </w:tc>
        <w:tc>
          <w:tcPr>
            <w:tcW w:w="65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количество часов работы в день</w:t>
            </w:r>
          </w:p>
        </w:tc>
        <w:tc>
          <w:tcPr>
            <w:tcW w:w="3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количество часов работы в день</w:t>
            </w:r>
          </w:p>
        </w:tc>
      </w:tr>
      <w:tr w:rsidR="003077B8" w:rsidRPr="005D5479" w:rsidTr="003077B8">
        <w:trPr>
          <w:trHeight w:val="20"/>
          <w:tblHeader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EF3" w:rsidRPr="005D5479" w:rsidRDefault="00C53EF3" w:rsidP="005D5479">
            <w:pPr>
              <w:rPr>
                <w:color w:val="00000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EF3" w:rsidRPr="005D5479" w:rsidRDefault="00C53EF3" w:rsidP="005D5479">
            <w:pPr>
              <w:rPr>
                <w:color w:val="00000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EF3" w:rsidRPr="005D5479" w:rsidRDefault="00C53EF3" w:rsidP="005D5479">
            <w:pPr>
              <w:rPr>
                <w:color w:val="00000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3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9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10,5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24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9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10,5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12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14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F3" w:rsidRPr="005D5479" w:rsidRDefault="00C53EF3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24</w:t>
            </w:r>
          </w:p>
        </w:tc>
      </w:tr>
      <w:tr w:rsidR="003077B8" w:rsidRPr="00740689" w:rsidTr="003077B8">
        <w:trPr>
          <w:trHeight w:val="20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E65" w:rsidRPr="00740689" w:rsidRDefault="00621E65" w:rsidP="00621E65">
            <w:pPr>
              <w:jc w:val="center"/>
              <w:rPr>
                <w:color w:val="000000"/>
              </w:rPr>
            </w:pPr>
            <w:r w:rsidRPr="00740689">
              <w:rPr>
                <w:color w:val="000000"/>
              </w:rPr>
              <w:t xml:space="preserve">Группы общеразвивающей направленности </w:t>
            </w:r>
            <w:r w:rsidRPr="00740689">
              <w:rPr>
                <w:color w:val="000000"/>
              </w:rPr>
              <w:br/>
              <w:t>(в том числе разновозрастные)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E65" w:rsidRPr="00740689" w:rsidRDefault="00621E65" w:rsidP="00621E65">
            <w:pPr>
              <w:jc w:val="center"/>
              <w:rPr>
                <w:color w:val="000000"/>
              </w:rPr>
            </w:pPr>
            <w:r w:rsidRPr="00740689">
              <w:rPr>
                <w:color w:val="000000"/>
              </w:rPr>
              <w:t>до трех лет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E65" w:rsidRPr="00740689" w:rsidRDefault="00621E65" w:rsidP="003077B8">
            <w:pPr>
              <w:ind w:left="-57" w:right="-57"/>
              <w:jc w:val="center"/>
              <w:rPr>
                <w:color w:val="000000"/>
              </w:rPr>
            </w:pPr>
            <w:r w:rsidRPr="00740689">
              <w:rPr>
                <w:color w:val="000000"/>
              </w:rPr>
              <w:t>городское/ городской округ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20336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25411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30484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35560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38260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48411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58560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63633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119453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58560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68708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73784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89008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144826</w:t>
            </w:r>
          </w:p>
        </w:tc>
      </w:tr>
      <w:tr w:rsidR="003077B8" w:rsidRPr="00740689" w:rsidTr="003077B8">
        <w:trPr>
          <w:trHeight w:val="20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65" w:rsidRPr="00740689" w:rsidRDefault="00621E65" w:rsidP="00621E65">
            <w:pPr>
              <w:jc w:val="center"/>
              <w:rPr>
                <w:color w:val="00000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65" w:rsidRPr="00740689" w:rsidRDefault="00621E65" w:rsidP="00621E65">
            <w:pPr>
              <w:jc w:val="center"/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E65" w:rsidRPr="00740689" w:rsidRDefault="00621E65" w:rsidP="003077B8">
            <w:pPr>
              <w:ind w:left="-57" w:right="-57"/>
              <w:jc w:val="center"/>
              <w:rPr>
                <w:color w:val="000000"/>
              </w:rPr>
            </w:pPr>
            <w:r w:rsidRPr="00740689">
              <w:rPr>
                <w:color w:val="000000"/>
              </w:rPr>
              <w:t>сельское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21457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26853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32249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37645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40347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51317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62108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67505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126856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62108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72900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78295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94483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153834</w:t>
            </w:r>
          </w:p>
        </w:tc>
      </w:tr>
      <w:tr w:rsidR="003077B8" w:rsidRPr="00740689" w:rsidTr="003077B8">
        <w:trPr>
          <w:trHeight w:val="20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65" w:rsidRPr="00740689" w:rsidRDefault="00621E65" w:rsidP="00621E65">
            <w:pPr>
              <w:jc w:val="center"/>
              <w:rPr>
                <w:color w:val="000000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E65" w:rsidRPr="00740689" w:rsidRDefault="00621E65" w:rsidP="00621E65">
            <w:pPr>
              <w:jc w:val="center"/>
              <w:rPr>
                <w:color w:val="000000"/>
              </w:rPr>
            </w:pPr>
            <w:r w:rsidRPr="00740689">
              <w:rPr>
                <w:color w:val="000000"/>
              </w:rPr>
              <w:t xml:space="preserve">свыше </w:t>
            </w:r>
            <w:r w:rsidRPr="00740689">
              <w:rPr>
                <w:color w:val="000000"/>
              </w:rPr>
              <w:br/>
              <w:t>трех лет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E65" w:rsidRPr="00740689" w:rsidRDefault="00621E65" w:rsidP="003077B8">
            <w:pPr>
              <w:ind w:left="-57" w:right="-57"/>
              <w:jc w:val="center"/>
              <w:rPr>
                <w:color w:val="000000"/>
              </w:rPr>
            </w:pPr>
            <w:r w:rsidRPr="00740689">
              <w:rPr>
                <w:color w:val="000000"/>
              </w:rPr>
              <w:t>городское/ городской округ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21793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26868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26868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31943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39045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44120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49194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54270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64416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54270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59343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64416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74567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74567</w:t>
            </w:r>
          </w:p>
        </w:tc>
      </w:tr>
      <w:tr w:rsidR="003077B8" w:rsidRPr="00740689" w:rsidTr="008D5E8E">
        <w:trPr>
          <w:trHeight w:val="20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65" w:rsidRPr="00740689" w:rsidRDefault="00621E65" w:rsidP="00621E65">
            <w:pPr>
              <w:jc w:val="center"/>
              <w:rPr>
                <w:color w:val="00000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65" w:rsidRPr="00740689" w:rsidRDefault="00621E65" w:rsidP="00621E65">
            <w:pPr>
              <w:jc w:val="center"/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E65" w:rsidRPr="00740689" w:rsidRDefault="00621E65" w:rsidP="003077B8">
            <w:pPr>
              <w:ind w:left="-57" w:right="-57"/>
              <w:jc w:val="center"/>
              <w:rPr>
                <w:color w:val="000000"/>
              </w:rPr>
            </w:pPr>
            <w:r w:rsidRPr="00740689">
              <w:rPr>
                <w:color w:val="000000"/>
              </w:rPr>
              <w:t>сельское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23007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28403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28403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33799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41223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46753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52148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57543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68334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57543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62939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68334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79124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79124</w:t>
            </w:r>
          </w:p>
        </w:tc>
      </w:tr>
      <w:tr w:rsidR="003077B8" w:rsidRPr="00740689" w:rsidTr="008D5E8E">
        <w:trPr>
          <w:trHeight w:val="20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E65" w:rsidRPr="00740689" w:rsidRDefault="00621E65" w:rsidP="00621E65">
            <w:pPr>
              <w:jc w:val="center"/>
              <w:rPr>
                <w:color w:val="000000"/>
              </w:rPr>
            </w:pPr>
            <w:r w:rsidRPr="00740689">
              <w:rPr>
                <w:color w:val="000000"/>
              </w:rPr>
              <w:t>Семейные дошкольные группы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21E65" w:rsidRPr="00740689" w:rsidRDefault="00621E65" w:rsidP="00621E65">
            <w:pPr>
              <w:jc w:val="center"/>
              <w:rPr>
                <w:color w:val="000000"/>
              </w:rPr>
            </w:pPr>
            <w:r w:rsidRPr="00740689">
              <w:rPr>
                <w:color w:val="000000"/>
              </w:rPr>
              <w:t>для всех возрастов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E65" w:rsidRPr="00740689" w:rsidRDefault="00621E65" w:rsidP="003077B8">
            <w:pPr>
              <w:ind w:left="-57" w:right="-57"/>
              <w:jc w:val="center"/>
              <w:rPr>
                <w:color w:val="000000"/>
              </w:rPr>
            </w:pPr>
            <w:r w:rsidRPr="00740689">
              <w:rPr>
                <w:color w:val="000000"/>
              </w:rPr>
              <w:t>городское/ городской округ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077B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sz w:val="18"/>
                <w:szCs w:val="18"/>
                <w:lang w:val="en-US"/>
              </w:rPr>
            </w:pPr>
            <w:r w:rsidRPr="003077B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sz w:val="18"/>
                <w:szCs w:val="18"/>
                <w:lang w:val="en-US"/>
              </w:rPr>
            </w:pPr>
            <w:r w:rsidRPr="003077B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sz w:val="18"/>
                <w:szCs w:val="18"/>
                <w:lang w:val="en-US"/>
              </w:rPr>
            </w:pPr>
            <w:r w:rsidRPr="003077B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33197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40809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45884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50959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56033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45884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53496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58570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66182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66182</w:t>
            </w:r>
          </w:p>
        </w:tc>
      </w:tr>
      <w:tr w:rsidR="003077B8" w:rsidRPr="00740689" w:rsidTr="008D5E8E">
        <w:trPr>
          <w:trHeight w:val="20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740689" w:rsidRDefault="00621E65" w:rsidP="00621E65">
            <w:pPr>
              <w:rPr>
                <w:color w:val="000000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740689" w:rsidRDefault="00621E65" w:rsidP="00621E65">
            <w:pPr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740689" w:rsidRDefault="00621E65" w:rsidP="003077B8">
            <w:pPr>
              <w:ind w:left="-57" w:right="-57"/>
              <w:jc w:val="center"/>
              <w:rPr>
                <w:color w:val="000000"/>
              </w:rPr>
            </w:pPr>
            <w:r w:rsidRPr="00740689">
              <w:rPr>
                <w:color w:val="000000"/>
              </w:rPr>
              <w:t>сельское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077B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sz w:val="18"/>
                <w:szCs w:val="18"/>
                <w:lang w:val="en-US"/>
              </w:rPr>
            </w:pPr>
            <w:r w:rsidRPr="003077B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sz w:val="18"/>
                <w:szCs w:val="18"/>
                <w:lang w:val="en-US"/>
              </w:rPr>
            </w:pPr>
            <w:r w:rsidRPr="003077B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sz w:val="18"/>
                <w:szCs w:val="18"/>
                <w:lang w:val="en-US"/>
              </w:rPr>
            </w:pPr>
            <w:r w:rsidRPr="003077B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35090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43316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48711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54107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59503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48711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56805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62200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70293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65" w:rsidRPr="003077B8" w:rsidRDefault="00621E65" w:rsidP="00621E65">
            <w:pPr>
              <w:jc w:val="center"/>
              <w:rPr>
                <w:color w:val="000000"/>
                <w:sz w:val="18"/>
                <w:szCs w:val="18"/>
              </w:rPr>
            </w:pPr>
            <w:r w:rsidRPr="003077B8">
              <w:rPr>
                <w:bCs/>
                <w:sz w:val="18"/>
                <w:szCs w:val="18"/>
              </w:rPr>
              <w:t>70293</w:t>
            </w:r>
          </w:p>
        </w:tc>
      </w:tr>
    </w:tbl>
    <w:p w:rsidR="006A59DA" w:rsidRPr="00542795" w:rsidRDefault="000412CA" w:rsidP="005D5479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1" w:name="_Hlk15898866"/>
      <w:r w:rsidRPr="00542795">
        <w:rPr>
          <w:sz w:val="28"/>
          <w:szCs w:val="28"/>
        </w:rPr>
        <w:lastRenderedPageBreak/>
        <w:t xml:space="preserve">Нормативы финансовых затрат на реализацию образовательных программ дошкольного образования в группах </w:t>
      </w:r>
      <w:r w:rsidR="006A59DA" w:rsidRPr="00542795">
        <w:rPr>
          <w:sz w:val="28"/>
          <w:szCs w:val="28"/>
        </w:rPr>
        <w:t>компенсирующей направле</w:t>
      </w:r>
      <w:r w:rsidR="00501A1D" w:rsidRPr="00542795">
        <w:rPr>
          <w:sz w:val="28"/>
          <w:szCs w:val="28"/>
        </w:rPr>
        <w:t>нности</w:t>
      </w:r>
    </w:p>
    <w:p w:rsidR="00501A1D" w:rsidRPr="00461556" w:rsidRDefault="00501A1D" w:rsidP="00501A1D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2214"/>
        <w:gridCol w:w="1354"/>
        <w:gridCol w:w="1291"/>
        <w:gridCol w:w="66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B35F2C" w:rsidRPr="00542795" w:rsidTr="00740689">
        <w:trPr>
          <w:trHeight w:val="2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:rsidR="000412CA" w:rsidRPr="00542795" w:rsidRDefault="000412CA" w:rsidP="005D5479">
            <w:pPr>
              <w:jc w:val="center"/>
            </w:pPr>
            <w:r w:rsidRPr="00542795">
              <w:t>Категория воспитанников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CA" w:rsidRPr="00542795" w:rsidRDefault="000412CA" w:rsidP="005D5479">
            <w:pPr>
              <w:jc w:val="center"/>
            </w:pPr>
            <w:r w:rsidRPr="00542795">
              <w:t>Возрастной состав воспитан</w:t>
            </w:r>
            <w:r w:rsidR="001E5679" w:rsidRPr="00542795">
              <w:t>-</w:t>
            </w:r>
            <w:r w:rsidRPr="00542795">
              <w:t>ников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CA" w:rsidRPr="00542795" w:rsidRDefault="000412CA" w:rsidP="005D5479">
            <w:pPr>
              <w:jc w:val="center"/>
            </w:pPr>
            <w:r w:rsidRPr="00542795">
              <w:t>Поселение/ городской округ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013B" w:rsidRPr="00542795" w:rsidRDefault="000412CA" w:rsidP="005D5479">
            <w:pPr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Норматив финансовых затрат на реализацию образовательных программ дошкольного образования</w:t>
            </w:r>
          </w:p>
          <w:p w:rsidR="000412CA" w:rsidRPr="00542795" w:rsidRDefault="006A59DA" w:rsidP="005D5479">
            <w:pPr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 xml:space="preserve">в группах компенсирующей направленности, </w:t>
            </w:r>
            <w:r w:rsidR="000412CA" w:rsidRPr="00542795">
              <w:rPr>
                <w:color w:val="000000"/>
              </w:rPr>
              <w:t>рублей в год/воспитанник</w:t>
            </w:r>
          </w:p>
        </w:tc>
      </w:tr>
      <w:tr w:rsidR="00B35F2C" w:rsidRPr="00542795" w:rsidTr="00740689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CA" w:rsidRPr="00542795" w:rsidRDefault="000412CA" w:rsidP="005D547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CA" w:rsidRPr="00542795" w:rsidRDefault="000412CA" w:rsidP="005D547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CA" w:rsidRPr="00542795" w:rsidRDefault="000412CA" w:rsidP="005D5479">
            <w:pPr>
              <w:jc w:val="center"/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с пятидневной рабочей неделей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с шестидневной рабочей неделей</w:t>
            </w:r>
          </w:p>
        </w:tc>
      </w:tr>
      <w:tr w:rsidR="00B35F2C" w:rsidRPr="00542795" w:rsidTr="00740689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CA" w:rsidRPr="00542795" w:rsidRDefault="000412CA" w:rsidP="005D547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CA" w:rsidRPr="00542795" w:rsidRDefault="000412CA" w:rsidP="005D547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CA" w:rsidRPr="00542795" w:rsidRDefault="000412CA" w:rsidP="005D5479">
            <w:pPr>
              <w:jc w:val="center"/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количество часов работы в день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количество часов работы в день</w:t>
            </w:r>
          </w:p>
        </w:tc>
      </w:tr>
      <w:tr w:rsidR="00B35F2C" w:rsidRPr="00542795" w:rsidTr="00740689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CA" w:rsidRPr="00542795" w:rsidRDefault="000412CA" w:rsidP="005D547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CA" w:rsidRPr="00542795" w:rsidRDefault="000412CA" w:rsidP="005D547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CA" w:rsidRPr="00542795" w:rsidRDefault="000412CA" w:rsidP="005D5479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2CA" w:rsidRPr="00542795" w:rsidRDefault="000412CA" w:rsidP="005D5479">
            <w:pPr>
              <w:jc w:val="center"/>
            </w:pPr>
            <w:r w:rsidRPr="00542795">
              <w:t>24</w:t>
            </w:r>
          </w:p>
        </w:tc>
      </w:tr>
      <w:tr w:rsidR="0063468F" w:rsidRPr="00542795" w:rsidTr="003077B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Дети с тяжелыми нарушениями речи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62935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81315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103221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121598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161418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186113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203754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221394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362516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207283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228450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249619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277842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418965</w:t>
            </w:r>
          </w:p>
        </w:tc>
      </w:tr>
      <w:tr w:rsidR="0063468F" w:rsidRPr="00542795" w:rsidTr="003077B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67059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86682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110094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129719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172393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198889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217811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236735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388135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221597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244308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267016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297296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448692</w:t>
            </w:r>
          </w:p>
        </w:tc>
      </w:tr>
      <w:tr w:rsidR="0063468F" w:rsidRPr="00542795" w:rsidTr="003077B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свыше</w:t>
            </w:r>
          </w:p>
          <w:p w:rsidR="0063468F" w:rsidRPr="00542795" w:rsidRDefault="0063468F" w:rsidP="0063468F">
            <w:pPr>
              <w:jc w:val="center"/>
            </w:pPr>
            <w:r w:rsidRPr="00542795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43803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55537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67269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79000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103577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117689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128273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138856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152969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131802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142385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156497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174138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174138</w:t>
            </w:r>
          </w:p>
        </w:tc>
      </w:tr>
      <w:tr w:rsidR="0063468F" w:rsidRPr="00542795" w:rsidTr="003077B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46580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59112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71643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84173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110514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125653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137007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148363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163503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140792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152148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167287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186212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186212</w:t>
            </w:r>
          </w:p>
        </w:tc>
      </w:tr>
      <w:tr w:rsidR="0063468F" w:rsidRPr="00542795" w:rsidTr="003077B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Слабовидящие дети, дети с амблиопией, косоглазием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62935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81315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103221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121598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161418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186113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203754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221394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362516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207283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228450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249619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277842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418965</w:t>
            </w:r>
          </w:p>
        </w:tc>
      </w:tr>
      <w:tr w:rsidR="0063468F" w:rsidRPr="00542795" w:rsidTr="003077B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67059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86682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110094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129719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172393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198889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217811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236735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388135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221597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244308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267016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297296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448692</w:t>
            </w:r>
          </w:p>
        </w:tc>
      </w:tr>
      <w:tr w:rsidR="0063468F" w:rsidRPr="00542795" w:rsidTr="003077B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свыше</w:t>
            </w:r>
          </w:p>
          <w:p w:rsidR="0063468F" w:rsidRPr="00542795" w:rsidRDefault="0063468F" w:rsidP="0063468F">
            <w:pPr>
              <w:jc w:val="center"/>
            </w:pPr>
            <w:r w:rsidRPr="00542795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43803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55537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67269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79000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103577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117689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128273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138856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152969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131802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142385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156497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174138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174138</w:t>
            </w:r>
          </w:p>
        </w:tc>
      </w:tr>
      <w:tr w:rsidR="0063468F" w:rsidRPr="00542795" w:rsidTr="003077B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46580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59112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71643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84173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110514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125653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137007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148363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163503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140792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152148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167287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186212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186212</w:t>
            </w:r>
          </w:p>
        </w:tc>
      </w:tr>
      <w:tr w:rsidR="0063468F" w:rsidRPr="00542795" w:rsidTr="003077B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Дети с задержкой психического развития; дети с умственной отсталостью легкой степени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62935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81315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103221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121598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161418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186113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203754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221394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362516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207283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228450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249619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277842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418965</w:t>
            </w:r>
          </w:p>
        </w:tc>
      </w:tr>
      <w:tr w:rsidR="0063468F" w:rsidRPr="00542795" w:rsidTr="003077B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67059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86682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110094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129719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172393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198889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217811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236735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388135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221597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244308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267016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297296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448692</w:t>
            </w:r>
          </w:p>
        </w:tc>
      </w:tr>
      <w:tr w:rsidR="0063468F" w:rsidRPr="00542795" w:rsidTr="003077B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свыше</w:t>
            </w:r>
          </w:p>
          <w:p w:rsidR="0063468F" w:rsidRPr="00542795" w:rsidRDefault="0063468F" w:rsidP="0063468F">
            <w:pPr>
              <w:jc w:val="center"/>
            </w:pPr>
            <w:r w:rsidRPr="00542795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43803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55537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67269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79000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103577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117689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128273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138856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152969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131802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142385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156497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174138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174138</w:t>
            </w:r>
          </w:p>
        </w:tc>
      </w:tr>
      <w:tr w:rsidR="0063468F" w:rsidRPr="00542795" w:rsidTr="003077B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46580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59112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71643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84173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110514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125653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137007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148363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163503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140792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152148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167287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186212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186212</w:t>
            </w:r>
          </w:p>
        </w:tc>
      </w:tr>
      <w:tr w:rsidR="0063468F" w:rsidRPr="00542795" w:rsidTr="003077B8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Дети с умственной отсталостью умеренной, тяжелой степени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свыше</w:t>
            </w:r>
          </w:p>
          <w:p w:rsidR="0063468F" w:rsidRPr="00542795" w:rsidRDefault="0063468F" w:rsidP="0063468F">
            <w:pPr>
              <w:jc w:val="center"/>
            </w:pPr>
            <w:r w:rsidRPr="00542795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54366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67269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83697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96598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129094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146733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157317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171431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189070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160845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178486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192598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213765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213765</w:t>
            </w:r>
          </w:p>
        </w:tc>
      </w:tr>
      <w:tr w:rsidR="0063468F" w:rsidRPr="00542795" w:rsidTr="0066527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57870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71643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89200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102969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137798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156724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168078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183218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202143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171863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190787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205927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228636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228636</w:t>
            </w:r>
          </w:p>
        </w:tc>
      </w:tr>
      <w:tr w:rsidR="00217023" w:rsidRPr="00542795" w:rsidTr="0066527C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23" w:rsidRPr="00542795" w:rsidRDefault="00217023" w:rsidP="0063468F">
            <w:pPr>
              <w:jc w:val="center"/>
            </w:pPr>
            <w:r w:rsidRPr="00542795">
              <w:t>Глухие дети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23" w:rsidRPr="00542795" w:rsidRDefault="00217023" w:rsidP="0063468F">
            <w:pPr>
              <w:jc w:val="center"/>
            </w:pPr>
            <w:r w:rsidRPr="00542795">
              <w:t>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23" w:rsidRPr="00542795" w:rsidRDefault="00217023" w:rsidP="0063468F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62935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81315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103221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121598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161418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186113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203754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221395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362516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207283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228450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249619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277842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418965</w:t>
            </w:r>
          </w:p>
        </w:tc>
      </w:tr>
      <w:tr w:rsidR="00217023" w:rsidRPr="00542795" w:rsidTr="0066527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23" w:rsidRPr="00542795" w:rsidRDefault="00217023" w:rsidP="0063468F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23" w:rsidRPr="00542795" w:rsidRDefault="00217023" w:rsidP="0063468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23" w:rsidRPr="00542795" w:rsidRDefault="00217023" w:rsidP="0063468F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67059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86682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110094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129719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172393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198889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217811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236735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388135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221597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244308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267016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297296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448692</w:t>
            </w:r>
          </w:p>
        </w:tc>
      </w:tr>
      <w:tr w:rsidR="00217023" w:rsidRPr="00542795" w:rsidTr="0066527C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023" w:rsidRPr="00542795" w:rsidRDefault="00217023" w:rsidP="0063468F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23" w:rsidRPr="00542795" w:rsidRDefault="00217023" w:rsidP="0063468F">
            <w:pPr>
              <w:jc w:val="center"/>
            </w:pPr>
            <w:r w:rsidRPr="00542795">
              <w:t>свыше</w:t>
            </w:r>
          </w:p>
          <w:p w:rsidR="00217023" w:rsidRPr="00542795" w:rsidRDefault="00217023" w:rsidP="0063468F">
            <w:pPr>
              <w:jc w:val="center"/>
            </w:pPr>
            <w:r w:rsidRPr="00542795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23" w:rsidRPr="00542795" w:rsidRDefault="00217023" w:rsidP="0063468F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67272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85653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107559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125936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165755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190452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208093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225731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250429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211619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232789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253957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282181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282181</w:t>
            </w:r>
          </w:p>
        </w:tc>
      </w:tr>
      <w:tr w:rsidR="00217023" w:rsidRPr="00542795" w:rsidTr="00367A7F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23" w:rsidRPr="00542795" w:rsidRDefault="00217023" w:rsidP="0063468F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23" w:rsidRPr="00542795" w:rsidRDefault="00217023" w:rsidP="0063468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023" w:rsidRPr="00542795" w:rsidRDefault="00217023" w:rsidP="0063468F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71647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91271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114684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134308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176982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203476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222401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241326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267819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226185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248896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271605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301884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023" w:rsidRPr="0063468F" w:rsidRDefault="00217023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301884</w:t>
            </w:r>
          </w:p>
        </w:tc>
      </w:tr>
      <w:tr w:rsidR="0063468F" w:rsidRPr="00542795" w:rsidTr="003077B8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Слепые дети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62935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81315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103221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121598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161418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186113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203754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221395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362516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207283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228450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249619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277842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418965</w:t>
            </w:r>
          </w:p>
        </w:tc>
      </w:tr>
      <w:tr w:rsidR="0063468F" w:rsidRPr="00542795" w:rsidTr="003077B8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67059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86682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110094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129719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172393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198889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217811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236735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388135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221597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244308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267016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297296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448692</w:t>
            </w:r>
          </w:p>
        </w:tc>
      </w:tr>
      <w:tr w:rsidR="0063468F" w:rsidRPr="00542795" w:rsidTr="003077B8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свыше</w:t>
            </w:r>
          </w:p>
          <w:p w:rsidR="0063468F" w:rsidRPr="00542795" w:rsidRDefault="0063468F" w:rsidP="0063468F">
            <w:pPr>
              <w:jc w:val="center"/>
            </w:pPr>
            <w:r w:rsidRPr="00542795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67272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85653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107559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125936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165755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190452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208093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225731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250429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211619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232789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253957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282181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282181</w:t>
            </w:r>
          </w:p>
        </w:tc>
      </w:tr>
      <w:tr w:rsidR="0063468F" w:rsidRPr="00542795" w:rsidTr="003077B8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71647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91271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114684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134308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176982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203476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222401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241326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267819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226185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248896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271605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301884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301884</w:t>
            </w:r>
          </w:p>
        </w:tc>
      </w:tr>
      <w:tr w:rsidR="0063468F" w:rsidRPr="005D5479" w:rsidTr="003077B8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Слабослышащие дети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68F" w:rsidRPr="00542795" w:rsidRDefault="0063468F" w:rsidP="0063468F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62935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81315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103221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121598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161418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186113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203754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221394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362516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207283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228450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249619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277842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418965</w:t>
            </w:r>
          </w:p>
        </w:tc>
      </w:tr>
      <w:tr w:rsidR="0063468F" w:rsidRPr="005D5479" w:rsidTr="003077B8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  <w:r w:rsidRPr="005D5479">
              <w:t>сельское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67059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86682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110094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129719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172393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198889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217811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236735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388135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221597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244308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267016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297296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448692</w:t>
            </w:r>
          </w:p>
        </w:tc>
      </w:tr>
      <w:tr w:rsidR="0063468F" w:rsidRPr="005D5479" w:rsidTr="003077B8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  <w:r w:rsidRPr="005D5479">
              <w:t>свыше</w:t>
            </w:r>
          </w:p>
          <w:p w:rsidR="0063468F" w:rsidRPr="005D5479" w:rsidRDefault="0063468F" w:rsidP="0063468F">
            <w:pPr>
              <w:jc w:val="center"/>
            </w:pPr>
            <w:r w:rsidRPr="005D5479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54366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67269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83697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96598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129094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146733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  <w:lang w:val="en-US"/>
              </w:rPr>
            </w:pPr>
            <w:r w:rsidRPr="0063468F">
              <w:rPr>
                <w:bCs/>
                <w:sz w:val="18"/>
                <w:szCs w:val="18"/>
              </w:rPr>
              <w:t>157317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171431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189070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160845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178486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192598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213765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213765</w:t>
            </w:r>
          </w:p>
        </w:tc>
      </w:tr>
      <w:tr w:rsidR="0063468F" w:rsidRPr="005D5479" w:rsidTr="003077B8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  <w:r w:rsidRPr="005D5479">
              <w:t>сельское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57870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71643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89200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102969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137798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156724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168078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183218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202143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171863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190787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205927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228636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228636</w:t>
            </w:r>
          </w:p>
        </w:tc>
      </w:tr>
      <w:tr w:rsidR="0063468F" w:rsidRPr="005D5479" w:rsidTr="003077B8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  <w:r w:rsidRPr="005D5479">
              <w:t>Дети с нарушениями опорно-двигательного аппарата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  <w:r w:rsidRPr="005D5479">
              <w:t>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  <w:highlight w:val="yellow"/>
              </w:rPr>
            </w:pPr>
            <w:r w:rsidRPr="0063468F">
              <w:rPr>
                <w:bCs/>
                <w:sz w:val="18"/>
                <w:szCs w:val="18"/>
              </w:rPr>
              <w:t>62935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  <w:highlight w:val="yellow"/>
              </w:rPr>
            </w:pPr>
            <w:r w:rsidRPr="0063468F">
              <w:rPr>
                <w:bCs/>
                <w:sz w:val="18"/>
                <w:szCs w:val="18"/>
              </w:rPr>
              <w:t>81315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  <w:highlight w:val="yellow"/>
              </w:rPr>
            </w:pPr>
            <w:r w:rsidRPr="0063468F">
              <w:rPr>
                <w:bCs/>
                <w:sz w:val="18"/>
                <w:szCs w:val="18"/>
              </w:rPr>
              <w:t>103221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  <w:highlight w:val="yellow"/>
              </w:rPr>
            </w:pPr>
            <w:r w:rsidRPr="0063468F">
              <w:rPr>
                <w:bCs/>
                <w:sz w:val="18"/>
                <w:szCs w:val="18"/>
              </w:rPr>
              <w:t>121598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  <w:highlight w:val="yellow"/>
              </w:rPr>
            </w:pPr>
            <w:r w:rsidRPr="0063468F">
              <w:rPr>
                <w:bCs/>
                <w:sz w:val="18"/>
                <w:szCs w:val="18"/>
              </w:rPr>
              <w:t>161418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  <w:highlight w:val="yellow"/>
              </w:rPr>
            </w:pPr>
            <w:r w:rsidRPr="0063468F">
              <w:rPr>
                <w:bCs/>
                <w:sz w:val="18"/>
                <w:szCs w:val="18"/>
              </w:rPr>
              <w:t>186113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  <w:highlight w:val="yellow"/>
              </w:rPr>
            </w:pPr>
            <w:r w:rsidRPr="0063468F">
              <w:rPr>
                <w:bCs/>
                <w:sz w:val="18"/>
                <w:szCs w:val="18"/>
              </w:rPr>
              <w:t>203754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  <w:highlight w:val="yellow"/>
              </w:rPr>
            </w:pPr>
            <w:r w:rsidRPr="0063468F">
              <w:rPr>
                <w:bCs/>
                <w:sz w:val="18"/>
                <w:szCs w:val="18"/>
              </w:rPr>
              <w:t>221394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  <w:highlight w:val="yellow"/>
              </w:rPr>
            </w:pPr>
            <w:r w:rsidRPr="0063468F">
              <w:rPr>
                <w:bCs/>
                <w:sz w:val="18"/>
                <w:szCs w:val="18"/>
              </w:rPr>
              <w:t>362516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  <w:highlight w:val="yellow"/>
              </w:rPr>
            </w:pPr>
            <w:r w:rsidRPr="0063468F">
              <w:rPr>
                <w:bCs/>
                <w:sz w:val="18"/>
                <w:szCs w:val="18"/>
              </w:rPr>
              <w:t>207283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  <w:highlight w:val="yellow"/>
              </w:rPr>
            </w:pPr>
            <w:r w:rsidRPr="0063468F">
              <w:rPr>
                <w:bCs/>
                <w:sz w:val="18"/>
                <w:szCs w:val="18"/>
              </w:rPr>
              <w:t>228450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  <w:highlight w:val="yellow"/>
              </w:rPr>
            </w:pPr>
            <w:r w:rsidRPr="0063468F">
              <w:rPr>
                <w:bCs/>
                <w:sz w:val="18"/>
                <w:szCs w:val="18"/>
              </w:rPr>
              <w:t>249619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  <w:highlight w:val="yellow"/>
              </w:rPr>
            </w:pPr>
            <w:r w:rsidRPr="0063468F">
              <w:rPr>
                <w:bCs/>
                <w:sz w:val="18"/>
                <w:szCs w:val="18"/>
              </w:rPr>
              <w:t>277842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  <w:highlight w:val="yellow"/>
              </w:rPr>
            </w:pPr>
            <w:r w:rsidRPr="0063468F">
              <w:rPr>
                <w:bCs/>
                <w:sz w:val="18"/>
                <w:szCs w:val="18"/>
              </w:rPr>
              <w:t>418965</w:t>
            </w:r>
          </w:p>
        </w:tc>
      </w:tr>
      <w:tr w:rsidR="0063468F" w:rsidRPr="005D5479" w:rsidTr="003077B8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  <w:r w:rsidRPr="005D5479">
              <w:t>сельское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67059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86682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110094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129719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172393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198889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217811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236735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388135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221597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244308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267016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297296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448692</w:t>
            </w:r>
          </w:p>
        </w:tc>
      </w:tr>
      <w:tr w:rsidR="0063468F" w:rsidRPr="005D5479" w:rsidTr="003077B8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  <w:r w:rsidRPr="005D5479">
              <w:t>свыше</w:t>
            </w:r>
          </w:p>
          <w:p w:rsidR="0063468F" w:rsidRPr="005D5479" w:rsidRDefault="0063468F" w:rsidP="0063468F">
            <w:pPr>
              <w:jc w:val="center"/>
            </w:pPr>
            <w:r w:rsidRPr="005D5479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  <w:highlight w:val="yellow"/>
              </w:rPr>
            </w:pPr>
            <w:r w:rsidRPr="0063468F">
              <w:rPr>
                <w:bCs/>
                <w:sz w:val="18"/>
                <w:szCs w:val="18"/>
              </w:rPr>
              <w:t>54366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  <w:highlight w:val="yellow"/>
              </w:rPr>
            </w:pPr>
            <w:r w:rsidRPr="0063468F">
              <w:rPr>
                <w:bCs/>
                <w:sz w:val="18"/>
                <w:szCs w:val="18"/>
              </w:rPr>
              <w:t>67269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  <w:highlight w:val="yellow"/>
              </w:rPr>
            </w:pPr>
            <w:r w:rsidRPr="0063468F">
              <w:rPr>
                <w:bCs/>
                <w:sz w:val="18"/>
                <w:szCs w:val="18"/>
              </w:rPr>
              <w:t>83697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  <w:highlight w:val="yellow"/>
              </w:rPr>
            </w:pPr>
            <w:r w:rsidRPr="0063468F">
              <w:rPr>
                <w:bCs/>
                <w:sz w:val="18"/>
                <w:szCs w:val="18"/>
              </w:rPr>
              <w:t>96598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  <w:highlight w:val="yellow"/>
              </w:rPr>
            </w:pPr>
            <w:r w:rsidRPr="0063468F">
              <w:rPr>
                <w:bCs/>
                <w:sz w:val="18"/>
                <w:szCs w:val="18"/>
              </w:rPr>
              <w:t>129094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  <w:highlight w:val="yellow"/>
              </w:rPr>
            </w:pPr>
            <w:r w:rsidRPr="0063468F">
              <w:rPr>
                <w:bCs/>
                <w:sz w:val="18"/>
                <w:szCs w:val="18"/>
              </w:rPr>
              <w:t>146733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63468F">
              <w:rPr>
                <w:bCs/>
                <w:sz w:val="18"/>
                <w:szCs w:val="18"/>
              </w:rPr>
              <w:t>157317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  <w:highlight w:val="yellow"/>
              </w:rPr>
            </w:pPr>
            <w:r w:rsidRPr="0063468F">
              <w:rPr>
                <w:bCs/>
                <w:sz w:val="18"/>
                <w:szCs w:val="18"/>
              </w:rPr>
              <w:t>171431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  <w:highlight w:val="yellow"/>
              </w:rPr>
            </w:pPr>
            <w:r w:rsidRPr="0063468F">
              <w:rPr>
                <w:bCs/>
                <w:sz w:val="18"/>
                <w:szCs w:val="18"/>
              </w:rPr>
              <w:t>189070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  <w:highlight w:val="yellow"/>
              </w:rPr>
            </w:pPr>
            <w:r w:rsidRPr="0063468F">
              <w:rPr>
                <w:bCs/>
                <w:sz w:val="18"/>
                <w:szCs w:val="18"/>
              </w:rPr>
              <w:t>160845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  <w:highlight w:val="yellow"/>
              </w:rPr>
            </w:pPr>
            <w:r w:rsidRPr="0063468F">
              <w:rPr>
                <w:bCs/>
                <w:sz w:val="18"/>
                <w:szCs w:val="18"/>
              </w:rPr>
              <w:t>178486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  <w:highlight w:val="yellow"/>
              </w:rPr>
            </w:pPr>
            <w:r w:rsidRPr="0063468F">
              <w:rPr>
                <w:bCs/>
                <w:sz w:val="18"/>
                <w:szCs w:val="18"/>
              </w:rPr>
              <w:t>192598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  <w:highlight w:val="yellow"/>
              </w:rPr>
            </w:pPr>
            <w:r w:rsidRPr="0063468F">
              <w:rPr>
                <w:bCs/>
                <w:sz w:val="18"/>
                <w:szCs w:val="18"/>
              </w:rPr>
              <w:t>213765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  <w:highlight w:val="yellow"/>
              </w:rPr>
            </w:pPr>
            <w:r w:rsidRPr="0063468F">
              <w:rPr>
                <w:bCs/>
                <w:sz w:val="18"/>
                <w:szCs w:val="18"/>
              </w:rPr>
              <w:t>213765</w:t>
            </w:r>
          </w:p>
        </w:tc>
      </w:tr>
      <w:tr w:rsidR="0063468F" w:rsidRPr="005D5479" w:rsidTr="003077B8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  <w:r w:rsidRPr="005D5479">
              <w:t>сельское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57870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71643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89200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102969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137798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156724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168078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183218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202143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171863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190787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205927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228636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228636</w:t>
            </w:r>
          </w:p>
        </w:tc>
      </w:tr>
      <w:tr w:rsidR="0063468F" w:rsidRPr="005D5479" w:rsidTr="003077B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  <w:r w:rsidRPr="005D5479">
              <w:t>Дети с расстройствами аутистического спектра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  <w:r w:rsidRPr="005D5479">
              <w:t>свыше</w:t>
            </w:r>
          </w:p>
          <w:p w:rsidR="0063468F" w:rsidRPr="005D5479" w:rsidRDefault="0063468F" w:rsidP="0063468F">
            <w:pPr>
              <w:jc w:val="center"/>
            </w:pPr>
            <w:r w:rsidRPr="005D5479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79000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102465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125927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149391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198589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226810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247981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269147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438494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251507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276206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304427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336181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63468F" w:rsidRDefault="0063468F" w:rsidP="0063468F">
            <w:pPr>
              <w:jc w:val="center"/>
              <w:rPr>
                <w:sz w:val="18"/>
                <w:szCs w:val="18"/>
              </w:rPr>
            </w:pPr>
            <w:r w:rsidRPr="0063468F">
              <w:rPr>
                <w:bCs/>
                <w:sz w:val="18"/>
                <w:szCs w:val="18"/>
              </w:rPr>
              <w:t>336181</w:t>
            </w:r>
          </w:p>
        </w:tc>
      </w:tr>
      <w:tr w:rsidR="0063468F" w:rsidRPr="005D5479" w:rsidTr="00FA680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  <w:r w:rsidRPr="005D5479">
              <w:t>сельское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84173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109237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134299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159361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212088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242365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265077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287786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318064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268861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295356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325635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359698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359698</w:t>
            </w:r>
          </w:p>
        </w:tc>
      </w:tr>
      <w:tr w:rsidR="00FA6808" w:rsidRPr="005D5479" w:rsidTr="00FA680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FA6808">
            <w:pPr>
              <w:ind w:left="-57" w:right="-57"/>
              <w:jc w:val="center"/>
            </w:pPr>
            <w:r w:rsidRPr="005D5479">
              <w:t xml:space="preserve">Дети со сложными дефектами (имеющие сочетание двух или более недостатков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63468F">
            <w:pPr>
              <w:jc w:val="center"/>
            </w:pPr>
            <w:r w:rsidRPr="005D5479">
              <w:t>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63468F">
            <w:pPr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74661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98127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107478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145054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194251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222475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243641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264810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434156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247170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271866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300090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331844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501190</w:t>
            </w:r>
          </w:p>
        </w:tc>
      </w:tr>
      <w:tr w:rsidR="00FA6808" w:rsidRPr="005D5479" w:rsidTr="00FA6808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63468F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63468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63468F">
            <w:pPr>
              <w:jc w:val="center"/>
            </w:pPr>
            <w:r w:rsidRPr="005D5479">
              <w:t>сельское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79584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104647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129710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154772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207499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237776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260488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283197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464872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264272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290765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321046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355111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536786</w:t>
            </w:r>
          </w:p>
        </w:tc>
      </w:tr>
      <w:tr w:rsidR="00FA6808" w:rsidRPr="005D5479" w:rsidTr="00FA680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808" w:rsidRPr="005D5479" w:rsidRDefault="00FA6808" w:rsidP="0063468F">
            <w:pPr>
              <w:jc w:val="center"/>
            </w:pPr>
            <w:r w:rsidRPr="005D5479">
              <w:lastRenderedPageBreak/>
              <w:t>в</w:t>
            </w:r>
            <w:r>
              <w:t> </w:t>
            </w:r>
            <w:r w:rsidRPr="005D5479">
              <w:t>физическом и (или) психическом развитии)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63468F">
            <w:pPr>
              <w:jc w:val="center"/>
            </w:pPr>
            <w:r w:rsidRPr="005D5479">
              <w:t>свыше</w:t>
            </w:r>
          </w:p>
          <w:p w:rsidR="00FA6808" w:rsidRPr="005D5479" w:rsidRDefault="00FA6808" w:rsidP="0063468F">
            <w:pPr>
              <w:jc w:val="center"/>
            </w:pPr>
            <w:r w:rsidRPr="005D5479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63468F">
            <w:pPr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79000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102465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125927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149391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198589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226810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247981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269147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438494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251507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276206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304427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336181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336181</w:t>
            </w:r>
          </w:p>
        </w:tc>
      </w:tr>
      <w:tr w:rsidR="00FA6808" w:rsidRPr="005D5479" w:rsidTr="004F1EF8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63468F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63468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63468F">
            <w:pPr>
              <w:jc w:val="center"/>
            </w:pPr>
            <w:r w:rsidRPr="005D5479">
              <w:t>сельское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84173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109237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134299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159361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212088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242365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265077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287786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318064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268861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295356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325635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359698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311929" w:rsidRDefault="00FA6808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359698</w:t>
            </w:r>
          </w:p>
        </w:tc>
      </w:tr>
      <w:tr w:rsidR="0063468F" w:rsidRPr="005D5479" w:rsidTr="003077B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  <w:r w:rsidRPr="005D5479">
              <w:t>Дети с фонетико-фонематическими нарушениями речи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  <w:r w:rsidRPr="005D5479">
              <w:t>свыше</w:t>
            </w:r>
          </w:p>
          <w:p w:rsidR="0063468F" w:rsidRPr="005D5479" w:rsidRDefault="0063468F" w:rsidP="0063468F">
            <w:pPr>
              <w:jc w:val="center"/>
            </w:pPr>
            <w:r w:rsidRPr="005D5479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37932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48885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56308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67258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88903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99487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110072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117128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127711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110072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120656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131240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145353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145353</w:t>
            </w:r>
          </w:p>
        </w:tc>
      </w:tr>
      <w:tr w:rsidR="0063468F" w:rsidRPr="005D5479" w:rsidTr="003077B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5D5479" w:rsidRDefault="0063468F" w:rsidP="0063468F">
            <w:pPr>
              <w:jc w:val="center"/>
            </w:pPr>
            <w:r w:rsidRPr="005D5479">
              <w:t>сельское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40311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52012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59930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71632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94832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106186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117542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125111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136465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117542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128896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140250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155390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8F" w:rsidRPr="00311929" w:rsidRDefault="0063468F" w:rsidP="0063468F">
            <w:pPr>
              <w:jc w:val="center"/>
              <w:rPr>
                <w:sz w:val="18"/>
                <w:szCs w:val="18"/>
              </w:rPr>
            </w:pPr>
            <w:r w:rsidRPr="00311929">
              <w:rPr>
                <w:bCs/>
                <w:sz w:val="18"/>
                <w:szCs w:val="18"/>
              </w:rPr>
              <w:t>155390</w:t>
            </w:r>
          </w:p>
        </w:tc>
      </w:tr>
    </w:tbl>
    <w:p w:rsidR="00501A1D" w:rsidRDefault="00501A1D" w:rsidP="00501A1D">
      <w:pPr>
        <w:ind w:left="709"/>
        <w:jc w:val="both"/>
        <w:rPr>
          <w:sz w:val="28"/>
          <w:szCs w:val="28"/>
        </w:rPr>
      </w:pPr>
    </w:p>
    <w:p w:rsidR="00F05893" w:rsidRDefault="00245AD4" w:rsidP="00152D8A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01A1D">
        <w:rPr>
          <w:sz w:val="28"/>
          <w:szCs w:val="28"/>
        </w:rPr>
        <w:t xml:space="preserve">Нормативы финансовых затрат на реализацию </w:t>
      </w:r>
      <w:r w:rsidR="009E7839" w:rsidRPr="00501A1D">
        <w:rPr>
          <w:sz w:val="28"/>
          <w:szCs w:val="28"/>
        </w:rPr>
        <w:t xml:space="preserve">образовательных программ дошкольного образования </w:t>
      </w:r>
      <w:r w:rsidRPr="00501A1D">
        <w:rPr>
          <w:sz w:val="28"/>
          <w:szCs w:val="28"/>
        </w:rPr>
        <w:t xml:space="preserve">в группах </w:t>
      </w:r>
      <w:r w:rsidR="00152D8A">
        <w:rPr>
          <w:sz w:val="28"/>
          <w:szCs w:val="28"/>
        </w:rPr>
        <w:t>комбинированной направленности</w:t>
      </w:r>
    </w:p>
    <w:p w:rsidR="00152D8A" w:rsidRPr="00501A1D" w:rsidRDefault="00152D8A" w:rsidP="00152D8A">
      <w:pPr>
        <w:ind w:left="709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2369"/>
        <w:gridCol w:w="1589"/>
        <w:gridCol w:w="1261"/>
        <w:gridCol w:w="666"/>
        <w:gridCol w:w="666"/>
        <w:gridCol w:w="666"/>
        <w:gridCol w:w="666"/>
        <w:gridCol w:w="66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4701AA" w:rsidRPr="005D5479" w:rsidTr="00461556">
        <w:trPr>
          <w:trHeight w:val="2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3B" w:rsidRPr="005D5479" w:rsidRDefault="0034013B" w:rsidP="00152D8A">
            <w:pPr>
              <w:jc w:val="center"/>
            </w:pPr>
            <w:r w:rsidRPr="005D5479">
              <w:t>Категория воспитанников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3B" w:rsidRPr="005D5479" w:rsidRDefault="0034013B" w:rsidP="00152D8A">
            <w:pPr>
              <w:jc w:val="center"/>
            </w:pPr>
            <w:r w:rsidRPr="005D5479">
              <w:t>Возрастной состав воспитанников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3B" w:rsidRPr="005D5479" w:rsidRDefault="0034013B" w:rsidP="005D5479">
            <w:pPr>
              <w:jc w:val="center"/>
            </w:pPr>
            <w:r w:rsidRPr="005D5479">
              <w:t>Поселение/ городской округ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013B" w:rsidRPr="005D5479" w:rsidRDefault="0034013B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Норматив финансовых затрат на реализацию образовательных программ дошкольного образования</w:t>
            </w:r>
          </w:p>
          <w:p w:rsidR="0034013B" w:rsidRPr="005D5479" w:rsidRDefault="0034013B" w:rsidP="005D5479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в группах ком</w:t>
            </w:r>
            <w:r w:rsidR="004701AA" w:rsidRPr="005D5479">
              <w:rPr>
                <w:color w:val="000000"/>
              </w:rPr>
              <w:t>бинированной</w:t>
            </w:r>
            <w:r w:rsidRPr="005D5479">
              <w:rPr>
                <w:color w:val="000000"/>
              </w:rPr>
              <w:t xml:space="preserve"> направленности, рублей в год/воспитанник</w:t>
            </w:r>
          </w:p>
        </w:tc>
      </w:tr>
      <w:tr w:rsidR="004701AA" w:rsidRPr="005D5479" w:rsidTr="00461556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3B" w:rsidRPr="005D5479" w:rsidRDefault="0034013B" w:rsidP="005D547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3B" w:rsidRPr="005D5479" w:rsidRDefault="0034013B" w:rsidP="005D547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3B" w:rsidRPr="005D5479" w:rsidRDefault="0034013B" w:rsidP="005D5479">
            <w:pPr>
              <w:jc w:val="center"/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с пятидневной рабочей неделей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с шестидневной рабочей неделей</w:t>
            </w:r>
          </w:p>
        </w:tc>
      </w:tr>
      <w:tr w:rsidR="004701AA" w:rsidRPr="005D5479" w:rsidTr="00461556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3B" w:rsidRPr="005D5479" w:rsidRDefault="0034013B" w:rsidP="005D547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3B" w:rsidRPr="005D5479" w:rsidRDefault="0034013B" w:rsidP="005D547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3B" w:rsidRPr="005D5479" w:rsidRDefault="0034013B" w:rsidP="005D5479">
            <w:pPr>
              <w:jc w:val="center"/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количество часов работы в день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количество часов работы в день</w:t>
            </w:r>
          </w:p>
        </w:tc>
      </w:tr>
      <w:tr w:rsidR="004701AA" w:rsidRPr="005D5479" w:rsidTr="00461556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3B" w:rsidRPr="005D5479" w:rsidRDefault="0034013B" w:rsidP="005D547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3B" w:rsidRPr="005D5479" w:rsidRDefault="0034013B" w:rsidP="005D547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3B" w:rsidRPr="005D5479" w:rsidRDefault="0034013B" w:rsidP="005D5479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013B" w:rsidRPr="005D5479" w:rsidRDefault="0034013B" w:rsidP="005D5479">
            <w:pPr>
              <w:jc w:val="center"/>
            </w:pPr>
            <w:r w:rsidRPr="005D5479">
              <w:t>24</w:t>
            </w:r>
          </w:p>
        </w:tc>
      </w:tr>
      <w:tr w:rsidR="00F22BE7" w:rsidRPr="005D5479" w:rsidTr="00461556">
        <w:tblPrEx>
          <w:tblLook w:val="04A0"/>
        </w:tblPrEx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2BE7" w:rsidRPr="005D5479" w:rsidRDefault="00F22BE7" w:rsidP="00F22BE7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Дети с ограниченными возможностями здоровья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22BE7" w:rsidRPr="005D5479" w:rsidRDefault="00F22BE7" w:rsidP="00F22BE7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до трех лет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E7" w:rsidRPr="005D5479" w:rsidRDefault="00F22BE7" w:rsidP="00F22BE7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51609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61813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66915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72019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86458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101764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111968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122175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203809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111968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127277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137480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152788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239524</w:t>
            </w:r>
          </w:p>
        </w:tc>
      </w:tr>
      <w:tr w:rsidR="00F22BE7" w:rsidRPr="005D5479" w:rsidTr="00461556">
        <w:tblPrEx>
          <w:tblLook w:val="04A0"/>
        </w:tblPrEx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2BE7" w:rsidRPr="005D5479" w:rsidRDefault="00F22BE7" w:rsidP="00F22BE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2BE7" w:rsidRPr="005D5479" w:rsidRDefault="00F22BE7" w:rsidP="00F22BE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E7" w:rsidRPr="005D5479" w:rsidRDefault="00F22BE7" w:rsidP="00F22BE7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53944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64755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70157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75562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90860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107073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117883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128692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215170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117884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134097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144906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161121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253002</w:t>
            </w:r>
          </w:p>
        </w:tc>
      </w:tr>
      <w:tr w:rsidR="00F22BE7" w:rsidRPr="005D5479" w:rsidTr="00461556">
        <w:tblPrEx>
          <w:tblLook w:val="04A0"/>
        </w:tblPrEx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2BE7" w:rsidRPr="005D5479" w:rsidRDefault="00F22BE7" w:rsidP="00F22BE7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Глухие, слепые,</w:t>
            </w:r>
            <w:r>
              <w:rPr>
                <w:color w:val="000000"/>
              </w:rPr>
              <w:br/>
            </w:r>
            <w:r w:rsidRPr="005D5479">
              <w:rPr>
                <w:color w:val="000000"/>
              </w:rPr>
              <w:t>с нарушениями опорно-двигательного аппарата, с умственной отсталостью умеренной, тяжелой степени, с расстройствами аутистического спектра или со сложным дефектом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22BE7" w:rsidRDefault="00F22BE7" w:rsidP="00F22BE7">
            <w:pPr>
              <w:jc w:val="center"/>
            </w:pPr>
            <w:r>
              <w:t>с</w:t>
            </w:r>
            <w:r w:rsidRPr="005D5479">
              <w:t>выше</w:t>
            </w:r>
          </w:p>
          <w:p w:rsidR="00F22BE7" w:rsidRPr="005D5479" w:rsidRDefault="00F22BE7" w:rsidP="00F22BE7">
            <w:pPr>
              <w:jc w:val="center"/>
            </w:pPr>
            <w:r w:rsidRPr="005D5479">
              <w:t>трех лет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E7" w:rsidRPr="005D5479" w:rsidRDefault="00F22BE7" w:rsidP="00F22BE7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56803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67009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72111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77213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91652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106959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117162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127369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137573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117162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132470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142674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157982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244719</w:t>
            </w:r>
          </w:p>
        </w:tc>
      </w:tr>
      <w:tr w:rsidR="00F22BE7" w:rsidRPr="005D5479" w:rsidTr="00461556">
        <w:tblPrEx>
          <w:tblLook w:val="04A0"/>
        </w:tblPrEx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2BE7" w:rsidRPr="005D5479" w:rsidRDefault="00F22BE7" w:rsidP="00F22BE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2BE7" w:rsidRPr="005D5479" w:rsidRDefault="00F22BE7" w:rsidP="00F22BE7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E7" w:rsidRPr="005D5479" w:rsidRDefault="00F22BE7" w:rsidP="00F22BE7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59446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70255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75661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81066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96361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112576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123385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134196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145004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123385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139602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150409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166625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258507</w:t>
            </w:r>
          </w:p>
        </w:tc>
      </w:tr>
      <w:tr w:rsidR="00F22BE7" w:rsidRPr="005D5479" w:rsidTr="00461556">
        <w:tblPrEx>
          <w:tblLook w:val="04A0"/>
        </w:tblPrEx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2BE7" w:rsidRPr="005D5479" w:rsidRDefault="00F22BE7" w:rsidP="00F22BE7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 xml:space="preserve">Слабовидящие и (или) с амблиопией и (или) косоглазием, слабослышащие, </w:t>
            </w:r>
            <w:r w:rsidRPr="005D5479">
              <w:rPr>
                <w:color w:val="000000"/>
              </w:rPr>
              <w:lastRenderedPageBreak/>
              <w:t>имеющие тяжелые нарушения речи, или с умственной отсталостью легкой степени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22BE7" w:rsidRDefault="00F22BE7" w:rsidP="00F22BE7">
            <w:pPr>
              <w:jc w:val="center"/>
            </w:pPr>
            <w:r>
              <w:lastRenderedPageBreak/>
              <w:t>с</w:t>
            </w:r>
            <w:r w:rsidRPr="005D5479">
              <w:t>выше</w:t>
            </w:r>
          </w:p>
          <w:p w:rsidR="00F22BE7" w:rsidRPr="005D5479" w:rsidRDefault="00F22BE7" w:rsidP="00F22BE7">
            <w:pPr>
              <w:jc w:val="center"/>
            </w:pPr>
            <w:r w:rsidRPr="005D5479">
              <w:t>трех лет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E7" w:rsidRPr="005D5479" w:rsidRDefault="00F22BE7" w:rsidP="00F22BE7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43195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48297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53401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58502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61359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71563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81769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86870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97074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81769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91973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97074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112382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168507</w:t>
            </w:r>
          </w:p>
        </w:tc>
      </w:tr>
      <w:tr w:rsidR="00F22BE7" w:rsidRPr="005D5479" w:rsidTr="00461556">
        <w:tblPrEx>
          <w:tblLook w:val="04A0"/>
        </w:tblPrEx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E7" w:rsidRPr="005D5479" w:rsidRDefault="00F22BE7" w:rsidP="00F22BE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2BE7" w:rsidRPr="005D5479" w:rsidRDefault="00F22BE7" w:rsidP="00F22BE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E7" w:rsidRPr="005D5479" w:rsidRDefault="00F22BE7" w:rsidP="00F22BE7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45536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50942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56344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61749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64778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75585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86396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91802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102610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86396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97205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102610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118825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178278</w:t>
            </w:r>
          </w:p>
        </w:tc>
      </w:tr>
      <w:tr w:rsidR="00F22BE7" w:rsidRPr="005D5479" w:rsidTr="00461556">
        <w:tblPrEx>
          <w:tblLook w:val="04A0"/>
        </w:tblPrEx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E7" w:rsidRPr="005D5479" w:rsidRDefault="00F22BE7" w:rsidP="00F22BE7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lastRenderedPageBreak/>
              <w:t>С  задержкой психического развития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22BE7" w:rsidRDefault="00F22BE7" w:rsidP="00F22BE7">
            <w:pPr>
              <w:jc w:val="center"/>
            </w:pPr>
            <w:r>
              <w:t>с</w:t>
            </w:r>
            <w:r w:rsidRPr="005D5479">
              <w:t>выше</w:t>
            </w:r>
          </w:p>
          <w:p w:rsidR="00F22BE7" w:rsidRPr="005D5479" w:rsidRDefault="00F22BE7" w:rsidP="00F22BE7">
            <w:pPr>
              <w:jc w:val="center"/>
            </w:pPr>
            <w:r w:rsidRPr="005D5479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E7" w:rsidRPr="005D5479" w:rsidRDefault="00F22BE7" w:rsidP="00F22BE7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36091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41194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46296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51399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59001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64103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74307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79409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84512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74306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79411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89615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99817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150842</w:t>
            </w:r>
          </w:p>
        </w:tc>
      </w:tr>
      <w:tr w:rsidR="00F22BE7" w:rsidRPr="005D5479" w:rsidTr="00461556">
        <w:tblPrEx>
          <w:tblLook w:val="04A0"/>
        </w:tblPrEx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E7" w:rsidRPr="005D5479" w:rsidRDefault="00F22BE7" w:rsidP="00F22BE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E7" w:rsidRPr="005D5479" w:rsidRDefault="00F22BE7" w:rsidP="00F22BE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E7" w:rsidRPr="005D5479" w:rsidRDefault="00F22BE7" w:rsidP="00F22BE7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38129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43535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48939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54343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62396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67802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78610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84016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89421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78610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84016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94827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105634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BE7" w:rsidRPr="00461556" w:rsidRDefault="00F22BE7" w:rsidP="00F22BE7">
            <w:pPr>
              <w:jc w:val="center"/>
              <w:rPr>
                <w:color w:val="000000"/>
                <w:sz w:val="18"/>
                <w:szCs w:val="18"/>
              </w:rPr>
            </w:pPr>
            <w:r w:rsidRPr="00461556">
              <w:rPr>
                <w:sz w:val="18"/>
                <w:szCs w:val="18"/>
              </w:rPr>
              <w:t>159684</w:t>
            </w:r>
          </w:p>
        </w:tc>
      </w:tr>
    </w:tbl>
    <w:p w:rsidR="0029205B" w:rsidRPr="00152D8A" w:rsidRDefault="0029205B" w:rsidP="005D5479">
      <w:pPr>
        <w:jc w:val="both"/>
        <w:rPr>
          <w:sz w:val="28"/>
          <w:szCs w:val="28"/>
        </w:rPr>
      </w:pPr>
    </w:p>
    <w:p w:rsidR="00B20DF4" w:rsidRDefault="00B20DF4" w:rsidP="00152D8A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2D8A">
        <w:rPr>
          <w:sz w:val="28"/>
          <w:szCs w:val="28"/>
        </w:rPr>
        <w:t>Нормативы финансовых затрат на реализацию образовательных программ дошкольного образования в группах</w:t>
      </w:r>
      <w:r w:rsidR="00152D8A">
        <w:rPr>
          <w:sz w:val="28"/>
          <w:szCs w:val="28"/>
        </w:rPr>
        <w:t xml:space="preserve"> оздоровительной направленности</w:t>
      </w:r>
    </w:p>
    <w:p w:rsidR="00CF7648" w:rsidRPr="00984FBD" w:rsidRDefault="00CF7648" w:rsidP="00CF7648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tbl>
      <w:tblPr>
        <w:tblW w:w="5000" w:type="pct"/>
        <w:tblLayout w:type="fixed"/>
        <w:tblLook w:val="00A0"/>
      </w:tblPr>
      <w:tblGrid>
        <w:gridCol w:w="1670"/>
        <w:gridCol w:w="1464"/>
        <w:gridCol w:w="1143"/>
        <w:gridCol w:w="719"/>
        <w:gridCol w:w="717"/>
        <w:gridCol w:w="718"/>
        <w:gridCol w:w="718"/>
        <w:gridCol w:w="765"/>
        <w:gridCol w:w="861"/>
        <w:gridCol w:w="838"/>
        <w:gridCol w:w="861"/>
        <w:gridCol w:w="862"/>
        <w:gridCol w:w="771"/>
        <w:gridCol w:w="831"/>
        <w:gridCol w:w="831"/>
        <w:gridCol w:w="831"/>
        <w:gridCol w:w="753"/>
      </w:tblGrid>
      <w:tr w:rsidR="00B20DF4" w:rsidRPr="005D5479" w:rsidTr="00FA6808">
        <w:trPr>
          <w:trHeight w:val="20"/>
          <w:tblHeader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Категория воспитанников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F4" w:rsidRPr="005D5479" w:rsidRDefault="00B20DF4" w:rsidP="00461556">
            <w:pPr>
              <w:ind w:left="-57" w:right="-57"/>
              <w:jc w:val="center"/>
            </w:pPr>
            <w:r w:rsidRPr="005D5479">
              <w:t>Возрастной состав воспитанников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F4" w:rsidRPr="005D5479" w:rsidRDefault="00B20DF4" w:rsidP="00461556">
            <w:pPr>
              <w:ind w:left="-57" w:right="-57"/>
              <w:jc w:val="center"/>
            </w:pPr>
            <w:r w:rsidRPr="005D5479">
              <w:t>Поселение/ городской округ</w:t>
            </w:r>
          </w:p>
        </w:tc>
        <w:tc>
          <w:tcPr>
            <w:tcW w:w="109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0DF4" w:rsidRPr="005D5479" w:rsidRDefault="00B20DF4" w:rsidP="00E716BD">
            <w:pPr>
              <w:jc w:val="center"/>
            </w:pPr>
            <w:r w:rsidRPr="005D5479">
              <w:t>Норматив финансовых затрат на реализацию образовательных программ дошкольного образования в группах оздоровительной направленности, рублей в год/воспитанник</w:t>
            </w:r>
          </w:p>
        </w:tc>
      </w:tr>
      <w:tr w:rsidR="00B84126" w:rsidRPr="005D5479" w:rsidTr="00FA6808">
        <w:trPr>
          <w:trHeight w:val="20"/>
          <w:tblHeader/>
        </w:trPr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F4" w:rsidRPr="005D5479" w:rsidRDefault="00B20DF4" w:rsidP="00152D8A">
            <w:pPr>
              <w:jc w:val="center"/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F4" w:rsidRPr="005D5479" w:rsidRDefault="00B20DF4" w:rsidP="00152D8A">
            <w:pPr>
              <w:jc w:val="center"/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F4" w:rsidRPr="005D5479" w:rsidRDefault="00B20DF4" w:rsidP="00461556">
            <w:pPr>
              <w:ind w:left="-57" w:right="-57"/>
              <w:jc w:val="center"/>
            </w:pPr>
          </w:p>
        </w:tc>
        <w:tc>
          <w:tcPr>
            <w:tcW w:w="69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с пятидневной рабочей неделей</w:t>
            </w:r>
          </w:p>
        </w:tc>
        <w:tc>
          <w:tcPr>
            <w:tcW w:w="39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с шестидневной рабочей неделей</w:t>
            </w:r>
          </w:p>
        </w:tc>
      </w:tr>
      <w:tr w:rsidR="00B84126" w:rsidRPr="005D5479" w:rsidTr="00FA6808">
        <w:trPr>
          <w:trHeight w:val="20"/>
          <w:tblHeader/>
        </w:trPr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F4" w:rsidRPr="005D5479" w:rsidRDefault="00B20DF4" w:rsidP="00152D8A">
            <w:pPr>
              <w:jc w:val="center"/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F4" w:rsidRPr="005D5479" w:rsidRDefault="00B20DF4" w:rsidP="00152D8A">
            <w:pPr>
              <w:jc w:val="center"/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F4" w:rsidRPr="005D5479" w:rsidRDefault="00B20DF4" w:rsidP="00461556">
            <w:pPr>
              <w:ind w:left="-57" w:right="-57"/>
              <w:jc w:val="center"/>
            </w:pPr>
          </w:p>
        </w:tc>
        <w:tc>
          <w:tcPr>
            <w:tcW w:w="69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3C111E">
            <w:pPr>
              <w:jc w:val="center"/>
            </w:pPr>
            <w:r w:rsidRPr="005D5479">
              <w:t>количество часов работы в день</w:t>
            </w:r>
          </w:p>
        </w:tc>
        <w:tc>
          <w:tcPr>
            <w:tcW w:w="39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количество часов работы в день</w:t>
            </w:r>
          </w:p>
        </w:tc>
      </w:tr>
      <w:tr w:rsidR="005343F8" w:rsidRPr="005D5479" w:rsidTr="00FA6808">
        <w:trPr>
          <w:trHeight w:val="20"/>
          <w:tblHeader/>
        </w:trPr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F4" w:rsidRPr="005D5479" w:rsidRDefault="00B20DF4" w:rsidP="00152D8A">
            <w:pPr>
              <w:jc w:val="center"/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F4" w:rsidRPr="005D5479" w:rsidRDefault="00B20DF4" w:rsidP="00152D8A">
            <w:pPr>
              <w:jc w:val="center"/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F4" w:rsidRPr="005D5479" w:rsidRDefault="00B20DF4" w:rsidP="00461556">
            <w:pPr>
              <w:ind w:left="-57" w:right="-57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10,5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10,5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DF4" w:rsidRPr="005D5479" w:rsidRDefault="00B20DF4" w:rsidP="00152D8A">
            <w:pPr>
              <w:jc w:val="center"/>
            </w:pPr>
            <w:r w:rsidRPr="005D5479">
              <w:t>24</w:t>
            </w:r>
          </w:p>
        </w:tc>
      </w:tr>
      <w:tr w:rsidR="00256D3F" w:rsidRPr="005D5479" w:rsidTr="00FA6808">
        <w:trPr>
          <w:trHeight w:val="20"/>
        </w:trPr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3F" w:rsidRPr="005D5479" w:rsidRDefault="00256D3F" w:rsidP="00256D3F">
            <w:pPr>
              <w:jc w:val="center"/>
            </w:pPr>
            <w:r w:rsidRPr="005D5479">
              <w:t>Дети с туберкулезной интоксикацией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3F" w:rsidRPr="005D5479" w:rsidRDefault="00256D3F" w:rsidP="00256D3F">
            <w:pPr>
              <w:jc w:val="center"/>
            </w:pPr>
            <w:r w:rsidRPr="005D5479">
              <w:t>до трех лет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6D3F" w:rsidRPr="005D5479" w:rsidRDefault="00256D3F" w:rsidP="00461556">
            <w:pPr>
              <w:ind w:left="-57" w:right="-57"/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39466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51200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62932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74661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99239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113351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123936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134519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219193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127464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138048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152160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169800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254473</w:t>
            </w:r>
          </w:p>
        </w:tc>
      </w:tr>
      <w:tr w:rsidR="00256D3F" w:rsidRPr="005D5479" w:rsidTr="00FA6808">
        <w:trPr>
          <w:trHeight w:val="20"/>
        </w:trPr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3F" w:rsidRPr="005D5479" w:rsidRDefault="00256D3F" w:rsidP="00256D3F">
            <w:pPr>
              <w:jc w:val="center"/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3F" w:rsidRPr="005D5479" w:rsidRDefault="00256D3F" w:rsidP="00256D3F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6D3F" w:rsidRPr="005D5479" w:rsidRDefault="00256D3F" w:rsidP="00461556">
            <w:pPr>
              <w:ind w:left="-57" w:right="-57"/>
              <w:jc w:val="center"/>
            </w:pPr>
            <w:r w:rsidRPr="005D5479">
              <w:t>сельское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41989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54522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67053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79584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105925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121064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132418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143774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234611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136203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147558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162697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181622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272460</w:t>
            </w:r>
          </w:p>
        </w:tc>
      </w:tr>
      <w:tr w:rsidR="00256D3F" w:rsidRPr="005D5479" w:rsidTr="00FA6808">
        <w:trPr>
          <w:trHeight w:val="20"/>
        </w:trPr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3F" w:rsidRPr="005D5479" w:rsidRDefault="00256D3F" w:rsidP="00256D3F">
            <w:pPr>
              <w:jc w:val="center"/>
            </w:pP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3F" w:rsidRDefault="00256D3F" w:rsidP="00256D3F">
            <w:pPr>
              <w:jc w:val="center"/>
            </w:pPr>
            <w:r>
              <w:t>с</w:t>
            </w:r>
            <w:r w:rsidRPr="005D5479">
              <w:t>выше</w:t>
            </w:r>
          </w:p>
          <w:p w:rsidR="00256D3F" w:rsidRPr="005D5479" w:rsidRDefault="00256D3F" w:rsidP="00256D3F">
            <w:pPr>
              <w:jc w:val="center"/>
            </w:pPr>
            <w:r w:rsidRPr="005D5479">
              <w:t>трех лет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6D3F" w:rsidRPr="005D5479" w:rsidRDefault="00256D3F" w:rsidP="00461556">
            <w:pPr>
              <w:ind w:left="-57" w:right="-57"/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32077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38723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48897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55545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70786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81370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256D3F">
              <w:rPr>
                <w:sz w:val="18"/>
                <w:szCs w:val="18"/>
              </w:rPr>
              <w:t>88426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95483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106066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88427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99010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106066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116651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116651</w:t>
            </w:r>
          </w:p>
        </w:tc>
      </w:tr>
      <w:tr w:rsidR="00256D3F" w:rsidRPr="005D5479" w:rsidTr="00FA6808">
        <w:trPr>
          <w:trHeight w:val="20"/>
        </w:trPr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3F" w:rsidRPr="005D5479" w:rsidRDefault="00256D3F" w:rsidP="00256D3F">
            <w:pPr>
              <w:jc w:val="center"/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3F" w:rsidRPr="005D5479" w:rsidRDefault="00256D3F" w:rsidP="00256D3F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6D3F" w:rsidRPr="005D5479" w:rsidRDefault="00256D3F" w:rsidP="00461556">
            <w:pPr>
              <w:ind w:left="-57" w:right="-57"/>
              <w:jc w:val="center"/>
            </w:pPr>
            <w:r w:rsidRPr="005D5479">
              <w:t>сельское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34054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41147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52028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59118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75456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86810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94380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101949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113304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94380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105734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113304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124659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256D3F" w:rsidRDefault="00256D3F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124659</w:t>
            </w:r>
          </w:p>
        </w:tc>
      </w:tr>
      <w:tr w:rsidR="00FA6808" w:rsidRPr="005D5479" w:rsidTr="00FA6808">
        <w:trPr>
          <w:trHeight w:val="20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08" w:rsidRPr="005D5479" w:rsidRDefault="00FA6808" w:rsidP="00FA6808">
            <w:pPr>
              <w:spacing w:line="264" w:lineRule="auto"/>
              <w:ind w:left="-57" w:right="-57"/>
              <w:jc w:val="center"/>
            </w:pPr>
            <w:r w:rsidRPr="005D5479">
              <w:t>Часто болеющие</w:t>
            </w:r>
          </w:p>
          <w:p w:rsidR="00FA6808" w:rsidRPr="00FA6808" w:rsidRDefault="00FA6808" w:rsidP="00FA6808">
            <w:pPr>
              <w:spacing w:line="264" w:lineRule="auto"/>
              <w:ind w:left="-57" w:right="-57"/>
              <w:jc w:val="center"/>
            </w:pPr>
            <w:r w:rsidRPr="005D5479">
              <w:t>дети и другие категори</w:t>
            </w:r>
            <w:r>
              <w:t>и</w:t>
            </w:r>
            <w:r w:rsidRPr="005D5479">
              <w:t xml:space="preserve"> детей,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256D3F">
            <w:pPr>
              <w:jc w:val="center"/>
            </w:pPr>
            <w:r w:rsidRPr="005D5479">
              <w:t>до трех лет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461556">
            <w:pPr>
              <w:ind w:left="-57" w:right="-57"/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39466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51200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62932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74661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99239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113351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123936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134519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219193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127464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138048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152160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169800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254473</w:t>
            </w:r>
          </w:p>
        </w:tc>
      </w:tr>
      <w:tr w:rsidR="00FA6808" w:rsidRPr="005D5479" w:rsidTr="00FA6808">
        <w:trPr>
          <w:trHeight w:val="20"/>
        </w:trPr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256D3F">
            <w:pPr>
              <w:jc w:val="center"/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256D3F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461556">
            <w:pPr>
              <w:ind w:left="-57" w:right="-57"/>
              <w:jc w:val="center"/>
            </w:pPr>
            <w:r w:rsidRPr="005D5479">
              <w:t>сельское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41989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54522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67053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79584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105925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121064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132418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143774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234611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136203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147558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162697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181622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272460</w:t>
            </w:r>
          </w:p>
        </w:tc>
      </w:tr>
      <w:tr w:rsidR="00FA6808" w:rsidRPr="005D5479" w:rsidTr="00FA6808">
        <w:trPr>
          <w:trHeight w:val="20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808" w:rsidRPr="005D5479" w:rsidRDefault="00FA6808" w:rsidP="003068E4">
            <w:pPr>
              <w:ind w:left="-57" w:right="-57"/>
              <w:jc w:val="center"/>
            </w:pPr>
            <w:r w:rsidRPr="005D5479">
              <w:t>которым необходим комплекс специальных оздоровительных мероприятий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Default="00FA6808" w:rsidP="00256D3F">
            <w:pPr>
              <w:jc w:val="center"/>
            </w:pPr>
            <w:r>
              <w:t>с</w:t>
            </w:r>
            <w:r w:rsidRPr="005D5479">
              <w:t>выше</w:t>
            </w:r>
          </w:p>
          <w:p w:rsidR="00FA6808" w:rsidRPr="005D5479" w:rsidRDefault="00FA6808" w:rsidP="00256D3F">
            <w:pPr>
              <w:jc w:val="center"/>
            </w:pPr>
            <w:r w:rsidRPr="005D5479">
              <w:t>трех лет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461556">
            <w:pPr>
              <w:ind w:left="-57" w:right="-57"/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32077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38723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48897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55545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70786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81370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256D3F">
              <w:rPr>
                <w:sz w:val="18"/>
                <w:szCs w:val="18"/>
              </w:rPr>
              <w:t>88426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95483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106066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88427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99010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106066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116651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116651</w:t>
            </w:r>
          </w:p>
        </w:tc>
      </w:tr>
      <w:tr w:rsidR="00FA6808" w:rsidRPr="005D5479" w:rsidTr="00FA6808">
        <w:trPr>
          <w:trHeight w:val="20"/>
        </w:trPr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256D3F">
            <w:pPr>
              <w:jc w:val="center"/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256D3F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461556">
            <w:pPr>
              <w:ind w:left="-57" w:right="-57"/>
              <w:jc w:val="center"/>
            </w:pPr>
            <w:r w:rsidRPr="005D5479">
              <w:t>сельское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34054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41147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52028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59118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75456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86810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94380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101949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113304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94380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105734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113304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124659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256D3F" w:rsidRDefault="00FA6808" w:rsidP="00984F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6D3F">
              <w:rPr>
                <w:sz w:val="18"/>
                <w:szCs w:val="18"/>
              </w:rPr>
              <w:t>124659</w:t>
            </w:r>
          </w:p>
        </w:tc>
      </w:tr>
    </w:tbl>
    <w:p w:rsidR="00B20DF4" w:rsidRDefault="00B20DF4" w:rsidP="005D5479">
      <w:pPr>
        <w:ind w:left="708"/>
        <w:contextualSpacing/>
        <w:jc w:val="both"/>
        <w:rPr>
          <w:sz w:val="22"/>
          <w:szCs w:val="22"/>
        </w:rPr>
      </w:pPr>
    </w:p>
    <w:p w:rsidR="00CF7648" w:rsidRDefault="000412CA" w:rsidP="003C111E">
      <w:pPr>
        <w:numPr>
          <w:ilvl w:val="0"/>
          <w:numId w:val="7"/>
        </w:numPr>
        <w:tabs>
          <w:tab w:val="left" w:pos="1134"/>
        </w:tabs>
        <w:ind w:left="0" w:firstLine="708"/>
        <w:contextualSpacing/>
        <w:jc w:val="both"/>
        <w:rPr>
          <w:sz w:val="28"/>
          <w:szCs w:val="28"/>
        </w:rPr>
      </w:pPr>
      <w:r w:rsidRPr="00E716BD">
        <w:rPr>
          <w:sz w:val="28"/>
          <w:szCs w:val="28"/>
        </w:rPr>
        <w:t>Норматив</w:t>
      </w:r>
      <w:r w:rsidR="00660FB5">
        <w:rPr>
          <w:sz w:val="28"/>
          <w:szCs w:val="28"/>
        </w:rPr>
        <w:t>ы</w:t>
      </w:r>
      <w:r w:rsidRPr="00E716BD">
        <w:rPr>
          <w:sz w:val="28"/>
          <w:szCs w:val="28"/>
        </w:rPr>
        <w:t xml:space="preserve"> финансовых затрат на реализацию </w:t>
      </w:r>
      <w:r w:rsidR="009D6DCB" w:rsidRPr="00E716BD">
        <w:rPr>
          <w:sz w:val="28"/>
          <w:szCs w:val="28"/>
        </w:rPr>
        <w:t xml:space="preserve">образовательных программ дошкольного образования </w:t>
      </w:r>
      <w:r w:rsidR="00665532">
        <w:rPr>
          <w:sz w:val="28"/>
          <w:szCs w:val="28"/>
        </w:rPr>
        <w:t>в </w:t>
      </w:r>
      <w:r w:rsidRPr="00E716BD">
        <w:rPr>
          <w:sz w:val="28"/>
          <w:szCs w:val="28"/>
        </w:rPr>
        <w:t>малокомплектных образовательных организациях</w:t>
      </w:r>
    </w:p>
    <w:p w:rsidR="00CF7648" w:rsidRPr="00984FBD" w:rsidRDefault="00CF7648" w:rsidP="00CF7648">
      <w:pPr>
        <w:tabs>
          <w:tab w:val="left" w:pos="1134"/>
        </w:tabs>
        <w:ind w:left="708"/>
        <w:contextualSpacing/>
        <w:jc w:val="both"/>
        <w:rPr>
          <w:sz w:val="28"/>
          <w:szCs w:val="28"/>
        </w:rPr>
      </w:pPr>
    </w:p>
    <w:tbl>
      <w:tblPr>
        <w:tblW w:w="5000" w:type="pct"/>
        <w:tblLook w:val="00A0"/>
      </w:tblPr>
      <w:tblGrid>
        <w:gridCol w:w="1813"/>
        <w:gridCol w:w="1503"/>
        <w:gridCol w:w="853"/>
        <w:gridCol w:w="853"/>
        <w:gridCol w:w="854"/>
        <w:gridCol w:w="854"/>
        <w:gridCol w:w="854"/>
        <w:gridCol w:w="854"/>
        <w:gridCol w:w="854"/>
        <w:gridCol w:w="854"/>
        <w:gridCol w:w="854"/>
        <w:gridCol w:w="854"/>
        <w:gridCol w:w="854"/>
        <w:gridCol w:w="854"/>
        <w:gridCol w:w="854"/>
        <w:gridCol w:w="937"/>
      </w:tblGrid>
      <w:tr w:rsidR="004A37F4" w:rsidRPr="005D5479" w:rsidTr="00984FBD">
        <w:trPr>
          <w:trHeight w:val="20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rPr>
                <w:color w:val="000000"/>
              </w:rPr>
              <w:t>Направленность групп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Возрастной состав воспитанников</w:t>
            </w:r>
          </w:p>
        </w:tc>
        <w:tc>
          <w:tcPr>
            <w:tcW w:w="4031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rPr>
                <w:color w:val="000000"/>
              </w:rPr>
              <w:t>Норматив финансовых затрат на реализацию образовательных программ дошкольного образования</w:t>
            </w:r>
            <w:r>
              <w:rPr>
                <w:color w:val="000000"/>
              </w:rPr>
              <w:br/>
            </w:r>
            <w:r w:rsidRPr="005D5479">
              <w:rPr>
                <w:color w:val="000000"/>
              </w:rPr>
              <w:t>в малокомплектных образовательных организациях, рублей в год/группа</w:t>
            </w:r>
          </w:p>
        </w:tc>
      </w:tr>
      <w:tr w:rsidR="004A37F4" w:rsidRPr="005D5479" w:rsidTr="00984FBD">
        <w:trPr>
          <w:trHeight w:val="20"/>
          <w:tblHeader/>
        </w:trPr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F4" w:rsidRDefault="004A37F4" w:rsidP="004A37F4">
            <w:pPr>
              <w:jc w:val="center"/>
              <w:rPr>
                <w:color w:val="00000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F4" w:rsidRPr="005D5479" w:rsidRDefault="004A37F4" w:rsidP="004A37F4">
            <w:pPr>
              <w:jc w:val="center"/>
              <w:rPr>
                <w:color w:val="000000"/>
              </w:rPr>
            </w:pPr>
          </w:p>
        </w:tc>
        <w:tc>
          <w:tcPr>
            <w:tcW w:w="257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  <w:rPr>
                <w:color w:val="000000"/>
              </w:rPr>
            </w:pPr>
            <w:r w:rsidRPr="005D5479">
              <w:t>с пятидневной рабочей неделей</w:t>
            </w:r>
          </w:p>
        </w:tc>
        <w:tc>
          <w:tcPr>
            <w:tcW w:w="14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с шестидневной рабочей неделей</w:t>
            </w:r>
          </w:p>
        </w:tc>
      </w:tr>
      <w:tr w:rsidR="004A37F4" w:rsidRPr="005D5479" w:rsidTr="00984FBD">
        <w:trPr>
          <w:trHeight w:val="20"/>
          <w:tblHeader/>
        </w:trPr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F4" w:rsidRDefault="004A37F4" w:rsidP="004A37F4">
            <w:pPr>
              <w:jc w:val="center"/>
              <w:rPr>
                <w:color w:val="00000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F4" w:rsidRPr="005D5479" w:rsidRDefault="004A37F4" w:rsidP="004A37F4">
            <w:pPr>
              <w:jc w:val="center"/>
              <w:rPr>
                <w:color w:val="000000"/>
              </w:rPr>
            </w:pPr>
          </w:p>
        </w:tc>
        <w:tc>
          <w:tcPr>
            <w:tcW w:w="257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  <w:rPr>
                <w:color w:val="000000"/>
              </w:rPr>
            </w:pPr>
            <w:r w:rsidRPr="005D5479">
              <w:t>количество часов работы в день</w:t>
            </w:r>
          </w:p>
        </w:tc>
        <w:tc>
          <w:tcPr>
            <w:tcW w:w="14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количество часов работы в день</w:t>
            </w:r>
          </w:p>
        </w:tc>
      </w:tr>
      <w:tr w:rsidR="004A37F4" w:rsidRPr="005D5479" w:rsidTr="00984FBD">
        <w:trPr>
          <w:trHeight w:val="20"/>
          <w:tblHeader/>
        </w:trPr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F4" w:rsidRDefault="004A37F4" w:rsidP="004A37F4">
            <w:pPr>
              <w:jc w:val="center"/>
              <w:rPr>
                <w:color w:val="00000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F4" w:rsidRPr="005D5479" w:rsidRDefault="004A37F4" w:rsidP="004A37F4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5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6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7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9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10,5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12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24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9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10,5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12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14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7F4" w:rsidRPr="005D5479" w:rsidRDefault="004A37F4" w:rsidP="004A37F4">
            <w:pPr>
              <w:jc w:val="center"/>
            </w:pPr>
            <w:r w:rsidRPr="005D5479">
              <w:t>24</w:t>
            </w:r>
          </w:p>
        </w:tc>
      </w:tr>
      <w:tr w:rsidR="00256D3F" w:rsidRPr="005D5479" w:rsidTr="00984FBD">
        <w:trPr>
          <w:trHeight w:val="20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D3F" w:rsidRPr="005D5479" w:rsidRDefault="00256D3F" w:rsidP="00256D3F">
            <w:pPr>
              <w:jc w:val="center"/>
            </w:pPr>
            <w:r>
              <w:rPr>
                <w:color w:val="000000"/>
              </w:rPr>
              <w:t>Г</w:t>
            </w:r>
            <w:r w:rsidRPr="005D5479">
              <w:rPr>
                <w:color w:val="000000"/>
              </w:rPr>
              <w:t>руппы общеразвивающей направленности</w:t>
            </w:r>
            <w:r w:rsidRPr="005D5479">
              <w:rPr>
                <w:color w:val="000000"/>
              </w:rPr>
              <w:br/>
              <w:t xml:space="preserve"> (в том числе разновозрастные)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3F" w:rsidRPr="005D5479" w:rsidRDefault="00256D3F" w:rsidP="00256D3F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до трех лет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665532" w:rsidRDefault="00256D3F" w:rsidP="00256D3F">
            <w:pPr>
              <w:jc w:val="center"/>
              <w:rPr>
                <w:color w:val="000000"/>
                <w:sz w:val="18"/>
                <w:szCs w:val="18"/>
              </w:rPr>
            </w:pPr>
            <w:r w:rsidRPr="00665532">
              <w:rPr>
                <w:bCs/>
                <w:sz w:val="18"/>
                <w:szCs w:val="18"/>
              </w:rPr>
              <w:t>160932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665532" w:rsidRDefault="00256D3F" w:rsidP="00256D3F">
            <w:pPr>
              <w:jc w:val="center"/>
              <w:rPr>
                <w:color w:val="000000"/>
                <w:sz w:val="18"/>
                <w:szCs w:val="18"/>
              </w:rPr>
            </w:pPr>
            <w:r w:rsidRPr="00665532">
              <w:rPr>
                <w:bCs/>
                <w:sz w:val="18"/>
                <w:szCs w:val="18"/>
              </w:rPr>
              <w:t>201399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665532" w:rsidRDefault="00256D3F" w:rsidP="00256D3F">
            <w:pPr>
              <w:jc w:val="center"/>
              <w:rPr>
                <w:color w:val="000000"/>
                <w:sz w:val="18"/>
                <w:szCs w:val="18"/>
              </w:rPr>
            </w:pPr>
            <w:r w:rsidRPr="00665532">
              <w:rPr>
                <w:bCs/>
                <w:sz w:val="18"/>
                <w:szCs w:val="18"/>
              </w:rPr>
              <w:t>241865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665532" w:rsidRDefault="00256D3F" w:rsidP="00256D3F">
            <w:pPr>
              <w:jc w:val="center"/>
              <w:rPr>
                <w:color w:val="000000"/>
                <w:sz w:val="18"/>
                <w:szCs w:val="18"/>
              </w:rPr>
            </w:pPr>
            <w:r w:rsidRPr="00665532">
              <w:rPr>
                <w:bCs/>
                <w:sz w:val="18"/>
                <w:szCs w:val="18"/>
              </w:rPr>
              <w:t>282331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665532" w:rsidRDefault="00256D3F" w:rsidP="00256D3F">
            <w:pPr>
              <w:jc w:val="center"/>
              <w:rPr>
                <w:color w:val="000000"/>
                <w:sz w:val="18"/>
                <w:szCs w:val="18"/>
              </w:rPr>
            </w:pPr>
            <w:r w:rsidRPr="00665532">
              <w:rPr>
                <w:bCs/>
                <w:sz w:val="18"/>
                <w:szCs w:val="18"/>
              </w:rPr>
              <w:t>302601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665532" w:rsidRDefault="00256D3F" w:rsidP="00256D3F">
            <w:pPr>
              <w:jc w:val="center"/>
              <w:rPr>
                <w:color w:val="000000"/>
                <w:sz w:val="18"/>
                <w:szCs w:val="18"/>
              </w:rPr>
            </w:pPr>
            <w:r w:rsidRPr="00665532">
              <w:rPr>
                <w:bCs/>
                <w:sz w:val="18"/>
                <w:szCs w:val="18"/>
              </w:rPr>
              <w:t>384883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665532" w:rsidRDefault="00256D3F" w:rsidP="00256D3F">
            <w:pPr>
              <w:jc w:val="center"/>
              <w:rPr>
                <w:color w:val="000000"/>
                <w:sz w:val="18"/>
                <w:szCs w:val="18"/>
              </w:rPr>
            </w:pPr>
            <w:r w:rsidRPr="00665532">
              <w:rPr>
                <w:bCs/>
                <w:sz w:val="18"/>
                <w:szCs w:val="18"/>
              </w:rPr>
              <w:t>465818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665532" w:rsidRDefault="00256D3F" w:rsidP="00256D3F">
            <w:pPr>
              <w:jc w:val="center"/>
              <w:rPr>
                <w:color w:val="000000"/>
                <w:sz w:val="18"/>
                <w:szCs w:val="18"/>
              </w:rPr>
            </w:pPr>
            <w:r w:rsidRPr="00665532">
              <w:rPr>
                <w:bCs/>
                <w:sz w:val="18"/>
                <w:szCs w:val="18"/>
              </w:rPr>
              <w:t>506283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665532" w:rsidRDefault="00256D3F" w:rsidP="00256D3F">
            <w:pPr>
              <w:jc w:val="center"/>
              <w:rPr>
                <w:color w:val="000000"/>
                <w:sz w:val="18"/>
                <w:szCs w:val="18"/>
              </w:rPr>
            </w:pPr>
            <w:r w:rsidRPr="00665532">
              <w:rPr>
                <w:bCs/>
                <w:sz w:val="18"/>
                <w:szCs w:val="18"/>
              </w:rPr>
              <w:t>951419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665532" w:rsidRDefault="00256D3F" w:rsidP="00256D3F">
            <w:pPr>
              <w:jc w:val="center"/>
              <w:rPr>
                <w:color w:val="000000"/>
                <w:sz w:val="18"/>
                <w:szCs w:val="18"/>
              </w:rPr>
            </w:pPr>
            <w:r w:rsidRPr="00665532">
              <w:rPr>
                <w:bCs/>
                <w:sz w:val="18"/>
                <w:szCs w:val="18"/>
              </w:rPr>
              <w:t>465818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665532" w:rsidRDefault="00256D3F" w:rsidP="00256D3F">
            <w:pPr>
              <w:jc w:val="center"/>
              <w:rPr>
                <w:color w:val="000000"/>
                <w:sz w:val="18"/>
                <w:szCs w:val="18"/>
              </w:rPr>
            </w:pPr>
            <w:r w:rsidRPr="00665532">
              <w:rPr>
                <w:bCs/>
                <w:sz w:val="18"/>
                <w:szCs w:val="18"/>
              </w:rPr>
              <w:t>546751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665532" w:rsidRDefault="00256D3F" w:rsidP="00256D3F">
            <w:pPr>
              <w:jc w:val="center"/>
              <w:rPr>
                <w:color w:val="000000"/>
                <w:sz w:val="18"/>
                <w:szCs w:val="18"/>
              </w:rPr>
            </w:pPr>
            <w:r w:rsidRPr="00665532">
              <w:rPr>
                <w:bCs/>
                <w:sz w:val="18"/>
                <w:szCs w:val="18"/>
              </w:rPr>
              <w:t>587218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665532" w:rsidRDefault="00256D3F" w:rsidP="00256D3F">
            <w:pPr>
              <w:jc w:val="center"/>
              <w:rPr>
                <w:color w:val="000000"/>
                <w:sz w:val="18"/>
                <w:szCs w:val="18"/>
              </w:rPr>
            </w:pPr>
            <w:r w:rsidRPr="00665532">
              <w:rPr>
                <w:bCs/>
                <w:sz w:val="18"/>
                <w:szCs w:val="18"/>
              </w:rPr>
              <w:t>708618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665532" w:rsidRDefault="00256D3F" w:rsidP="00256D3F">
            <w:pPr>
              <w:jc w:val="center"/>
              <w:rPr>
                <w:color w:val="000000"/>
                <w:sz w:val="18"/>
                <w:szCs w:val="18"/>
              </w:rPr>
            </w:pPr>
            <w:r w:rsidRPr="00665532">
              <w:rPr>
                <w:bCs/>
                <w:sz w:val="18"/>
                <w:szCs w:val="18"/>
              </w:rPr>
              <w:t>1153752</w:t>
            </w:r>
          </w:p>
        </w:tc>
      </w:tr>
      <w:tr w:rsidR="00256D3F" w:rsidRPr="005D5479" w:rsidTr="00984FBD">
        <w:trPr>
          <w:trHeight w:val="20"/>
          <w:tblHeader/>
        </w:trPr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3F" w:rsidRPr="005D5479" w:rsidRDefault="00256D3F" w:rsidP="00256D3F">
            <w:pPr>
              <w:jc w:val="center"/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3F" w:rsidRPr="005D5479" w:rsidRDefault="00256D3F" w:rsidP="00256D3F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свыше трех лет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665532" w:rsidRDefault="00256D3F" w:rsidP="00256D3F">
            <w:pPr>
              <w:jc w:val="center"/>
              <w:rPr>
                <w:color w:val="000000"/>
                <w:sz w:val="18"/>
                <w:szCs w:val="18"/>
              </w:rPr>
            </w:pPr>
            <w:r w:rsidRPr="00665532">
              <w:rPr>
                <w:bCs/>
                <w:sz w:val="18"/>
                <w:szCs w:val="18"/>
              </w:rPr>
              <w:t>213507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665532" w:rsidRDefault="00256D3F" w:rsidP="00256D3F">
            <w:pPr>
              <w:jc w:val="center"/>
              <w:rPr>
                <w:color w:val="000000"/>
                <w:sz w:val="18"/>
                <w:szCs w:val="18"/>
              </w:rPr>
            </w:pPr>
            <w:r w:rsidRPr="00665532">
              <w:rPr>
                <w:bCs/>
                <w:sz w:val="18"/>
                <w:szCs w:val="18"/>
              </w:rPr>
              <w:t>267461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665532" w:rsidRDefault="00256D3F" w:rsidP="00256D3F">
            <w:pPr>
              <w:jc w:val="center"/>
              <w:rPr>
                <w:color w:val="000000"/>
                <w:sz w:val="18"/>
                <w:szCs w:val="18"/>
              </w:rPr>
            </w:pPr>
            <w:r w:rsidRPr="00665532">
              <w:rPr>
                <w:bCs/>
                <w:sz w:val="18"/>
                <w:szCs w:val="18"/>
              </w:rPr>
              <w:t>267461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665532" w:rsidRDefault="00256D3F" w:rsidP="00256D3F">
            <w:pPr>
              <w:jc w:val="center"/>
              <w:rPr>
                <w:color w:val="000000"/>
                <w:sz w:val="18"/>
                <w:szCs w:val="18"/>
              </w:rPr>
            </w:pPr>
            <w:r w:rsidRPr="00665532">
              <w:rPr>
                <w:bCs/>
                <w:sz w:val="18"/>
                <w:szCs w:val="18"/>
              </w:rPr>
              <w:t>321418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665532" w:rsidRDefault="00256D3F" w:rsidP="00256D3F">
            <w:pPr>
              <w:jc w:val="center"/>
              <w:rPr>
                <w:color w:val="000000"/>
                <w:sz w:val="18"/>
                <w:szCs w:val="18"/>
              </w:rPr>
            </w:pPr>
            <w:r w:rsidRPr="00665532">
              <w:rPr>
                <w:bCs/>
                <w:sz w:val="18"/>
                <w:szCs w:val="18"/>
              </w:rPr>
              <w:t>395643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665532" w:rsidRDefault="00256D3F" w:rsidP="00256D3F">
            <w:pPr>
              <w:jc w:val="center"/>
              <w:rPr>
                <w:color w:val="000000"/>
                <w:sz w:val="18"/>
                <w:szCs w:val="18"/>
              </w:rPr>
            </w:pPr>
            <w:r w:rsidRPr="00665532">
              <w:rPr>
                <w:bCs/>
                <w:sz w:val="18"/>
                <w:szCs w:val="18"/>
              </w:rPr>
              <w:t>450946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665532" w:rsidRDefault="00256D3F" w:rsidP="00256D3F">
            <w:pPr>
              <w:jc w:val="center"/>
              <w:rPr>
                <w:color w:val="000000"/>
                <w:sz w:val="18"/>
                <w:szCs w:val="18"/>
              </w:rPr>
            </w:pPr>
            <w:r w:rsidRPr="00665532">
              <w:rPr>
                <w:bCs/>
                <w:sz w:val="18"/>
                <w:szCs w:val="18"/>
              </w:rPr>
              <w:t>504902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665532" w:rsidRDefault="00256D3F" w:rsidP="00256D3F">
            <w:pPr>
              <w:jc w:val="center"/>
              <w:rPr>
                <w:color w:val="000000"/>
                <w:sz w:val="18"/>
                <w:szCs w:val="18"/>
              </w:rPr>
            </w:pPr>
            <w:r w:rsidRPr="00665532">
              <w:rPr>
                <w:bCs/>
                <w:sz w:val="18"/>
                <w:szCs w:val="18"/>
              </w:rPr>
              <w:t>558858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665532" w:rsidRDefault="00256D3F" w:rsidP="00256D3F">
            <w:pPr>
              <w:jc w:val="center"/>
              <w:rPr>
                <w:color w:val="000000"/>
                <w:sz w:val="18"/>
                <w:szCs w:val="18"/>
              </w:rPr>
            </w:pPr>
            <w:r w:rsidRPr="00665532">
              <w:rPr>
                <w:bCs/>
                <w:sz w:val="18"/>
                <w:szCs w:val="18"/>
              </w:rPr>
              <w:t>666771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665532" w:rsidRDefault="00256D3F" w:rsidP="00256D3F">
            <w:pPr>
              <w:jc w:val="center"/>
              <w:rPr>
                <w:color w:val="000000"/>
                <w:sz w:val="18"/>
                <w:szCs w:val="18"/>
              </w:rPr>
            </w:pPr>
            <w:r w:rsidRPr="00665532">
              <w:rPr>
                <w:bCs/>
                <w:sz w:val="18"/>
                <w:szCs w:val="18"/>
              </w:rPr>
              <w:t>558858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665532" w:rsidRDefault="00256D3F" w:rsidP="00256D3F">
            <w:pPr>
              <w:jc w:val="center"/>
              <w:rPr>
                <w:color w:val="000000"/>
                <w:sz w:val="18"/>
                <w:szCs w:val="18"/>
              </w:rPr>
            </w:pPr>
            <w:r w:rsidRPr="00665532">
              <w:rPr>
                <w:bCs/>
                <w:sz w:val="18"/>
                <w:szCs w:val="18"/>
              </w:rPr>
              <w:t>612814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665532" w:rsidRDefault="00256D3F" w:rsidP="00256D3F">
            <w:pPr>
              <w:jc w:val="center"/>
              <w:rPr>
                <w:color w:val="000000"/>
                <w:sz w:val="18"/>
                <w:szCs w:val="18"/>
              </w:rPr>
            </w:pPr>
            <w:r w:rsidRPr="00665532">
              <w:rPr>
                <w:bCs/>
                <w:sz w:val="18"/>
                <w:szCs w:val="18"/>
              </w:rPr>
              <w:t>666771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665532" w:rsidRDefault="00256D3F" w:rsidP="00256D3F">
            <w:pPr>
              <w:jc w:val="center"/>
              <w:rPr>
                <w:color w:val="000000"/>
                <w:sz w:val="18"/>
                <w:szCs w:val="18"/>
              </w:rPr>
            </w:pPr>
            <w:r w:rsidRPr="00665532">
              <w:rPr>
                <w:bCs/>
                <w:sz w:val="18"/>
                <w:szCs w:val="18"/>
              </w:rPr>
              <w:t>774682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D3F" w:rsidRPr="00665532" w:rsidRDefault="00256D3F" w:rsidP="00256D3F">
            <w:pPr>
              <w:jc w:val="center"/>
              <w:rPr>
                <w:color w:val="000000"/>
                <w:sz w:val="18"/>
                <w:szCs w:val="18"/>
              </w:rPr>
            </w:pPr>
            <w:r w:rsidRPr="00665532">
              <w:rPr>
                <w:bCs/>
                <w:sz w:val="18"/>
                <w:szCs w:val="18"/>
              </w:rPr>
              <w:t>774682</w:t>
            </w:r>
          </w:p>
        </w:tc>
      </w:tr>
    </w:tbl>
    <w:p w:rsidR="000412CA" w:rsidRDefault="000412CA" w:rsidP="00CF7648">
      <w:pPr>
        <w:tabs>
          <w:tab w:val="left" w:pos="1134"/>
        </w:tabs>
        <w:ind w:left="708"/>
        <w:contextualSpacing/>
        <w:jc w:val="both"/>
        <w:rPr>
          <w:sz w:val="4"/>
          <w:szCs w:val="4"/>
          <w:lang w:val="en-US"/>
        </w:rPr>
      </w:pPr>
    </w:p>
    <w:p w:rsidR="00F030E2" w:rsidRDefault="00F030E2">
      <w:pPr>
        <w:rPr>
          <w:sz w:val="28"/>
          <w:szCs w:val="28"/>
        </w:rPr>
        <w:sectPr w:rsidR="00F030E2" w:rsidSect="00461556"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567" w:bottom="907" w:left="1134" w:header="709" w:footer="408" w:gutter="0"/>
          <w:pgNumType w:start="1"/>
          <w:cols w:space="708"/>
          <w:titlePg/>
          <w:docGrid w:linePitch="360"/>
        </w:sectPr>
      </w:pPr>
    </w:p>
    <w:p w:rsidR="00665532" w:rsidRPr="005D5479" w:rsidRDefault="00665532" w:rsidP="00665532">
      <w:pPr>
        <w:ind w:left="9356"/>
        <w:rPr>
          <w:sz w:val="28"/>
          <w:szCs w:val="28"/>
        </w:rPr>
      </w:pPr>
      <w:r w:rsidRPr="005D547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</w:t>
      </w:r>
    </w:p>
    <w:p w:rsidR="00665532" w:rsidRDefault="00665532" w:rsidP="00665532">
      <w:pPr>
        <w:ind w:left="9356"/>
        <w:rPr>
          <w:sz w:val="28"/>
          <w:szCs w:val="28"/>
        </w:rPr>
      </w:pPr>
      <w:r w:rsidRPr="005D5479">
        <w:rPr>
          <w:sz w:val="28"/>
          <w:szCs w:val="28"/>
        </w:rPr>
        <w:t>к Закону Республики Татарстан</w:t>
      </w:r>
      <w:r>
        <w:rPr>
          <w:sz w:val="28"/>
          <w:szCs w:val="28"/>
        </w:rPr>
        <w:br/>
      </w:r>
      <w:r w:rsidRPr="005D5479">
        <w:rPr>
          <w:sz w:val="28"/>
          <w:szCs w:val="28"/>
        </w:rPr>
        <w:t>«Об утверждении нормативов финансового обеспечения государственных гарантий реализации прав на получение</w:t>
      </w:r>
      <w:r>
        <w:rPr>
          <w:sz w:val="28"/>
          <w:szCs w:val="28"/>
        </w:rPr>
        <w:t xml:space="preserve"> </w:t>
      </w:r>
      <w:r w:rsidRPr="005D5479">
        <w:rPr>
          <w:sz w:val="28"/>
          <w:szCs w:val="28"/>
        </w:rPr>
        <w:t>общедоступного и беспла</w:t>
      </w:r>
      <w:r>
        <w:rPr>
          <w:sz w:val="28"/>
          <w:szCs w:val="28"/>
        </w:rPr>
        <w:t>тного дошкольного образования в </w:t>
      </w:r>
      <w:r w:rsidRPr="005D5479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5D5479">
        <w:rPr>
          <w:sz w:val="28"/>
          <w:szCs w:val="28"/>
        </w:rPr>
        <w:t xml:space="preserve">образовательных организациях, реализующих образовательные программы дошкольного образования, </w:t>
      </w:r>
      <w:r>
        <w:rPr>
          <w:sz w:val="28"/>
          <w:szCs w:val="28"/>
        </w:rPr>
        <w:t>в </w:t>
      </w:r>
      <w:r w:rsidRPr="005D5479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5D5479">
        <w:rPr>
          <w:sz w:val="28"/>
          <w:szCs w:val="28"/>
        </w:rPr>
        <w:t xml:space="preserve"> Татарстан на 202</w:t>
      </w:r>
      <w:r>
        <w:rPr>
          <w:sz w:val="28"/>
          <w:szCs w:val="28"/>
        </w:rPr>
        <w:t>5</w:t>
      </w:r>
      <w:r w:rsidRPr="005D547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</w:p>
    <w:p w:rsidR="00665532" w:rsidRPr="005D5479" w:rsidRDefault="00665532" w:rsidP="00665532">
      <w:pPr>
        <w:ind w:left="9356"/>
        <w:rPr>
          <w:sz w:val="28"/>
          <w:szCs w:val="28"/>
        </w:rPr>
      </w:pPr>
      <w:r w:rsidRPr="00621E65">
        <w:rPr>
          <w:sz w:val="28"/>
          <w:szCs w:val="28"/>
        </w:rPr>
        <w:t>и плановый период 202</w:t>
      </w:r>
      <w:r>
        <w:rPr>
          <w:sz w:val="28"/>
          <w:szCs w:val="28"/>
        </w:rPr>
        <w:t>6</w:t>
      </w:r>
      <w:r w:rsidRPr="00621E65">
        <w:rPr>
          <w:sz w:val="28"/>
          <w:szCs w:val="28"/>
        </w:rPr>
        <w:t xml:space="preserve"> и 202</w:t>
      </w:r>
      <w:r>
        <w:rPr>
          <w:sz w:val="28"/>
          <w:szCs w:val="28"/>
        </w:rPr>
        <w:t>7 годов</w:t>
      </w:r>
      <w:r w:rsidRPr="005D5479">
        <w:rPr>
          <w:sz w:val="28"/>
          <w:szCs w:val="28"/>
        </w:rPr>
        <w:t>»</w:t>
      </w:r>
    </w:p>
    <w:p w:rsidR="00665532" w:rsidRPr="003077B8" w:rsidRDefault="00665532" w:rsidP="00665532">
      <w:pPr>
        <w:rPr>
          <w:b/>
          <w:sz w:val="24"/>
          <w:szCs w:val="24"/>
        </w:rPr>
      </w:pPr>
    </w:p>
    <w:p w:rsidR="00B83E1C" w:rsidRPr="005D5479" w:rsidRDefault="00B83E1C" w:rsidP="00B83E1C">
      <w:pPr>
        <w:jc w:val="center"/>
        <w:rPr>
          <w:b/>
          <w:sz w:val="28"/>
          <w:szCs w:val="28"/>
        </w:rPr>
      </w:pPr>
      <w:r w:rsidRPr="005D5479">
        <w:rPr>
          <w:b/>
          <w:sz w:val="28"/>
          <w:szCs w:val="28"/>
        </w:rPr>
        <w:t>НОРМАТИВЫ</w:t>
      </w:r>
    </w:p>
    <w:p w:rsidR="00B83E1C" w:rsidRPr="005D5479" w:rsidRDefault="00B83E1C" w:rsidP="00B83E1C">
      <w:pPr>
        <w:jc w:val="center"/>
        <w:rPr>
          <w:b/>
          <w:sz w:val="28"/>
          <w:szCs w:val="28"/>
        </w:rPr>
      </w:pPr>
      <w:r w:rsidRPr="005D5479">
        <w:rPr>
          <w:b/>
          <w:sz w:val="28"/>
          <w:szCs w:val="28"/>
        </w:rPr>
        <w:t>финансового обеспечения государственных гарантий реализации прав на получение общедоступного и бесплатного</w:t>
      </w:r>
      <w:r>
        <w:rPr>
          <w:b/>
          <w:sz w:val="28"/>
          <w:szCs w:val="28"/>
        </w:rPr>
        <w:t xml:space="preserve"> </w:t>
      </w:r>
      <w:r w:rsidRPr="005D5479">
        <w:rPr>
          <w:b/>
          <w:sz w:val="28"/>
          <w:szCs w:val="28"/>
        </w:rPr>
        <w:t xml:space="preserve">дошкольного образования в муниципальных образовательных организациях, реализующих образовательные программы дошкольного образования, </w:t>
      </w:r>
      <w:r>
        <w:rPr>
          <w:b/>
          <w:sz w:val="28"/>
          <w:szCs w:val="28"/>
        </w:rPr>
        <w:t xml:space="preserve">в </w:t>
      </w:r>
      <w:r w:rsidRPr="005D5479">
        <w:rPr>
          <w:b/>
          <w:sz w:val="28"/>
          <w:szCs w:val="28"/>
        </w:rPr>
        <w:t>Республик</w:t>
      </w:r>
      <w:r>
        <w:rPr>
          <w:b/>
          <w:sz w:val="28"/>
          <w:szCs w:val="28"/>
        </w:rPr>
        <w:t>е</w:t>
      </w:r>
      <w:r w:rsidRPr="005D5479">
        <w:rPr>
          <w:b/>
          <w:sz w:val="28"/>
          <w:szCs w:val="28"/>
        </w:rPr>
        <w:t xml:space="preserve"> Татарстан на </w:t>
      </w:r>
      <w:r w:rsidR="00DE6064">
        <w:rPr>
          <w:b/>
          <w:sz w:val="28"/>
          <w:szCs w:val="28"/>
        </w:rPr>
        <w:t xml:space="preserve">плановый период </w:t>
      </w:r>
      <w:r w:rsidRPr="005D5479">
        <w:rPr>
          <w:b/>
          <w:sz w:val="28"/>
          <w:szCs w:val="28"/>
        </w:rPr>
        <w:t>202</w:t>
      </w:r>
      <w:r w:rsidRPr="00B83E1C">
        <w:rPr>
          <w:b/>
          <w:sz w:val="28"/>
          <w:szCs w:val="28"/>
        </w:rPr>
        <w:t>6</w:t>
      </w:r>
      <w:r w:rsidRPr="005D5479">
        <w:rPr>
          <w:b/>
          <w:sz w:val="28"/>
          <w:szCs w:val="28"/>
        </w:rPr>
        <w:t xml:space="preserve"> год</w:t>
      </w:r>
      <w:r w:rsidR="00DE6064">
        <w:rPr>
          <w:b/>
          <w:sz w:val="28"/>
          <w:szCs w:val="28"/>
        </w:rPr>
        <w:t>а</w:t>
      </w:r>
    </w:p>
    <w:p w:rsidR="00B83E1C" w:rsidRPr="005D5479" w:rsidRDefault="00B83E1C" w:rsidP="00B83E1C">
      <w:pPr>
        <w:ind w:left="-567"/>
        <w:jc w:val="center"/>
        <w:rPr>
          <w:b/>
          <w:sz w:val="28"/>
          <w:szCs w:val="28"/>
        </w:rPr>
      </w:pPr>
    </w:p>
    <w:p w:rsidR="00B83E1C" w:rsidRDefault="00B83E1C" w:rsidP="00665532">
      <w:pPr>
        <w:pStyle w:val="11"/>
        <w:numPr>
          <w:ilvl w:val="0"/>
          <w:numId w:val="17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D5479">
        <w:rPr>
          <w:sz w:val="28"/>
          <w:szCs w:val="28"/>
        </w:rPr>
        <w:t>Нормативы финансовых затрат на реализацию образовательных программ дошкольного образования в группах общеразвивающей направленности</w:t>
      </w:r>
    </w:p>
    <w:p w:rsidR="00B83E1C" w:rsidRPr="00665532" w:rsidRDefault="00B83E1C" w:rsidP="00665532">
      <w:pPr>
        <w:pStyle w:val="11"/>
        <w:tabs>
          <w:tab w:val="left" w:pos="1134"/>
        </w:tabs>
        <w:ind w:left="0" w:firstLine="709"/>
        <w:jc w:val="both"/>
        <w:rPr>
          <w:sz w:val="16"/>
          <w:szCs w:val="16"/>
        </w:rPr>
      </w:pPr>
    </w:p>
    <w:tbl>
      <w:tblPr>
        <w:tblW w:w="5000" w:type="pct"/>
        <w:tblLayout w:type="fixed"/>
        <w:tblLook w:val="04A0"/>
      </w:tblPr>
      <w:tblGrid>
        <w:gridCol w:w="1820"/>
        <w:gridCol w:w="1422"/>
        <w:gridCol w:w="1588"/>
        <w:gridCol w:w="740"/>
        <w:gridCol w:w="737"/>
        <w:gridCol w:w="737"/>
        <w:gridCol w:w="737"/>
        <w:gridCol w:w="737"/>
        <w:gridCol w:w="737"/>
        <w:gridCol w:w="737"/>
        <w:gridCol w:w="737"/>
        <w:gridCol w:w="890"/>
        <w:gridCol w:w="737"/>
        <w:gridCol w:w="737"/>
        <w:gridCol w:w="737"/>
        <w:gridCol w:w="752"/>
        <w:gridCol w:w="771"/>
      </w:tblGrid>
      <w:tr w:rsidR="00665532" w:rsidRPr="005D5479" w:rsidTr="00665532">
        <w:trPr>
          <w:trHeight w:val="20"/>
          <w:tblHeader/>
        </w:trPr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1C" w:rsidRPr="005D5479" w:rsidRDefault="00B83E1C" w:rsidP="00665532">
            <w:pPr>
              <w:ind w:left="-57" w:right="-57"/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Направленность групп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1C" w:rsidRPr="005D5479" w:rsidRDefault="00B83E1C" w:rsidP="00665532">
            <w:pPr>
              <w:ind w:left="-57" w:right="-85"/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Возрастной состав воспитанников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1C" w:rsidRPr="005D5479" w:rsidRDefault="00B83E1C" w:rsidP="00665532">
            <w:pPr>
              <w:ind w:left="-57" w:right="-57"/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Поселение/ городской округ</w:t>
            </w:r>
          </w:p>
        </w:tc>
        <w:tc>
          <w:tcPr>
            <w:tcW w:w="342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Норматив финансовых затрат на реализацию образовательных программ дошкольного образования в группах общеразвивающей направленности, рублей в год/воспитанник</w:t>
            </w:r>
          </w:p>
        </w:tc>
      </w:tr>
      <w:tr w:rsidR="00665532" w:rsidRPr="005D5479" w:rsidTr="00665532">
        <w:trPr>
          <w:trHeight w:val="20"/>
          <w:tblHeader/>
        </w:trPr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E1C" w:rsidRPr="005D5479" w:rsidRDefault="00B83E1C" w:rsidP="00665532">
            <w:pPr>
              <w:ind w:left="-57" w:right="-57"/>
              <w:rPr>
                <w:color w:val="000000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E1C" w:rsidRPr="005D5479" w:rsidRDefault="00B83E1C" w:rsidP="00665532">
            <w:pPr>
              <w:ind w:left="-57" w:right="-57"/>
              <w:rPr>
                <w:color w:val="000000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E1C" w:rsidRPr="005D5479" w:rsidRDefault="00B83E1C" w:rsidP="00665532">
            <w:pPr>
              <w:ind w:left="-57" w:right="-57"/>
              <w:rPr>
                <w:color w:val="000000"/>
              </w:rPr>
            </w:pPr>
          </w:p>
        </w:tc>
        <w:tc>
          <w:tcPr>
            <w:tcW w:w="22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с пятидневной рабочей неделей</w:t>
            </w: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с шестидневной рабочей неделей</w:t>
            </w:r>
          </w:p>
        </w:tc>
      </w:tr>
      <w:tr w:rsidR="00665532" w:rsidRPr="005D5479" w:rsidTr="00665532">
        <w:trPr>
          <w:trHeight w:val="20"/>
          <w:tblHeader/>
        </w:trPr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E1C" w:rsidRPr="005D5479" w:rsidRDefault="00B83E1C" w:rsidP="00665532">
            <w:pPr>
              <w:ind w:left="-57" w:right="-57"/>
              <w:rPr>
                <w:color w:val="000000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E1C" w:rsidRPr="005D5479" w:rsidRDefault="00B83E1C" w:rsidP="00665532">
            <w:pPr>
              <w:ind w:left="-57" w:right="-57"/>
              <w:rPr>
                <w:color w:val="000000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E1C" w:rsidRPr="005D5479" w:rsidRDefault="00B83E1C" w:rsidP="00665532">
            <w:pPr>
              <w:ind w:left="-57" w:right="-57"/>
              <w:rPr>
                <w:color w:val="000000"/>
              </w:rPr>
            </w:pPr>
          </w:p>
        </w:tc>
        <w:tc>
          <w:tcPr>
            <w:tcW w:w="22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количество часов работы в день</w:t>
            </w: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количество часов работы в день</w:t>
            </w:r>
          </w:p>
        </w:tc>
      </w:tr>
      <w:tr w:rsidR="00665532" w:rsidRPr="005D5479" w:rsidTr="00665532">
        <w:trPr>
          <w:trHeight w:val="20"/>
          <w:tblHeader/>
        </w:trPr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1C" w:rsidRPr="005D5479" w:rsidRDefault="00B83E1C" w:rsidP="00665532">
            <w:pPr>
              <w:ind w:left="-57" w:right="-57"/>
              <w:rPr>
                <w:color w:val="000000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1C" w:rsidRPr="005D5479" w:rsidRDefault="00B83E1C" w:rsidP="00665532">
            <w:pPr>
              <w:ind w:left="-57" w:right="-57"/>
              <w:rPr>
                <w:color w:val="000000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1C" w:rsidRPr="005D5479" w:rsidRDefault="00B83E1C" w:rsidP="00665532">
            <w:pPr>
              <w:ind w:left="-57" w:right="-57"/>
              <w:rPr>
                <w:color w:val="00000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7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10,5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12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24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10,5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12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14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24</w:t>
            </w:r>
          </w:p>
        </w:tc>
      </w:tr>
      <w:tr w:rsidR="00665532" w:rsidRPr="00542795" w:rsidTr="00665532">
        <w:trPr>
          <w:trHeight w:val="20"/>
        </w:trPr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A5" w:rsidRPr="00542795" w:rsidRDefault="00A30AA5" w:rsidP="00665532">
            <w:pPr>
              <w:ind w:left="-57" w:right="-57"/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 xml:space="preserve">Группы общеразвивающей направленности </w:t>
            </w:r>
            <w:r w:rsidRPr="00542795">
              <w:rPr>
                <w:color w:val="000000"/>
              </w:rPr>
              <w:br/>
              <w:t>(в том числе разновозрастные)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A5" w:rsidRPr="00542795" w:rsidRDefault="00A30AA5" w:rsidP="00665532">
            <w:pPr>
              <w:ind w:left="-57" w:right="-57"/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до трех лет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A5" w:rsidRPr="00542795" w:rsidRDefault="00A30AA5" w:rsidP="00665532">
            <w:pPr>
              <w:ind w:left="-57" w:right="-57"/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городское/ городской округ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22369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27952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33533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39116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42086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53252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64416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69996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131399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64416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75579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81162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97908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159309</w:t>
            </w:r>
          </w:p>
        </w:tc>
      </w:tr>
      <w:tr w:rsidR="00665532" w:rsidRPr="00542795" w:rsidTr="00665532">
        <w:trPr>
          <w:trHeight w:val="20"/>
        </w:trPr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A5" w:rsidRPr="00542795" w:rsidRDefault="00A30AA5" w:rsidP="0066553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A5" w:rsidRPr="00542795" w:rsidRDefault="00A30AA5" w:rsidP="0066553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A5" w:rsidRPr="00542795" w:rsidRDefault="00A30AA5" w:rsidP="00665532">
            <w:pPr>
              <w:ind w:left="-57" w:right="-57"/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сельское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23602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29539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35474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41410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44382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56449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68319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74255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139542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68319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80190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86124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103932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169217</w:t>
            </w:r>
          </w:p>
        </w:tc>
      </w:tr>
      <w:tr w:rsidR="00665532" w:rsidRPr="00542795" w:rsidTr="00665532">
        <w:trPr>
          <w:trHeight w:val="20"/>
        </w:trPr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A5" w:rsidRPr="00542795" w:rsidRDefault="00A30AA5" w:rsidP="0066553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A5" w:rsidRPr="00542795" w:rsidRDefault="00A30AA5" w:rsidP="00665532">
            <w:pPr>
              <w:ind w:left="-57" w:right="-57"/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 xml:space="preserve">свыше </w:t>
            </w:r>
            <w:r w:rsidRPr="00542795">
              <w:rPr>
                <w:color w:val="000000"/>
              </w:rPr>
              <w:br/>
              <w:t>трех лет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A5" w:rsidRPr="00542795" w:rsidRDefault="00A30AA5" w:rsidP="00665532">
            <w:pPr>
              <w:ind w:left="-57" w:right="-57"/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городское/ городской округ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23973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29554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29554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35137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42949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48532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54114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59697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70858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59697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65277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70858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82023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82023</w:t>
            </w:r>
          </w:p>
        </w:tc>
      </w:tr>
      <w:tr w:rsidR="00665532" w:rsidRPr="00542795" w:rsidTr="00665532">
        <w:trPr>
          <w:trHeight w:val="20"/>
        </w:trPr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A5" w:rsidRPr="00542795" w:rsidRDefault="00A30AA5" w:rsidP="0066553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A5" w:rsidRPr="00542795" w:rsidRDefault="00A30AA5" w:rsidP="0066553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A5" w:rsidRPr="00542795" w:rsidRDefault="00A30AA5" w:rsidP="00665532">
            <w:pPr>
              <w:ind w:left="-57" w:right="-57"/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сельское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25307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31243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31243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37178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45345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51429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57362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63298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75168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63298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69233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75168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87037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87037</w:t>
            </w:r>
          </w:p>
        </w:tc>
      </w:tr>
      <w:tr w:rsidR="00665532" w:rsidRPr="00542795" w:rsidTr="00665532">
        <w:trPr>
          <w:trHeight w:val="20"/>
        </w:trPr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A5" w:rsidRPr="00542795" w:rsidRDefault="00A30AA5" w:rsidP="00665532">
            <w:pPr>
              <w:ind w:left="-57" w:right="-57"/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Семейные дошкольные группы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0AA5" w:rsidRPr="00542795" w:rsidRDefault="00A30AA5" w:rsidP="00665532">
            <w:pPr>
              <w:ind w:left="-57" w:right="-57"/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для всех возрастов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A5" w:rsidRPr="00542795" w:rsidRDefault="00A30AA5" w:rsidP="00665532">
            <w:pPr>
              <w:ind w:left="-57" w:right="-57"/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городское/ городской округ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30AA5">
              <w:rPr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sz w:val="18"/>
                <w:szCs w:val="18"/>
                <w:lang w:val="en-US"/>
              </w:rPr>
            </w:pPr>
            <w:r w:rsidRPr="00A30AA5">
              <w:rPr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sz w:val="18"/>
                <w:szCs w:val="18"/>
                <w:lang w:val="en-US"/>
              </w:rPr>
            </w:pPr>
            <w:r w:rsidRPr="00A30AA5">
              <w:rPr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sz w:val="18"/>
                <w:szCs w:val="18"/>
                <w:lang w:val="en-US"/>
              </w:rPr>
            </w:pPr>
            <w:r w:rsidRPr="00A30AA5">
              <w:rPr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36517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44890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50473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56054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61636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50473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58846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64426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72800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72800</w:t>
            </w:r>
          </w:p>
        </w:tc>
      </w:tr>
      <w:tr w:rsidR="00665532" w:rsidRPr="00542795" w:rsidTr="00665532">
        <w:trPr>
          <w:trHeight w:val="20"/>
        </w:trPr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542795" w:rsidRDefault="00A30AA5" w:rsidP="00665532">
            <w:pPr>
              <w:ind w:left="-57" w:right="-57"/>
              <w:rPr>
                <w:color w:val="000000"/>
              </w:rPr>
            </w:pPr>
          </w:p>
        </w:tc>
        <w:tc>
          <w:tcPr>
            <w:tcW w:w="4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542795" w:rsidRDefault="00A30AA5" w:rsidP="00665532">
            <w:pPr>
              <w:ind w:left="-57" w:right="-57"/>
              <w:rPr>
                <w:color w:val="00000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542795" w:rsidRDefault="00A30AA5" w:rsidP="00665532">
            <w:pPr>
              <w:ind w:left="-57" w:right="-57"/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сельское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30AA5">
              <w:rPr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sz w:val="18"/>
                <w:szCs w:val="18"/>
                <w:lang w:val="en-US"/>
              </w:rPr>
            </w:pPr>
            <w:r w:rsidRPr="00A30AA5">
              <w:rPr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sz w:val="18"/>
                <w:szCs w:val="18"/>
                <w:lang w:val="en-US"/>
              </w:rPr>
            </w:pPr>
            <w:r w:rsidRPr="00A30AA5">
              <w:rPr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sz w:val="18"/>
                <w:szCs w:val="18"/>
                <w:lang w:val="en-US"/>
              </w:rPr>
            </w:pPr>
            <w:r w:rsidRPr="00A30AA5">
              <w:rPr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38599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47647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53582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59517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65454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53582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62486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68419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77323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77323</w:t>
            </w:r>
          </w:p>
        </w:tc>
      </w:tr>
    </w:tbl>
    <w:p w:rsidR="00B83E1C" w:rsidRPr="00542795" w:rsidRDefault="00B83E1C" w:rsidP="00B83E1C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42795">
        <w:rPr>
          <w:sz w:val="28"/>
          <w:szCs w:val="28"/>
        </w:rPr>
        <w:lastRenderedPageBreak/>
        <w:t>Нормативы финансовых затрат на реализацию образовательных программ дошкольного образования в группах компенсирующей направленности</w:t>
      </w:r>
    </w:p>
    <w:p w:rsidR="00B83E1C" w:rsidRPr="00542795" w:rsidRDefault="00B83E1C" w:rsidP="00B83E1C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tbl>
      <w:tblPr>
        <w:tblW w:w="5000" w:type="pct"/>
        <w:tblLook w:val="00A0"/>
      </w:tblPr>
      <w:tblGrid>
        <w:gridCol w:w="2214"/>
        <w:gridCol w:w="1354"/>
        <w:gridCol w:w="1291"/>
        <w:gridCol w:w="66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B83E1C" w:rsidRPr="00542795" w:rsidTr="00E91AB7">
        <w:trPr>
          <w:trHeight w:val="2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42795" w:rsidRDefault="00B83E1C" w:rsidP="00B83E1C">
            <w:pPr>
              <w:jc w:val="center"/>
            </w:pPr>
            <w:r w:rsidRPr="00542795">
              <w:t>Категория воспитанников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42795" w:rsidRDefault="00B83E1C" w:rsidP="00B83E1C">
            <w:pPr>
              <w:jc w:val="center"/>
            </w:pPr>
            <w:r w:rsidRPr="00542795">
              <w:t>Возрастной состав воспитан-ников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42795" w:rsidRDefault="00B83E1C" w:rsidP="00B83E1C">
            <w:pPr>
              <w:jc w:val="center"/>
            </w:pPr>
            <w:r w:rsidRPr="00542795">
              <w:t>Поселение/ городской округ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3E1C" w:rsidRPr="00542795" w:rsidRDefault="00B83E1C" w:rsidP="00B83E1C">
            <w:pPr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Норматив финансовых затрат на реализацию образовательных программ дошкольного образования</w:t>
            </w:r>
          </w:p>
          <w:p w:rsidR="00B83E1C" w:rsidRPr="00542795" w:rsidRDefault="00B83E1C" w:rsidP="00B83E1C">
            <w:pPr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в группах компенсирующей направленности, рублей в год/воспитанник</w:t>
            </w:r>
          </w:p>
        </w:tc>
      </w:tr>
      <w:tr w:rsidR="00B83E1C" w:rsidRPr="00542795" w:rsidTr="00E91AB7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42795" w:rsidRDefault="00B83E1C" w:rsidP="00B83E1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42795" w:rsidRDefault="00B83E1C" w:rsidP="00B83E1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42795" w:rsidRDefault="00B83E1C" w:rsidP="00B83E1C">
            <w:pPr>
              <w:jc w:val="center"/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с пятидневной рабочей неделей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с шестидневной рабочей неделей</w:t>
            </w:r>
          </w:p>
        </w:tc>
      </w:tr>
      <w:tr w:rsidR="00B83E1C" w:rsidRPr="00542795" w:rsidTr="00E91AB7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42795" w:rsidRDefault="00B83E1C" w:rsidP="00B83E1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42795" w:rsidRDefault="00B83E1C" w:rsidP="00B83E1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42795" w:rsidRDefault="00B83E1C" w:rsidP="00B83E1C">
            <w:pPr>
              <w:jc w:val="center"/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количество часов работы в день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количество часов работы в день</w:t>
            </w:r>
          </w:p>
        </w:tc>
      </w:tr>
      <w:tr w:rsidR="00B83E1C" w:rsidRPr="00542795" w:rsidTr="00E91AB7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42795" w:rsidRDefault="00B83E1C" w:rsidP="00B83E1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42795" w:rsidRDefault="00B83E1C" w:rsidP="00B83E1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42795" w:rsidRDefault="00B83E1C" w:rsidP="00B83E1C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24</w:t>
            </w:r>
          </w:p>
        </w:tc>
      </w:tr>
      <w:tr w:rsidR="00C50BB3" w:rsidRPr="00542795" w:rsidTr="00E91AB7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Дети с тяжелыми нарушениями речи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69229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89447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113543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133758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177560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204725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224130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243533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398768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228011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251295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274580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305627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460861</w:t>
            </w:r>
          </w:p>
        </w:tc>
      </w:tr>
      <w:tr w:rsidR="00C50BB3" w:rsidRPr="00542795" w:rsidTr="00E91AB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73765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95350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121103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142690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189632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218778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239592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260409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426949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243757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268739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293718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327025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493561</w:t>
            </w:r>
          </w:p>
        </w:tc>
      </w:tr>
      <w:tr w:rsidR="00C50BB3" w:rsidRPr="00542795" w:rsidTr="00E91AB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свыше</w:t>
            </w:r>
          </w:p>
          <w:p w:rsidR="00C50BB3" w:rsidRPr="00542795" w:rsidRDefault="00C50BB3" w:rsidP="00C50BB3">
            <w:pPr>
              <w:jc w:val="center"/>
            </w:pPr>
            <w:r w:rsidRPr="00542795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48183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61090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73996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113935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129458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141101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152742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168266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144982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156624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172147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191551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191551</w:t>
            </w:r>
          </w:p>
        </w:tc>
      </w:tr>
      <w:tr w:rsidR="00C50BB3" w:rsidRPr="00542795" w:rsidTr="00E91AB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51237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65023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78807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92590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121565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138218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150708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163199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179853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154872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167362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184016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204834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204834</w:t>
            </w:r>
          </w:p>
        </w:tc>
      </w:tr>
      <w:tr w:rsidR="00C50BB3" w:rsidRPr="00542795" w:rsidTr="00E91AB7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Слабовидящие дети, дети с амблиопией, косоглазием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69229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89447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113543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133758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177560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204725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224130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243533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398768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228011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251295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274580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305627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460861</w:t>
            </w:r>
          </w:p>
        </w:tc>
      </w:tr>
      <w:tr w:rsidR="00C50BB3" w:rsidRPr="00542795" w:rsidTr="00E91AB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73765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95350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121103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142690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189632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218778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239592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260409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426949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243757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268739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293718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327025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493561</w:t>
            </w:r>
          </w:p>
        </w:tc>
      </w:tr>
      <w:tr w:rsidR="00C50BB3" w:rsidRPr="00542795" w:rsidTr="00E91AB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свыше</w:t>
            </w:r>
          </w:p>
          <w:p w:rsidR="00C50BB3" w:rsidRPr="00542795" w:rsidRDefault="00C50BB3" w:rsidP="00C50BB3">
            <w:pPr>
              <w:jc w:val="center"/>
            </w:pPr>
            <w:r w:rsidRPr="00542795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48183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61090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73996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113935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129458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141101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152742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168266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144982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156624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172147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191551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191551</w:t>
            </w:r>
          </w:p>
        </w:tc>
      </w:tr>
      <w:tr w:rsidR="00C50BB3" w:rsidRPr="00542795" w:rsidTr="00E91AB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51237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65023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78807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92590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121565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138218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150708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163199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179853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154872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167362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184016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204834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204834</w:t>
            </w:r>
          </w:p>
        </w:tc>
      </w:tr>
      <w:tr w:rsidR="00C50BB3" w:rsidRPr="00542795" w:rsidTr="00E91AB7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Дети с задержкой психического развития; дети с умственной отсталостью легкой степени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69229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89447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113543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133758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177560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204725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224130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243533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398768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228011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251295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274580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305627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460861</w:t>
            </w:r>
          </w:p>
        </w:tc>
      </w:tr>
      <w:tr w:rsidR="00C50BB3" w:rsidRPr="00542795" w:rsidTr="00E91AB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73765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95350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121103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142690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189632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218778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239592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260409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426949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243757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268739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293718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327025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493561</w:t>
            </w:r>
          </w:p>
        </w:tc>
      </w:tr>
      <w:tr w:rsidR="00C50BB3" w:rsidRPr="00542795" w:rsidTr="00E91AB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свыше</w:t>
            </w:r>
          </w:p>
          <w:p w:rsidR="00C50BB3" w:rsidRPr="00542795" w:rsidRDefault="00C50BB3" w:rsidP="00C50BB3">
            <w:pPr>
              <w:jc w:val="center"/>
            </w:pPr>
            <w:r w:rsidRPr="00542795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48183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61090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73996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113935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129458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141101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152742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168266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144982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156624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172147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191551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191551</w:t>
            </w:r>
          </w:p>
        </w:tc>
      </w:tr>
      <w:tr w:rsidR="00C50BB3" w:rsidRPr="00542795" w:rsidTr="00E91AB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51237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65023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78807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92590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121565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138218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150708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163199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179853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154872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167362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184016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204834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204834</w:t>
            </w:r>
          </w:p>
        </w:tc>
      </w:tr>
      <w:tr w:rsidR="00C50BB3" w:rsidRPr="00542795" w:rsidTr="00E91AB7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Дети с умственной отсталостью умеренной, тяжелой степени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свыше</w:t>
            </w:r>
          </w:p>
          <w:p w:rsidR="00C50BB3" w:rsidRPr="00542795" w:rsidRDefault="00C50BB3" w:rsidP="00C50BB3">
            <w:pPr>
              <w:jc w:val="center"/>
            </w:pPr>
            <w:r w:rsidRPr="00542795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59803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73996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92066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106257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161407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173048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188574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207977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176930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196335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211858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235142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235142</w:t>
            </w:r>
          </w:p>
        </w:tc>
      </w:tr>
      <w:tr w:rsidR="00C50BB3" w:rsidRPr="00542795" w:rsidTr="0066527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63657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78807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98120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113266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151578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172396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184886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201540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222357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189049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209866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226519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251500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251500</w:t>
            </w:r>
          </w:p>
        </w:tc>
      </w:tr>
      <w:tr w:rsidR="00FA6808" w:rsidRPr="00542795" w:rsidTr="0066527C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42795" w:rsidRDefault="00FA6808" w:rsidP="00C50BB3">
            <w:pPr>
              <w:jc w:val="center"/>
            </w:pPr>
            <w:r w:rsidRPr="00542795">
              <w:t>Глухие дети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42795" w:rsidRDefault="00FA6808" w:rsidP="00C50BB3">
            <w:pPr>
              <w:jc w:val="center"/>
            </w:pPr>
            <w:r w:rsidRPr="00542795">
              <w:t>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42795" w:rsidRDefault="00FA6808" w:rsidP="00C50BB3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69229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89447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113543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133758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177560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204725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224130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243534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398768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228011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251295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274580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305627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460861</w:t>
            </w:r>
          </w:p>
        </w:tc>
      </w:tr>
      <w:tr w:rsidR="00FA6808" w:rsidRPr="00542795" w:rsidTr="0066527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42795" w:rsidRDefault="00FA6808" w:rsidP="00C50BB3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42795" w:rsidRDefault="00FA6808" w:rsidP="00C50BB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42795" w:rsidRDefault="00FA6808" w:rsidP="00C50BB3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73765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95350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121103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142690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189632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218778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239592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260409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426949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243757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268739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293718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327025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493561</w:t>
            </w:r>
          </w:p>
        </w:tc>
      </w:tr>
      <w:tr w:rsidR="00FA6808" w:rsidRPr="00542795" w:rsidTr="0066527C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808" w:rsidRPr="00542795" w:rsidRDefault="00FA6808" w:rsidP="00C50BB3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42795" w:rsidRDefault="00FA6808" w:rsidP="00C50BB3">
            <w:pPr>
              <w:jc w:val="center"/>
            </w:pPr>
            <w:r w:rsidRPr="00542795">
              <w:t>свыше</w:t>
            </w:r>
          </w:p>
          <w:p w:rsidR="00FA6808" w:rsidRPr="00542795" w:rsidRDefault="00FA6808" w:rsidP="00C50BB3">
            <w:pPr>
              <w:jc w:val="center"/>
            </w:pPr>
            <w:r w:rsidRPr="00542795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42795" w:rsidRDefault="00FA6808" w:rsidP="00C50BB3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73999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94218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118315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138529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182330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209497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228902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248304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275472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232781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256067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279353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310399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310399</w:t>
            </w:r>
          </w:p>
        </w:tc>
      </w:tr>
      <w:tr w:rsidR="00FA6808" w:rsidRPr="00542795" w:rsidTr="00C76F4F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42795" w:rsidRDefault="00FA6808" w:rsidP="00C50BB3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42795" w:rsidRDefault="00FA6808" w:rsidP="00C50BB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808" w:rsidRPr="00542795" w:rsidRDefault="00FA6808" w:rsidP="00C50BB3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78812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100399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126152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147739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194681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223823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244641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265458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294601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248804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273785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298766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332072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332072</w:t>
            </w:r>
          </w:p>
        </w:tc>
      </w:tr>
      <w:tr w:rsidR="00C50BB3" w:rsidRPr="00542795" w:rsidTr="00E91AB7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Слепые дети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69229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89447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113543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133758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177560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204725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224130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243534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398768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228011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251295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274580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305627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460861</w:t>
            </w:r>
          </w:p>
        </w:tc>
      </w:tr>
      <w:tr w:rsidR="00C50BB3" w:rsidRPr="00542795" w:rsidTr="00E91AB7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73765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95350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121103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142690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189632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218778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239592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260409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426949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243757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268739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293718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327025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493561</w:t>
            </w:r>
          </w:p>
        </w:tc>
      </w:tr>
      <w:tr w:rsidR="00C50BB3" w:rsidRPr="00542795" w:rsidTr="00E91AB7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свыше</w:t>
            </w:r>
          </w:p>
          <w:p w:rsidR="00C50BB3" w:rsidRPr="00542795" w:rsidRDefault="00C50BB3" w:rsidP="00C50BB3">
            <w:pPr>
              <w:jc w:val="center"/>
            </w:pPr>
            <w:r w:rsidRPr="00542795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73999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94218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118315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138529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182330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209497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228902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248304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275472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232781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256067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279353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310399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310399</w:t>
            </w:r>
          </w:p>
        </w:tc>
      </w:tr>
      <w:tr w:rsidR="00C50BB3" w:rsidRPr="00542795" w:rsidTr="00E91AB7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78812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100399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126152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147739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194681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223823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244641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265458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294601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248804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273785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298766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332072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332072</w:t>
            </w:r>
          </w:p>
        </w:tc>
      </w:tr>
      <w:tr w:rsidR="00C50BB3" w:rsidRPr="005D5479" w:rsidTr="00E91AB7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Слабослышащие дети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BB3" w:rsidRPr="00542795" w:rsidRDefault="00C50BB3" w:rsidP="00C50BB3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69229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89447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113543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133758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177560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204725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224130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243533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398768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228011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251295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274580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305627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460861</w:t>
            </w:r>
          </w:p>
        </w:tc>
      </w:tr>
      <w:tr w:rsidR="00C50BB3" w:rsidRPr="005D5479" w:rsidTr="00E91AB7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  <w:r w:rsidRPr="005D5479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73765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95350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121103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142690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189632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218778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239592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260409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426949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243757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268739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293718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327025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493561</w:t>
            </w:r>
          </w:p>
        </w:tc>
      </w:tr>
      <w:tr w:rsidR="00C50BB3" w:rsidRPr="005D5479" w:rsidTr="00E91AB7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  <w:r w:rsidRPr="005D5479">
              <w:t>свыше</w:t>
            </w:r>
          </w:p>
          <w:p w:rsidR="00C50BB3" w:rsidRPr="005D5479" w:rsidRDefault="00C50BB3" w:rsidP="00C50BB3">
            <w:pPr>
              <w:jc w:val="center"/>
            </w:pPr>
            <w:r w:rsidRPr="005D5479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59803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73996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92066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106257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161407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lang w:val="en-US"/>
              </w:rPr>
            </w:pPr>
            <w:r w:rsidRPr="00C50BB3">
              <w:rPr>
                <w:sz w:val="18"/>
                <w:szCs w:val="18"/>
              </w:rPr>
              <w:t>173048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188574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207977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176930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196335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211858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235142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235142</w:t>
            </w:r>
          </w:p>
        </w:tc>
      </w:tr>
      <w:tr w:rsidR="00C50BB3" w:rsidRPr="005D5479" w:rsidTr="00E91AB7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  <w:r w:rsidRPr="005D5479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63657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78807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98120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113266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151578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172396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184886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201540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222357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189049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209866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226519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251500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251500</w:t>
            </w:r>
          </w:p>
        </w:tc>
      </w:tr>
      <w:tr w:rsidR="00C50BB3" w:rsidRPr="005D5479" w:rsidTr="00E91AB7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  <w:r w:rsidRPr="005D5479">
              <w:t>Дети с нарушениями опорно-двигательного аппарата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  <w:r w:rsidRPr="005D5479">
              <w:t>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highlight w:val="yellow"/>
              </w:rPr>
            </w:pPr>
            <w:r w:rsidRPr="00C50BB3">
              <w:rPr>
                <w:sz w:val="18"/>
                <w:szCs w:val="18"/>
              </w:rPr>
              <w:t>69229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highlight w:val="yellow"/>
              </w:rPr>
            </w:pPr>
            <w:r w:rsidRPr="00C50BB3">
              <w:rPr>
                <w:sz w:val="18"/>
                <w:szCs w:val="18"/>
              </w:rPr>
              <w:t>89447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highlight w:val="yellow"/>
              </w:rPr>
            </w:pPr>
            <w:r w:rsidRPr="00C50BB3">
              <w:rPr>
                <w:sz w:val="18"/>
                <w:szCs w:val="18"/>
              </w:rPr>
              <w:t>113543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highlight w:val="yellow"/>
              </w:rPr>
            </w:pPr>
            <w:r w:rsidRPr="00C50BB3">
              <w:rPr>
                <w:sz w:val="18"/>
                <w:szCs w:val="18"/>
              </w:rPr>
              <w:t>133758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highlight w:val="yellow"/>
              </w:rPr>
            </w:pPr>
            <w:r w:rsidRPr="00C50BB3">
              <w:rPr>
                <w:sz w:val="18"/>
                <w:szCs w:val="18"/>
              </w:rPr>
              <w:t>177560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highlight w:val="yellow"/>
              </w:rPr>
            </w:pPr>
            <w:r w:rsidRPr="00C50BB3">
              <w:rPr>
                <w:sz w:val="18"/>
                <w:szCs w:val="18"/>
              </w:rPr>
              <w:t>204725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highlight w:val="yellow"/>
              </w:rPr>
            </w:pPr>
            <w:r w:rsidRPr="00C50BB3">
              <w:rPr>
                <w:sz w:val="18"/>
                <w:szCs w:val="18"/>
              </w:rPr>
              <w:t>224130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highlight w:val="yellow"/>
              </w:rPr>
            </w:pPr>
            <w:r w:rsidRPr="00C50BB3">
              <w:rPr>
                <w:sz w:val="18"/>
                <w:szCs w:val="18"/>
              </w:rPr>
              <w:t>243533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highlight w:val="yellow"/>
              </w:rPr>
            </w:pPr>
            <w:r w:rsidRPr="00C50BB3">
              <w:rPr>
                <w:sz w:val="18"/>
                <w:szCs w:val="18"/>
              </w:rPr>
              <w:t>398768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highlight w:val="yellow"/>
              </w:rPr>
            </w:pPr>
            <w:r w:rsidRPr="00C50BB3">
              <w:rPr>
                <w:sz w:val="18"/>
                <w:szCs w:val="18"/>
              </w:rPr>
              <w:t>228011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highlight w:val="yellow"/>
              </w:rPr>
            </w:pPr>
            <w:r w:rsidRPr="00C50BB3">
              <w:rPr>
                <w:sz w:val="18"/>
                <w:szCs w:val="18"/>
              </w:rPr>
              <w:t>251295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highlight w:val="yellow"/>
              </w:rPr>
            </w:pPr>
            <w:r w:rsidRPr="00C50BB3">
              <w:rPr>
                <w:sz w:val="18"/>
                <w:szCs w:val="18"/>
              </w:rPr>
              <w:t>274580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highlight w:val="yellow"/>
              </w:rPr>
            </w:pPr>
            <w:r w:rsidRPr="00C50BB3">
              <w:rPr>
                <w:sz w:val="18"/>
                <w:szCs w:val="18"/>
              </w:rPr>
              <w:t>305627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highlight w:val="yellow"/>
              </w:rPr>
            </w:pPr>
            <w:r w:rsidRPr="00C50BB3">
              <w:rPr>
                <w:sz w:val="18"/>
                <w:szCs w:val="18"/>
              </w:rPr>
              <w:t>460861</w:t>
            </w:r>
          </w:p>
        </w:tc>
      </w:tr>
      <w:tr w:rsidR="00C50BB3" w:rsidRPr="005D5479" w:rsidTr="00E91AB7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  <w:r w:rsidRPr="005D5479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73765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95350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121103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142690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189632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218778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239592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260409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426949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243757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268739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293718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327025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493561</w:t>
            </w:r>
          </w:p>
        </w:tc>
      </w:tr>
      <w:tr w:rsidR="00C50BB3" w:rsidRPr="005D5479" w:rsidTr="00E91AB7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  <w:r w:rsidRPr="005D5479">
              <w:t>свыше</w:t>
            </w:r>
          </w:p>
          <w:p w:rsidR="00C50BB3" w:rsidRPr="005D5479" w:rsidRDefault="00C50BB3" w:rsidP="00C50BB3">
            <w:pPr>
              <w:jc w:val="center"/>
            </w:pPr>
            <w:r w:rsidRPr="005D5479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highlight w:val="yellow"/>
              </w:rPr>
            </w:pPr>
            <w:r w:rsidRPr="00C50BB3">
              <w:rPr>
                <w:sz w:val="18"/>
                <w:szCs w:val="18"/>
              </w:rPr>
              <w:t>59803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highlight w:val="yellow"/>
              </w:rPr>
            </w:pPr>
            <w:r w:rsidRPr="00C50BB3">
              <w:rPr>
                <w:sz w:val="18"/>
                <w:szCs w:val="18"/>
              </w:rPr>
              <w:t>73996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highlight w:val="yellow"/>
              </w:rPr>
            </w:pPr>
            <w:r w:rsidRPr="00C50BB3">
              <w:rPr>
                <w:sz w:val="18"/>
                <w:szCs w:val="18"/>
              </w:rPr>
              <w:t>92066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highlight w:val="yellow"/>
              </w:rPr>
            </w:pPr>
            <w:r w:rsidRPr="00C50BB3">
              <w:rPr>
                <w:sz w:val="18"/>
                <w:szCs w:val="18"/>
              </w:rPr>
              <w:t>106257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highlight w:val="yellow"/>
              </w:rPr>
            </w:pPr>
            <w:r w:rsidRPr="00C50BB3">
              <w:rPr>
                <w:sz w:val="18"/>
                <w:szCs w:val="18"/>
              </w:rPr>
              <w:t>142003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highlight w:val="yellow"/>
              </w:rPr>
            </w:pPr>
            <w:r w:rsidRPr="00C50BB3">
              <w:rPr>
                <w:sz w:val="18"/>
                <w:szCs w:val="18"/>
              </w:rPr>
              <w:t>161407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C50BB3">
              <w:rPr>
                <w:sz w:val="18"/>
                <w:szCs w:val="18"/>
              </w:rPr>
              <w:t>173048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highlight w:val="yellow"/>
              </w:rPr>
            </w:pPr>
            <w:r w:rsidRPr="00C50BB3">
              <w:rPr>
                <w:sz w:val="18"/>
                <w:szCs w:val="18"/>
              </w:rPr>
              <w:t>188574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highlight w:val="yellow"/>
              </w:rPr>
            </w:pPr>
            <w:r w:rsidRPr="00C50BB3">
              <w:rPr>
                <w:sz w:val="18"/>
                <w:szCs w:val="18"/>
              </w:rPr>
              <w:t>207977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highlight w:val="yellow"/>
              </w:rPr>
            </w:pPr>
            <w:r w:rsidRPr="00C50BB3">
              <w:rPr>
                <w:sz w:val="18"/>
                <w:szCs w:val="18"/>
              </w:rPr>
              <w:t>176930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highlight w:val="yellow"/>
              </w:rPr>
            </w:pPr>
            <w:r w:rsidRPr="00C50BB3">
              <w:rPr>
                <w:sz w:val="18"/>
                <w:szCs w:val="18"/>
              </w:rPr>
              <w:t>196335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highlight w:val="yellow"/>
              </w:rPr>
            </w:pPr>
            <w:r w:rsidRPr="00C50BB3">
              <w:rPr>
                <w:sz w:val="18"/>
                <w:szCs w:val="18"/>
              </w:rPr>
              <w:t>211858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highlight w:val="yellow"/>
              </w:rPr>
            </w:pPr>
            <w:r w:rsidRPr="00C50BB3">
              <w:rPr>
                <w:sz w:val="18"/>
                <w:szCs w:val="18"/>
              </w:rPr>
              <w:t>235142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highlight w:val="yellow"/>
              </w:rPr>
            </w:pPr>
            <w:r w:rsidRPr="00C50BB3">
              <w:rPr>
                <w:sz w:val="18"/>
                <w:szCs w:val="18"/>
              </w:rPr>
              <w:t>235142</w:t>
            </w:r>
          </w:p>
        </w:tc>
      </w:tr>
      <w:tr w:rsidR="00C50BB3" w:rsidRPr="005D5479" w:rsidTr="00E91AB7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  <w:r w:rsidRPr="005D5479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63657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78807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98120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113266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151578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172396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184886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201540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222357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189049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209866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226519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251500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251500</w:t>
            </w:r>
          </w:p>
        </w:tc>
      </w:tr>
      <w:tr w:rsidR="00C50BB3" w:rsidRPr="005D5479" w:rsidTr="00E91AB7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  <w:r w:rsidRPr="005D5479">
              <w:t>Дети с расстройствами аутистического спектра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  <w:r w:rsidRPr="005D5479">
              <w:t>свыше</w:t>
            </w:r>
          </w:p>
          <w:p w:rsidR="00C50BB3" w:rsidRPr="005D5479" w:rsidRDefault="00C50BB3" w:rsidP="00C50BB3">
            <w:pPr>
              <w:jc w:val="center"/>
            </w:pPr>
            <w:r w:rsidRPr="005D5479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112712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138520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164330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218447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249491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272779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296062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482344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276658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303826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334870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369799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369799</w:t>
            </w:r>
          </w:p>
        </w:tc>
      </w:tr>
      <w:tr w:rsidR="00C50BB3" w:rsidRPr="005D5479" w:rsidTr="00FA680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  <w:r w:rsidRPr="005D5479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92590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120160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147729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175298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233296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266602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291585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316565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349870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295747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324891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358199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395668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395668</w:t>
            </w:r>
          </w:p>
        </w:tc>
      </w:tr>
      <w:tr w:rsidR="00FA6808" w:rsidRPr="005D5479" w:rsidTr="00FA680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FA6808">
            <w:pPr>
              <w:ind w:left="-57" w:right="-57"/>
              <w:jc w:val="center"/>
            </w:pPr>
            <w:r w:rsidRPr="005D5479">
              <w:t xml:space="preserve">Дети со сложными дефектами (имеющие сочетание двух или более недостатков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C50BB3">
            <w:pPr>
              <w:jc w:val="center"/>
            </w:pPr>
            <w:r w:rsidRPr="005D5479">
              <w:t>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C50BB3">
            <w:pPr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82128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107939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118225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159559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213676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244723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268005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291291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477571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271887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299053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330099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365028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551309</w:t>
            </w:r>
          </w:p>
        </w:tc>
      </w:tr>
      <w:tr w:rsidR="00FA6808" w:rsidRPr="005D5479" w:rsidTr="00FA6808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C50BB3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C50BB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C50BB3">
            <w:pPr>
              <w:jc w:val="center"/>
            </w:pPr>
            <w:r w:rsidRPr="005D5479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87542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115112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142681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170249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228248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261554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286536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311517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511359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290699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319842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353151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390622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590464</w:t>
            </w:r>
          </w:p>
        </w:tc>
      </w:tr>
      <w:tr w:rsidR="00FA6808" w:rsidRPr="005D5479" w:rsidTr="00FA680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808" w:rsidRPr="005D5479" w:rsidRDefault="00FA6808" w:rsidP="00C50BB3">
            <w:pPr>
              <w:jc w:val="center"/>
            </w:pPr>
            <w:r w:rsidRPr="005D5479">
              <w:lastRenderedPageBreak/>
              <w:t>в</w:t>
            </w:r>
            <w:r>
              <w:t> </w:t>
            </w:r>
            <w:r w:rsidRPr="005D5479">
              <w:t>физическом и (или) психическом развитии)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C50BB3">
            <w:pPr>
              <w:jc w:val="center"/>
            </w:pPr>
            <w:r w:rsidRPr="005D5479">
              <w:t>свыше</w:t>
            </w:r>
          </w:p>
          <w:p w:rsidR="00FA6808" w:rsidRPr="005D5479" w:rsidRDefault="00FA6808" w:rsidP="00C50BB3">
            <w:pPr>
              <w:jc w:val="center"/>
            </w:pPr>
            <w:r w:rsidRPr="005D5479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C50BB3">
            <w:pPr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86900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112712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138520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164330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218447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249491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272779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296062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482344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276658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303826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334870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369799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369799</w:t>
            </w:r>
          </w:p>
        </w:tc>
      </w:tr>
      <w:tr w:rsidR="00FA6808" w:rsidRPr="005D5479" w:rsidTr="00DA3557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C50BB3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C50BB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C50BB3">
            <w:pPr>
              <w:jc w:val="center"/>
            </w:pPr>
            <w:r w:rsidRPr="005D5479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92590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120160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147729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175298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233296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266602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291585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316565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349870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295747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324891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358199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395668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395668</w:t>
            </w:r>
          </w:p>
        </w:tc>
      </w:tr>
      <w:tr w:rsidR="00C50BB3" w:rsidRPr="005D5479" w:rsidTr="00E91AB7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  <w:r w:rsidRPr="005D5479">
              <w:t>Дети с фонетико-фонематическими нарушениями речи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  <w:r w:rsidRPr="005D5479">
              <w:t>свыше</w:t>
            </w:r>
          </w:p>
          <w:p w:rsidR="00C50BB3" w:rsidRPr="005D5479" w:rsidRDefault="00C50BB3" w:rsidP="00C50BB3">
            <w:pPr>
              <w:jc w:val="center"/>
            </w:pPr>
            <w:r w:rsidRPr="005D5479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41726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53774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61939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73984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97793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109436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121079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128841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140482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121079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132721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144364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159888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159888</w:t>
            </w:r>
          </w:p>
        </w:tc>
      </w:tr>
      <w:tr w:rsidR="00C50BB3" w:rsidRPr="005D5479" w:rsidTr="00E91AB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  <w:r w:rsidRPr="005D5479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44342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57214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65923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78795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104315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116805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129296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137622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150111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129296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141785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154275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170929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170929</w:t>
            </w:r>
          </w:p>
        </w:tc>
      </w:tr>
    </w:tbl>
    <w:p w:rsidR="00B83E1C" w:rsidRDefault="00B83E1C" w:rsidP="00B83E1C">
      <w:pPr>
        <w:ind w:left="709"/>
        <w:jc w:val="both"/>
        <w:rPr>
          <w:sz w:val="28"/>
          <w:szCs w:val="28"/>
        </w:rPr>
      </w:pPr>
    </w:p>
    <w:p w:rsidR="00B83E1C" w:rsidRDefault="00B83E1C" w:rsidP="00B83E1C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01A1D">
        <w:rPr>
          <w:sz w:val="28"/>
          <w:szCs w:val="28"/>
        </w:rPr>
        <w:t xml:space="preserve">Нормативы финансовых затрат на реализацию образовательных программ дошкольного образования в группах </w:t>
      </w:r>
      <w:r>
        <w:rPr>
          <w:sz w:val="28"/>
          <w:szCs w:val="28"/>
        </w:rPr>
        <w:t>комбинированной направленности</w:t>
      </w:r>
    </w:p>
    <w:p w:rsidR="00B83E1C" w:rsidRPr="00501A1D" w:rsidRDefault="00B83E1C" w:rsidP="00B83E1C">
      <w:pPr>
        <w:ind w:left="709"/>
        <w:jc w:val="both"/>
        <w:rPr>
          <w:sz w:val="28"/>
          <w:szCs w:val="28"/>
        </w:rPr>
      </w:pPr>
    </w:p>
    <w:tbl>
      <w:tblPr>
        <w:tblW w:w="5000" w:type="pct"/>
        <w:tblLook w:val="00A0"/>
      </w:tblPr>
      <w:tblGrid>
        <w:gridCol w:w="2296"/>
        <w:gridCol w:w="1580"/>
        <w:gridCol w:w="1253"/>
        <w:gridCol w:w="666"/>
        <w:gridCol w:w="666"/>
        <w:gridCol w:w="666"/>
        <w:gridCol w:w="66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B83E1C" w:rsidRPr="005D5479" w:rsidTr="00E91AB7">
        <w:trPr>
          <w:trHeight w:val="2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Категория воспитанников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Возрастной состав воспитанников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Поселение/ городской округ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Норматив финансовых затрат на реализацию образовательных программ дошкольного образования</w:t>
            </w:r>
          </w:p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в группах комбинированной направленности, рублей в год/воспитанник</w:t>
            </w:r>
          </w:p>
        </w:tc>
      </w:tr>
      <w:tr w:rsidR="00B83E1C" w:rsidRPr="005D5479" w:rsidTr="00E91AB7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D5479" w:rsidRDefault="00B83E1C" w:rsidP="00B83E1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D5479" w:rsidRDefault="00B83E1C" w:rsidP="00B83E1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D5479" w:rsidRDefault="00B83E1C" w:rsidP="00B83E1C">
            <w:pPr>
              <w:jc w:val="center"/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с пятидневной рабочей неделей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с шестидневной рабочей неделей</w:t>
            </w:r>
          </w:p>
        </w:tc>
      </w:tr>
      <w:tr w:rsidR="00B83E1C" w:rsidRPr="005D5479" w:rsidTr="00E91AB7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D5479" w:rsidRDefault="00B83E1C" w:rsidP="00B83E1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D5479" w:rsidRDefault="00B83E1C" w:rsidP="00B83E1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D5479" w:rsidRDefault="00B83E1C" w:rsidP="00B83E1C">
            <w:pPr>
              <w:jc w:val="center"/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количество часов работы в день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количество часов работы в день</w:t>
            </w:r>
          </w:p>
        </w:tc>
      </w:tr>
      <w:tr w:rsidR="00B83E1C" w:rsidRPr="005D5479" w:rsidTr="00E91AB7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D5479" w:rsidRDefault="00B83E1C" w:rsidP="00B83E1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D5479" w:rsidRDefault="00B83E1C" w:rsidP="00B83E1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D5479" w:rsidRDefault="00B83E1C" w:rsidP="00B83E1C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24</w:t>
            </w:r>
          </w:p>
        </w:tc>
      </w:tr>
      <w:tr w:rsidR="00A30AA5" w:rsidRPr="005D5479" w:rsidTr="00E91AB7">
        <w:tblPrEx>
          <w:tblLook w:val="04A0"/>
        </w:tblPrEx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0AA5" w:rsidRPr="005D5479" w:rsidRDefault="00A30AA5" w:rsidP="00A30AA5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Дети с ограниченными возможностями здоровья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30AA5" w:rsidRPr="005D5479" w:rsidRDefault="00A30AA5" w:rsidP="00A30AA5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до трех лет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A5" w:rsidRPr="005D5479" w:rsidRDefault="00A30AA5" w:rsidP="00A30AA5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56770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67995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73607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79221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95104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111941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123165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134392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224190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123165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140004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151228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168067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263476</w:t>
            </w:r>
          </w:p>
        </w:tc>
      </w:tr>
      <w:tr w:rsidR="00A30AA5" w:rsidRPr="005D5479" w:rsidTr="00E91AB7">
        <w:tblPrEx>
          <w:tblLook w:val="04A0"/>
        </w:tblPrEx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30AA5" w:rsidRPr="005D5479" w:rsidRDefault="00A30AA5" w:rsidP="00A30AA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30AA5" w:rsidRPr="005D5479" w:rsidRDefault="00A30AA5" w:rsidP="00A30AA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A5" w:rsidRPr="005D5479" w:rsidRDefault="00A30AA5" w:rsidP="00A30AA5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сельское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59338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71230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77173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83119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99946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117780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129671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141562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236687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129672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147506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159397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177234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278302</w:t>
            </w:r>
          </w:p>
        </w:tc>
      </w:tr>
      <w:tr w:rsidR="00A30AA5" w:rsidRPr="005D5479" w:rsidTr="00E91AB7">
        <w:tblPrEx>
          <w:tblLook w:val="04A0"/>
        </w:tblPrEx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0AA5" w:rsidRPr="005D5479" w:rsidRDefault="00A30AA5" w:rsidP="00A30AA5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Глухие, слепые,</w:t>
            </w:r>
            <w:r>
              <w:rPr>
                <w:color w:val="000000"/>
              </w:rPr>
              <w:br/>
            </w:r>
            <w:r w:rsidRPr="005D5479">
              <w:rPr>
                <w:color w:val="000000"/>
              </w:rPr>
              <w:t>с нарушениями опорно-двигательного аппарата, с умственной отсталостью умеренной, тяжелой степени, с расстройствами аутистического спектра или со сложным дефектом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30AA5" w:rsidRDefault="00A30AA5" w:rsidP="00A30AA5">
            <w:pPr>
              <w:jc w:val="center"/>
            </w:pPr>
            <w:r>
              <w:t>с</w:t>
            </w:r>
            <w:r w:rsidRPr="005D5479">
              <w:t>выше</w:t>
            </w:r>
          </w:p>
          <w:p w:rsidR="00A30AA5" w:rsidRPr="005D5479" w:rsidRDefault="00A30AA5" w:rsidP="00A30AA5">
            <w:pPr>
              <w:jc w:val="center"/>
            </w:pPr>
            <w:r w:rsidRPr="005D5479">
              <w:t>трех лет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A5" w:rsidRPr="005D5479" w:rsidRDefault="00A30AA5" w:rsidP="00A30AA5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городское/ городской округ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62483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73710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79322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84935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100817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117654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128878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140106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151330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128878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145717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156942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173780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269191</w:t>
            </w:r>
          </w:p>
        </w:tc>
      </w:tr>
      <w:tr w:rsidR="00A30AA5" w:rsidRPr="005D5479" w:rsidTr="00E91AB7">
        <w:tblPrEx>
          <w:tblLook w:val="04A0"/>
        </w:tblPrEx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30AA5" w:rsidRPr="005D5479" w:rsidRDefault="00A30AA5" w:rsidP="00A30AA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30AA5" w:rsidRPr="005D5479" w:rsidRDefault="00A30AA5" w:rsidP="00A30AA5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A5" w:rsidRPr="005D5479" w:rsidRDefault="00A30AA5" w:rsidP="00A30AA5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сельское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65391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77280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83227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89172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105997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123834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135723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147615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159505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135723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153562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165449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183287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284357</w:t>
            </w:r>
          </w:p>
        </w:tc>
      </w:tr>
      <w:tr w:rsidR="00A30AA5" w:rsidRPr="005D5479" w:rsidTr="00E91AB7">
        <w:tblPrEx>
          <w:tblLook w:val="04A0"/>
        </w:tblPrEx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0AA5" w:rsidRPr="005D5479" w:rsidRDefault="00A30AA5" w:rsidP="00A30AA5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 xml:space="preserve">Слабовидящие и (или) с амблиопией и (или) косоглазием, </w:t>
            </w:r>
            <w:r w:rsidRPr="005D5479">
              <w:rPr>
                <w:color w:val="000000"/>
              </w:rPr>
              <w:lastRenderedPageBreak/>
              <w:t>слабослышащие, имеющие тяжелые нарушения речи, или с умственной отсталостью легкой степени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30AA5" w:rsidRDefault="00A30AA5" w:rsidP="00A30AA5">
            <w:pPr>
              <w:jc w:val="center"/>
            </w:pPr>
            <w:r>
              <w:lastRenderedPageBreak/>
              <w:t>с</w:t>
            </w:r>
            <w:r w:rsidRPr="005D5479">
              <w:t>выше</w:t>
            </w:r>
          </w:p>
          <w:p w:rsidR="00A30AA5" w:rsidRPr="005D5479" w:rsidRDefault="00A30AA5" w:rsidP="00A30AA5">
            <w:pPr>
              <w:jc w:val="center"/>
            </w:pPr>
            <w:r w:rsidRPr="005D5479">
              <w:t>трех лет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A5" w:rsidRPr="005D5479" w:rsidRDefault="00A30AA5" w:rsidP="00A30AA5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городское/ городской округ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47514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53126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58741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64353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67495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78719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89945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95557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106781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89945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101171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106781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123620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185357</w:t>
            </w:r>
          </w:p>
        </w:tc>
      </w:tr>
      <w:tr w:rsidR="00A30AA5" w:rsidRPr="005D5479" w:rsidTr="00E91AB7">
        <w:tblPrEx>
          <w:tblLook w:val="04A0"/>
        </w:tblPrEx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A5" w:rsidRPr="005D5479" w:rsidRDefault="00A30AA5" w:rsidP="00A30AA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30AA5" w:rsidRPr="005D5479" w:rsidRDefault="00A30AA5" w:rsidP="00A30AA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A5" w:rsidRPr="005D5479" w:rsidRDefault="00A30AA5" w:rsidP="00A30AA5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сельское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50089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56036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61979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67923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71256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83144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95036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100982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112871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95036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106925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112871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130708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196106</w:t>
            </w:r>
          </w:p>
        </w:tc>
      </w:tr>
      <w:tr w:rsidR="00A30AA5" w:rsidRPr="005D5479" w:rsidTr="00E91AB7">
        <w:tblPrEx>
          <w:tblLook w:val="04A0"/>
        </w:tblPrEx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A5" w:rsidRPr="005D5479" w:rsidRDefault="00A30AA5" w:rsidP="00A30AA5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lastRenderedPageBreak/>
              <w:t>С  задержкой психического развития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30AA5" w:rsidRDefault="00A30AA5" w:rsidP="00A30AA5">
            <w:pPr>
              <w:jc w:val="center"/>
            </w:pPr>
            <w:r>
              <w:t>с</w:t>
            </w:r>
            <w:r w:rsidRPr="005D5479">
              <w:t>выше</w:t>
            </w:r>
          </w:p>
          <w:p w:rsidR="00A30AA5" w:rsidRPr="005D5479" w:rsidRDefault="00A30AA5" w:rsidP="00A30AA5">
            <w:pPr>
              <w:jc w:val="center"/>
            </w:pPr>
            <w:r w:rsidRPr="005D5479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A5" w:rsidRPr="005D5479" w:rsidRDefault="00A30AA5" w:rsidP="00A30AA5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городское/ городской округ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39700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45313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50925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56538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64901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70513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81738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87350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92963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81737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87352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98576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109799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165926</w:t>
            </w:r>
          </w:p>
        </w:tc>
      </w:tr>
      <w:tr w:rsidR="00A30AA5" w:rsidRPr="005D5479" w:rsidTr="00E91AB7">
        <w:tblPrEx>
          <w:tblLook w:val="04A0"/>
        </w:tblPrEx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A5" w:rsidRPr="005D5479" w:rsidRDefault="00A30AA5" w:rsidP="00A30AA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A5" w:rsidRPr="005D5479" w:rsidRDefault="00A30AA5" w:rsidP="00A30AA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A5" w:rsidRPr="005D5479" w:rsidRDefault="00A30AA5" w:rsidP="00A30AA5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сельское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41942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47888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53833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59778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68636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74582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86471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92417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98363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86471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92417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104309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116198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175652</w:t>
            </w:r>
          </w:p>
        </w:tc>
      </w:tr>
    </w:tbl>
    <w:p w:rsidR="00B83E1C" w:rsidRPr="00152D8A" w:rsidRDefault="00B83E1C" w:rsidP="00B83E1C">
      <w:pPr>
        <w:jc w:val="both"/>
        <w:rPr>
          <w:sz w:val="28"/>
          <w:szCs w:val="28"/>
        </w:rPr>
      </w:pPr>
    </w:p>
    <w:p w:rsidR="00B83E1C" w:rsidRDefault="00B83E1C" w:rsidP="00B83E1C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2D8A">
        <w:rPr>
          <w:sz w:val="28"/>
          <w:szCs w:val="28"/>
        </w:rPr>
        <w:t>Нормативы финансовых затрат на реализацию образовательных программ дошкольного образования в группах</w:t>
      </w:r>
      <w:r>
        <w:rPr>
          <w:sz w:val="28"/>
          <w:szCs w:val="28"/>
        </w:rPr>
        <w:t xml:space="preserve"> оздоровительной направленности</w:t>
      </w:r>
    </w:p>
    <w:p w:rsidR="00B83E1C" w:rsidRPr="00E91AB7" w:rsidRDefault="00B83E1C" w:rsidP="00B83E1C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tbl>
      <w:tblPr>
        <w:tblW w:w="5012" w:type="pct"/>
        <w:tblLayout w:type="fixed"/>
        <w:tblLook w:val="00A0"/>
      </w:tblPr>
      <w:tblGrid>
        <w:gridCol w:w="1721"/>
        <w:gridCol w:w="1412"/>
        <w:gridCol w:w="1131"/>
        <w:gridCol w:w="701"/>
        <w:gridCol w:w="838"/>
        <w:gridCol w:w="701"/>
        <w:gridCol w:w="838"/>
        <w:gridCol w:w="839"/>
        <w:gridCol w:w="838"/>
        <w:gridCol w:w="839"/>
        <w:gridCol w:w="838"/>
        <w:gridCol w:w="803"/>
        <w:gridCol w:w="720"/>
        <w:gridCol w:w="725"/>
        <w:gridCol w:w="810"/>
        <w:gridCol w:w="810"/>
        <w:gridCol w:w="826"/>
      </w:tblGrid>
      <w:tr w:rsidR="00B83E1C" w:rsidRPr="005D5479" w:rsidTr="00AF07EB">
        <w:trPr>
          <w:trHeight w:val="20"/>
          <w:tblHeader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E91AB7">
            <w:pPr>
              <w:ind w:left="-57" w:right="-57"/>
              <w:jc w:val="center"/>
            </w:pPr>
            <w:r w:rsidRPr="005D5479">
              <w:t>Категория воспитанников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E91AB7">
            <w:pPr>
              <w:ind w:left="-57" w:right="-57"/>
              <w:jc w:val="center"/>
            </w:pPr>
            <w:r w:rsidRPr="005D5479">
              <w:t>Возрастной состав воспитанников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E91AB7">
            <w:pPr>
              <w:ind w:left="-57" w:right="-57"/>
              <w:jc w:val="center"/>
            </w:pPr>
            <w:r w:rsidRPr="005D5479">
              <w:t>Поселение/ городской округ</w:t>
            </w:r>
          </w:p>
        </w:tc>
        <w:tc>
          <w:tcPr>
            <w:tcW w:w="109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Норматив финансовых затрат на реализацию образовательных программ дошкольного образования в группах оздоровительной направленности, рублей в год/воспитанник</w:t>
            </w:r>
          </w:p>
        </w:tc>
      </w:tr>
      <w:tr w:rsidR="00B83E1C" w:rsidRPr="005D5479" w:rsidTr="00AF07EB">
        <w:trPr>
          <w:trHeight w:val="20"/>
          <w:tblHeader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E91AB7">
            <w:pPr>
              <w:ind w:left="-57" w:right="-57"/>
              <w:jc w:val="center"/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E91AB7">
            <w:pPr>
              <w:ind w:left="-57" w:right="-57"/>
              <w:jc w:val="center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E91AB7">
            <w:pPr>
              <w:ind w:left="-57" w:right="-57"/>
              <w:jc w:val="center"/>
            </w:pPr>
          </w:p>
        </w:tc>
        <w:tc>
          <w:tcPr>
            <w:tcW w:w="71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с пятидневной рабочей неделей</w:t>
            </w:r>
          </w:p>
        </w:tc>
        <w:tc>
          <w:tcPr>
            <w:tcW w:w="3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с шестидневной рабочей неделей</w:t>
            </w:r>
          </w:p>
        </w:tc>
      </w:tr>
      <w:tr w:rsidR="00B83E1C" w:rsidRPr="005D5479" w:rsidTr="00AF07EB">
        <w:trPr>
          <w:trHeight w:val="20"/>
          <w:tblHeader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E91AB7">
            <w:pPr>
              <w:ind w:left="-57" w:right="-57"/>
              <w:jc w:val="center"/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E91AB7">
            <w:pPr>
              <w:ind w:left="-57" w:right="-57"/>
              <w:jc w:val="center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E91AB7">
            <w:pPr>
              <w:ind w:left="-57" w:right="-57"/>
              <w:jc w:val="center"/>
            </w:pPr>
          </w:p>
        </w:tc>
        <w:tc>
          <w:tcPr>
            <w:tcW w:w="71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количество часов работы в день</w:t>
            </w:r>
          </w:p>
        </w:tc>
        <w:tc>
          <w:tcPr>
            <w:tcW w:w="3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количество часов работы в день</w:t>
            </w:r>
          </w:p>
        </w:tc>
      </w:tr>
      <w:tr w:rsidR="00E91AB7" w:rsidRPr="005D5479" w:rsidTr="00AF07EB">
        <w:trPr>
          <w:trHeight w:val="20"/>
          <w:tblHeader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E91AB7">
            <w:pPr>
              <w:ind w:left="-57" w:right="-57"/>
              <w:jc w:val="center"/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E91AB7">
            <w:pPr>
              <w:ind w:left="-57" w:right="-57"/>
              <w:jc w:val="center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E91AB7">
            <w:pPr>
              <w:ind w:left="-57" w:right="-57"/>
              <w:jc w:val="center"/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10,5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10,5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14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24</w:t>
            </w:r>
          </w:p>
        </w:tc>
      </w:tr>
      <w:tr w:rsidR="00E91AB7" w:rsidRPr="005D5479" w:rsidTr="00AF07EB">
        <w:trPr>
          <w:trHeight w:val="20"/>
        </w:trPr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A5" w:rsidRPr="005D5479" w:rsidRDefault="00A30AA5" w:rsidP="00E91AB7">
            <w:pPr>
              <w:ind w:left="-57" w:right="-57"/>
              <w:jc w:val="center"/>
            </w:pPr>
            <w:r w:rsidRPr="005D5479">
              <w:t>Дети с туберкулезной интоксикацией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A5" w:rsidRPr="005D5479" w:rsidRDefault="00A30AA5" w:rsidP="00E91AB7">
            <w:pPr>
              <w:ind w:left="-57" w:right="-57"/>
              <w:jc w:val="center"/>
            </w:pPr>
            <w:r w:rsidRPr="005D5479">
              <w:t>до трех лет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AA5" w:rsidRPr="005D5479" w:rsidRDefault="00A30AA5" w:rsidP="00E91AB7">
            <w:pPr>
              <w:ind w:left="-57" w:right="-57"/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43412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56319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69225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82128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109163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124686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136329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147971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241112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140210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151853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167376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186780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279920</w:t>
            </w:r>
          </w:p>
        </w:tc>
      </w:tr>
      <w:tr w:rsidR="00E91AB7" w:rsidRPr="005D5479" w:rsidTr="00AF07EB">
        <w:trPr>
          <w:trHeight w:val="20"/>
        </w:trPr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A5" w:rsidRPr="005D5479" w:rsidRDefault="00A30AA5" w:rsidP="00E91AB7">
            <w:pPr>
              <w:ind w:left="-57" w:right="-57"/>
              <w:jc w:val="center"/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A5" w:rsidRPr="005D5479" w:rsidRDefault="00A30AA5" w:rsidP="00E91AB7">
            <w:pPr>
              <w:ind w:left="-57" w:right="-57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AA5" w:rsidRPr="005D5479" w:rsidRDefault="00A30AA5" w:rsidP="00E91AB7">
            <w:pPr>
              <w:ind w:left="-57" w:right="-57"/>
              <w:jc w:val="center"/>
            </w:pPr>
            <w:r w:rsidRPr="005D5479">
              <w:t>сельское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46188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59974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73758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87542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116517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133170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145660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158152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258072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149823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162314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178966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199784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299706</w:t>
            </w:r>
          </w:p>
        </w:tc>
      </w:tr>
      <w:tr w:rsidR="00E91AB7" w:rsidRPr="005D5479" w:rsidTr="00AF07EB">
        <w:trPr>
          <w:trHeight w:val="20"/>
        </w:trPr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A5" w:rsidRPr="005D5479" w:rsidRDefault="00A30AA5" w:rsidP="00E91AB7">
            <w:pPr>
              <w:ind w:left="-57" w:right="-57"/>
              <w:jc w:val="center"/>
            </w:pP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A5" w:rsidRDefault="00A30AA5" w:rsidP="00E91AB7">
            <w:pPr>
              <w:ind w:left="-57" w:right="-57"/>
              <w:jc w:val="center"/>
            </w:pPr>
            <w:r>
              <w:t>с</w:t>
            </w:r>
            <w:r w:rsidRPr="005D5479">
              <w:t>выше</w:t>
            </w:r>
          </w:p>
          <w:p w:rsidR="00A30AA5" w:rsidRPr="005D5479" w:rsidRDefault="00A30AA5" w:rsidP="00E91AB7">
            <w:pPr>
              <w:ind w:left="-57" w:right="-57"/>
              <w:jc w:val="center"/>
            </w:pPr>
            <w:r w:rsidRPr="005D5479">
              <w:t>трех лет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AA5" w:rsidRPr="005D5479" w:rsidRDefault="00A30AA5" w:rsidP="00E91AB7">
            <w:pPr>
              <w:ind w:left="-57" w:right="-57"/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35285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42596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53787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61099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77865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89507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30AA5">
              <w:rPr>
                <w:sz w:val="18"/>
                <w:szCs w:val="18"/>
              </w:rPr>
              <w:t>97268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105032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116673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97269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108911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116673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128316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128316</w:t>
            </w:r>
          </w:p>
        </w:tc>
      </w:tr>
      <w:tr w:rsidR="00E91AB7" w:rsidRPr="005D5479" w:rsidTr="00FA6808">
        <w:trPr>
          <w:trHeight w:val="20"/>
        </w:trPr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A5" w:rsidRPr="005D5479" w:rsidRDefault="00A30AA5" w:rsidP="00E91AB7">
            <w:pPr>
              <w:ind w:left="-57" w:right="-57"/>
              <w:jc w:val="center"/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A5" w:rsidRPr="005D5479" w:rsidRDefault="00A30AA5" w:rsidP="00E91AB7">
            <w:pPr>
              <w:ind w:left="-57" w:right="-57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AA5" w:rsidRPr="005D5479" w:rsidRDefault="00A30AA5" w:rsidP="00E91AB7">
            <w:pPr>
              <w:ind w:left="-57" w:right="-57"/>
              <w:jc w:val="center"/>
            </w:pPr>
            <w:r w:rsidRPr="005D5479">
              <w:t>сельское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37459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45261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57231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65030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83001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95491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103818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112144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124635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103818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116308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124635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137124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137124</w:t>
            </w:r>
          </w:p>
        </w:tc>
      </w:tr>
      <w:tr w:rsidR="00FA6808" w:rsidRPr="005D5479" w:rsidTr="00FA6808">
        <w:trPr>
          <w:trHeight w:val="20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08" w:rsidRPr="005D5479" w:rsidRDefault="00FA6808" w:rsidP="00FA6808">
            <w:pPr>
              <w:spacing w:line="264" w:lineRule="auto"/>
              <w:ind w:left="-57" w:right="-85"/>
              <w:jc w:val="center"/>
            </w:pPr>
            <w:r w:rsidRPr="005D5479">
              <w:t>Часто болеющие</w:t>
            </w:r>
          </w:p>
          <w:p w:rsidR="00FA6808" w:rsidRPr="005D5479" w:rsidRDefault="00FA6808" w:rsidP="00FA6808">
            <w:pPr>
              <w:spacing w:line="264" w:lineRule="auto"/>
              <w:ind w:left="-57" w:right="-85"/>
              <w:jc w:val="center"/>
            </w:pPr>
            <w:r w:rsidRPr="005D5479">
              <w:t>дети и другие категори</w:t>
            </w:r>
            <w:r>
              <w:t>и</w:t>
            </w:r>
            <w:r w:rsidRPr="005D5479">
              <w:t xml:space="preserve"> детей, 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E91AB7">
            <w:pPr>
              <w:ind w:left="-57" w:right="-57"/>
              <w:jc w:val="center"/>
            </w:pPr>
            <w:r w:rsidRPr="005D5479">
              <w:t>до трех лет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E91AB7">
            <w:pPr>
              <w:ind w:left="-57" w:right="-57"/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43412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56319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69225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82128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109163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124686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136329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147971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241112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140210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151853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167376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186780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279920</w:t>
            </w:r>
          </w:p>
        </w:tc>
      </w:tr>
      <w:tr w:rsidR="00FA6808" w:rsidRPr="005D5479" w:rsidTr="00FA6808">
        <w:trPr>
          <w:trHeight w:val="20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A30AA5">
            <w:pPr>
              <w:jc w:val="center"/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E91AB7">
            <w:pPr>
              <w:ind w:left="-57" w:right="-57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E91AB7">
            <w:pPr>
              <w:ind w:left="-57" w:right="-57"/>
              <w:jc w:val="center"/>
            </w:pPr>
            <w:r w:rsidRPr="005D5479">
              <w:t>сельское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46188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59974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73758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87542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116517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133170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145660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158152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258072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149823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162314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178966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199784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299706</w:t>
            </w:r>
          </w:p>
        </w:tc>
      </w:tr>
      <w:tr w:rsidR="00FA6808" w:rsidRPr="005D5479" w:rsidTr="00FA6808">
        <w:trPr>
          <w:trHeight w:val="20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808" w:rsidRPr="005D5479" w:rsidRDefault="00FA6808" w:rsidP="00FA6808">
            <w:pPr>
              <w:ind w:left="-57" w:right="-57"/>
              <w:jc w:val="center"/>
            </w:pPr>
            <w:r w:rsidRPr="005D5479">
              <w:t xml:space="preserve">которым необходим комплекс специальных </w:t>
            </w:r>
            <w:r w:rsidRPr="005D5479">
              <w:lastRenderedPageBreak/>
              <w:t>оздоровительных мероприятий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Default="00FA6808" w:rsidP="00E91AB7">
            <w:pPr>
              <w:ind w:left="-57" w:right="-57"/>
              <w:jc w:val="center"/>
            </w:pPr>
            <w:r>
              <w:lastRenderedPageBreak/>
              <w:t>с</w:t>
            </w:r>
            <w:r w:rsidRPr="005D5479">
              <w:t>выше</w:t>
            </w:r>
          </w:p>
          <w:p w:rsidR="00FA6808" w:rsidRPr="005D5479" w:rsidRDefault="00FA6808" w:rsidP="00E91AB7">
            <w:pPr>
              <w:ind w:left="-57" w:right="-57"/>
              <w:jc w:val="center"/>
            </w:pPr>
            <w:r w:rsidRPr="005D5479">
              <w:t>трех лет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E91AB7">
            <w:pPr>
              <w:ind w:left="-57" w:right="-57"/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35285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42596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53787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61099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77865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89507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30AA5">
              <w:rPr>
                <w:sz w:val="18"/>
                <w:szCs w:val="18"/>
              </w:rPr>
              <w:t>97268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105032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116673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97269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108911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116673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128316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128316</w:t>
            </w:r>
          </w:p>
        </w:tc>
      </w:tr>
      <w:tr w:rsidR="00FA6808" w:rsidRPr="005D5479" w:rsidTr="00706B7F">
        <w:trPr>
          <w:trHeight w:val="20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A30AA5">
            <w:pPr>
              <w:jc w:val="center"/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E91AB7">
            <w:pPr>
              <w:ind w:left="-57" w:right="-57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E91AB7">
            <w:pPr>
              <w:ind w:left="-57" w:right="-57"/>
              <w:jc w:val="center"/>
            </w:pPr>
            <w:r w:rsidRPr="005D5479">
              <w:t>сельское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37459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45261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57231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65030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83001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95491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103818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112144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124635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103818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116308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124635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137124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A30AA5" w:rsidRDefault="00FA6808" w:rsidP="00E91A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0AA5">
              <w:rPr>
                <w:sz w:val="18"/>
                <w:szCs w:val="18"/>
              </w:rPr>
              <w:t>137124</w:t>
            </w:r>
          </w:p>
        </w:tc>
      </w:tr>
    </w:tbl>
    <w:p w:rsidR="00B83E1C" w:rsidRDefault="00B83E1C" w:rsidP="00B83E1C">
      <w:pPr>
        <w:ind w:left="708"/>
        <w:contextualSpacing/>
        <w:jc w:val="both"/>
        <w:rPr>
          <w:sz w:val="22"/>
          <w:szCs w:val="22"/>
        </w:rPr>
      </w:pPr>
    </w:p>
    <w:p w:rsidR="00B83E1C" w:rsidRDefault="00B83E1C" w:rsidP="00B83E1C">
      <w:pPr>
        <w:numPr>
          <w:ilvl w:val="0"/>
          <w:numId w:val="17"/>
        </w:numPr>
        <w:tabs>
          <w:tab w:val="left" w:pos="1134"/>
        </w:tabs>
        <w:ind w:left="0" w:firstLine="708"/>
        <w:contextualSpacing/>
        <w:jc w:val="both"/>
        <w:rPr>
          <w:sz w:val="28"/>
          <w:szCs w:val="28"/>
        </w:rPr>
      </w:pPr>
      <w:r w:rsidRPr="00E716BD">
        <w:rPr>
          <w:sz w:val="28"/>
          <w:szCs w:val="28"/>
        </w:rPr>
        <w:t>Норматив</w:t>
      </w:r>
      <w:r>
        <w:rPr>
          <w:sz w:val="28"/>
          <w:szCs w:val="28"/>
        </w:rPr>
        <w:t>ы</w:t>
      </w:r>
      <w:r w:rsidRPr="00E716BD">
        <w:rPr>
          <w:sz w:val="28"/>
          <w:szCs w:val="28"/>
        </w:rPr>
        <w:t xml:space="preserve"> финансовых затрат на реализацию образовательных программ дошкольного образования в малокомплектных образовательных организациях</w:t>
      </w:r>
    </w:p>
    <w:p w:rsidR="00B83E1C" w:rsidRPr="00AF07EB" w:rsidRDefault="00B83E1C" w:rsidP="00B83E1C">
      <w:pPr>
        <w:tabs>
          <w:tab w:val="left" w:pos="1134"/>
        </w:tabs>
        <w:ind w:left="708"/>
        <w:contextualSpacing/>
        <w:jc w:val="both"/>
        <w:rPr>
          <w:sz w:val="28"/>
          <w:szCs w:val="28"/>
        </w:rPr>
      </w:pPr>
    </w:p>
    <w:tbl>
      <w:tblPr>
        <w:tblW w:w="5000" w:type="pct"/>
        <w:tblLook w:val="00A0"/>
      </w:tblPr>
      <w:tblGrid>
        <w:gridCol w:w="1813"/>
        <w:gridCol w:w="1503"/>
        <w:gridCol w:w="853"/>
        <w:gridCol w:w="853"/>
        <w:gridCol w:w="853"/>
        <w:gridCol w:w="853"/>
        <w:gridCol w:w="853"/>
        <w:gridCol w:w="854"/>
        <w:gridCol w:w="854"/>
        <w:gridCol w:w="854"/>
        <w:gridCol w:w="854"/>
        <w:gridCol w:w="854"/>
        <w:gridCol w:w="854"/>
        <w:gridCol w:w="854"/>
        <w:gridCol w:w="854"/>
        <w:gridCol w:w="940"/>
      </w:tblGrid>
      <w:tr w:rsidR="00B83E1C" w:rsidRPr="005D5479" w:rsidTr="00AF07EB">
        <w:trPr>
          <w:trHeight w:val="20"/>
          <w:tblHeader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rPr>
                <w:color w:val="000000"/>
              </w:rPr>
              <w:t>Направленность групп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Возрастной состав воспитанников</w:t>
            </w:r>
          </w:p>
        </w:tc>
        <w:tc>
          <w:tcPr>
            <w:tcW w:w="392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rPr>
                <w:color w:val="000000"/>
              </w:rPr>
              <w:t>Норматив финансовых затрат на реализацию образовательных программ дошкольного образования</w:t>
            </w:r>
            <w:r>
              <w:rPr>
                <w:color w:val="000000"/>
              </w:rPr>
              <w:br/>
            </w:r>
            <w:r w:rsidRPr="005D5479">
              <w:rPr>
                <w:color w:val="000000"/>
              </w:rPr>
              <w:t>в малокомплектных образовательных организациях, рублей в год/группа</w:t>
            </w:r>
          </w:p>
        </w:tc>
      </w:tr>
      <w:tr w:rsidR="00B83E1C" w:rsidRPr="005D5479" w:rsidTr="00AF07EB">
        <w:trPr>
          <w:trHeight w:val="20"/>
          <w:tblHeader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E1C" w:rsidRDefault="00B83E1C" w:rsidP="00B83E1C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</w:p>
        </w:tc>
        <w:tc>
          <w:tcPr>
            <w:tcW w:w="250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t>с пятидневной рабочей неделей</w:t>
            </w:r>
          </w:p>
        </w:tc>
        <w:tc>
          <w:tcPr>
            <w:tcW w:w="14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с шестидневной рабочей неделей</w:t>
            </w:r>
          </w:p>
        </w:tc>
      </w:tr>
      <w:tr w:rsidR="00B83E1C" w:rsidRPr="005D5479" w:rsidTr="00AF07EB">
        <w:trPr>
          <w:trHeight w:val="20"/>
          <w:tblHeader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E1C" w:rsidRDefault="00B83E1C" w:rsidP="00B83E1C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</w:p>
        </w:tc>
        <w:tc>
          <w:tcPr>
            <w:tcW w:w="250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t>количество часов работы в день</w:t>
            </w:r>
          </w:p>
        </w:tc>
        <w:tc>
          <w:tcPr>
            <w:tcW w:w="14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количество часов работы в день</w:t>
            </w:r>
          </w:p>
        </w:tc>
      </w:tr>
      <w:tr w:rsidR="00B83E1C" w:rsidRPr="005D5479" w:rsidTr="00AF07EB">
        <w:trPr>
          <w:trHeight w:val="20"/>
          <w:tblHeader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E1C" w:rsidRDefault="00B83E1C" w:rsidP="00B83E1C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4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6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9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10,5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12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24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9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10,5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12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14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24</w:t>
            </w:r>
          </w:p>
        </w:tc>
      </w:tr>
      <w:tr w:rsidR="00A30AA5" w:rsidRPr="005D5479" w:rsidTr="00AF07EB">
        <w:trPr>
          <w:trHeight w:val="20"/>
          <w:tblHeader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AA5" w:rsidRPr="005D5479" w:rsidRDefault="00A30AA5" w:rsidP="00A30AA5">
            <w:pPr>
              <w:jc w:val="center"/>
            </w:pPr>
            <w:r>
              <w:rPr>
                <w:color w:val="000000"/>
              </w:rPr>
              <w:t>Г</w:t>
            </w:r>
            <w:r w:rsidRPr="005D5479">
              <w:rPr>
                <w:color w:val="000000"/>
              </w:rPr>
              <w:t>руппы общеразвивающей направленности</w:t>
            </w:r>
            <w:r w:rsidRPr="005D5479">
              <w:rPr>
                <w:color w:val="000000"/>
              </w:rPr>
              <w:br/>
              <w:t xml:space="preserve"> (в том числе разновозрастные)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A5" w:rsidRPr="005D5479" w:rsidRDefault="00A30AA5" w:rsidP="00A30AA5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до трех лет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bCs/>
                <w:sz w:val="18"/>
                <w:szCs w:val="18"/>
              </w:rPr>
              <w:t>177025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bCs/>
                <w:sz w:val="18"/>
                <w:szCs w:val="18"/>
              </w:rPr>
              <w:t>221539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bCs/>
                <w:sz w:val="18"/>
                <w:szCs w:val="18"/>
              </w:rPr>
              <w:t>266052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bCs/>
                <w:sz w:val="18"/>
                <w:szCs w:val="18"/>
              </w:rPr>
              <w:t>310564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bCs/>
                <w:sz w:val="18"/>
                <w:szCs w:val="18"/>
              </w:rPr>
              <w:t>332861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bCs/>
                <w:sz w:val="18"/>
                <w:szCs w:val="18"/>
              </w:rPr>
              <w:t>423372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bCs/>
                <w:sz w:val="18"/>
                <w:szCs w:val="18"/>
              </w:rPr>
              <w:t>512399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bCs/>
                <w:sz w:val="18"/>
                <w:szCs w:val="18"/>
              </w:rPr>
              <w:t>556911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bCs/>
                <w:sz w:val="18"/>
                <w:szCs w:val="18"/>
              </w:rPr>
              <w:t>1046560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bCs/>
                <w:sz w:val="18"/>
                <w:szCs w:val="18"/>
              </w:rPr>
              <w:t>512399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bCs/>
                <w:sz w:val="18"/>
                <w:szCs w:val="18"/>
              </w:rPr>
              <w:t>601426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bCs/>
                <w:sz w:val="18"/>
                <w:szCs w:val="18"/>
              </w:rPr>
              <w:t>645939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bCs/>
                <w:sz w:val="18"/>
                <w:szCs w:val="18"/>
              </w:rPr>
              <w:t>779480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bCs/>
                <w:sz w:val="18"/>
                <w:szCs w:val="18"/>
              </w:rPr>
              <w:t>1269127</w:t>
            </w:r>
          </w:p>
        </w:tc>
      </w:tr>
      <w:tr w:rsidR="00A30AA5" w:rsidRPr="005D5479" w:rsidTr="00AF07EB">
        <w:trPr>
          <w:trHeight w:val="20"/>
          <w:tblHeader/>
        </w:trPr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A5" w:rsidRPr="005D5479" w:rsidRDefault="00A30AA5" w:rsidP="00A30AA5">
            <w:pPr>
              <w:jc w:val="center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A5" w:rsidRPr="005D5479" w:rsidRDefault="00A30AA5" w:rsidP="00A30AA5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свыше трех лет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bCs/>
                <w:sz w:val="18"/>
                <w:szCs w:val="18"/>
              </w:rPr>
              <w:t>234857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bCs/>
                <w:sz w:val="18"/>
                <w:szCs w:val="18"/>
              </w:rPr>
              <w:t>294207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bCs/>
                <w:sz w:val="18"/>
                <w:szCs w:val="18"/>
              </w:rPr>
              <w:t>294207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bCs/>
                <w:sz w:val="18"/>
                <w:szCs w:val="18"/>
              </w:rPr>
              <w:t>353560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bCs/>
                <w:sz w:val="18"/>
                <w:szCs w:val="18"/>
              </w:rPr>
              <w:t>435207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bCs/>
                <w:sz w:val="18"/>
                <w:szCs w:val="18"/>
              </w:rPr>
              <w:t>496041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bCs/>
                <w:sz w:val="18"/>
                <w:szCs w:val="18"/>
              </w:rPr>
              <w:t>555392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bCs/>
                <w:sz w:val="18"/>
                <w:szCs w:val="18"/>
              </w:rPr>
              <w:t>614744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bCs/>
                <w:sz w:val="18"/>
                <w:szCs w:val="18"/>
              </w:rPr>
              <w:t>733448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bCs/>
                <w:sz w:val="18"/>
                <w:szCs w:val="18"/>
              </w:rPr>
              <w:t>614744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bCs/>
                <w:sz w:val="18"/>
                <w:szCs w:val="18"/>
              </w:rPr>
              <w:t>674096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bCs/>
                <w:sz w:val="18"/>
                <w:szCs w:val="18"/>
              </w:rPr>
              <w:t>733448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bCs/>
                <w:sz w:val="18"/>
                <w:szCs w:val="18"/>
              </w:rPr>
              <w:t>852150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A5" w:rsidRPr="00A30AA5" w:rsidRDefault="00A30AA5" w:rsidP="00A30AA5">
            <w:pPr>
              <w:jc w:val="center"/>
              <w:rPr>
                <w:color w:val="000000"/>
                <w:sz w:val="18"/>
                <w:szCs w:val="18"/>
              </w:rPr>
            </w:pPr>
            <w:r w:rsidRPr="00A30AA5">
              <w:rPr>
                <w:bCs/>
                <w:sz w:val="18"/>
                <w:szCs w:val="18"/>
              </w:rPr>
              <w:t>852150</w:t>
            </w:r>
          </w:p>
        </w:tc>
      </w:tr>
    </w:tbl>
    <w:p w:rsidR="006B19DE" w:rsidRDefault="006B19DE">
      <w:pPr>
        <w:rPr>
          <w:sz w:val="22"/>
          <w:szCs w:val="22"/>
          <w:lang w:val="en-US"/>
        </w:rPr>
      </w:pPr>
    </w:p>
    <w:p w:rsidR="00F030E2" w:rsidRDefault="00F030E2">
      <w:pPr>
        <w:rPr>
          <w:sz w:val="22"/>
          <w:szCs w:val="22"/>
          <w:lang w:val="en-US"/>
        </w:rPr>
        <w:sectPr w:rsidR="00F030E2" w:rsidSect="00665532"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567" w:bottom="907" w:left="1134" w:header="709" w:footer="408" w:gutter="0"/>
          <w:pgNumType w:start="1"/>
          <w:cols w:space="708"/>
          <w:titlePg/>
          <w:docGrid w:linePitch="360"/>
        </w:sectPr>
      </w:pPr>
    </w:p>
    <w:p w:rsidR="00AF07EB" w:rsidRPr="005D5479" w:rsidRDefault="00AF07EB" w:rsidP="00AF07EB">
      <w:pPr>
        <w:ind w:left="9356"/>
        <w:rPr>
          <w:sz w:val="28"/>
          <w:szCs w:val="28"/>
        </w:rPr>
      </w:pPr>
      <w:r w:rsidRPr="005D547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3</w:t>
      </w:r>
    </w:p>
    <w:p w:rsidR="00AF07EB" w:rsidRDefault="00AF07EB" w:rsidP="00AF07EB">
      <w:pPr>
        <w:ind w:left="9356"/>
        <w:rPr>
          <w:sz w:val="28"/>
          <w:szCs w:val="28"/>
        </w:rPr>
      </w:pPr>
      <w:r w:rsidRPr="005D5479">
        <w:rPr>
          <w:sz w:val="28"/>
          <w:szCs w:val="28"/>
        </w:rPr>
        <w:t>к Закону Республики Татарстан</w:t>
      </w:r>
      <w:r>
        <w:rPr>
          <w:sz w:val="28"/>
          <w:szCs w:val="28"/>
        </w:rPr>
        <w:br/>
      </w:r>
      <w:r w:rsidRPr="005D5479">
        <w:rPr>
          <w:sz w:val="28"/>
          <w:szCs w:val="28"/>
        </w:rPr>
        <w:t>«Об утверждении нормативов финансового обеспечения государственных гарантий реализации прав на получение</w:t>
      </w:r>
      <w:r>
        <w:rPr>
          <w:sz w:val="28"/>
          <w:szCs w:val="28"/>
        </w:rPr>
        <w:t xml:space="preserve"> </w:t>
      </w:r>
      <w:r w:rsidRPr="005D5479">
        <w:rPr>
          <w:sz w:val="28"/>
          <w:szCs w:val="28"/>
        </w:rPr>
        <w:t>общедоступного и беспла</w:t>
      </w:r>
      <w:r>
        <w:rPr>
          <w:sz w:val="28"/>
          <w:szCs w:val="28"/>
        </w:rPr>
        <w:t>тного дошкольного образования в </w:t>
      </w:r>
      <w:r w:rsidRPr="005D5479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5D5479">
        <w:rPr>
          <w:sz w:val="28"/>
          <w:szCs w:val="28"/>
        </w:rPr>
        <w:t xml:space="preserve">образовательных организациях, реализующих образовательные программы дошкольного образования, </w:t>
      </w:r>
      <w:r>
        <w:rPr>
          <w:sz w:val="28"/>
          <w:szCs w:val="28"/>
        </w:rPr>
        <w:t>в </w:t>
      </w:r>
      <w:r w:rsidRPr="005D5479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5D5479">
        <w:rPr>
          <w:sz w:val="28"/>
          <w:szCs w:val="28"/>
        </w:rPr>
        <w:t xml:space="preserve"> Татарстан на 202</w:t>
      </w:r>
      <w:r>
        <w:rPr>
          <w:sz w:val="28"/>
          <w:szCs w:val="28"/>
        </w:rPr>
        <w:t>5</w:t>
      </w:r>
      <w:r w:rsidRPr="005D547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</w:p>
    <w:p w:rsidR="00AF07EB" w:rsidRPr="005D5479" w:rsidRDefault="00AF07EB" w:rsidP="00AF07EB">
      <w:pPr>
        <w:ind w:left="9356"/>
        <w:rPr>
          <w:sz w:val="28"/>
          <w:szCs w:val="28"/>
        </w:rPr>
      </w:pPr>
      <w:r w:rsidRPr="00621E65">
        <w:rPr>
          <w:sz w:val="28"/>
          <w:szCs w:val="28"/>
        </w:rPr>
        <w:t>и плановый период 202</w:t>
      </w:r>
      <w:r>
        <w:rPr>
          <w:sz w:val="28"/>
          <w:szCs w:val="28"/>
        </w:rPr>
        <w:t>6</w:t>
      </w:r>
      <w:r w:rsidRPr="00621E65">
        <w:rPr>
          <w:sz w:val="28"/>
          <w:szCs w:val="28"/>
        </w:rPr>
        <w:t xml:space="preserve"> и 202</w:t>
      </w:r>
      <w:r>
        <w:rPr>
          <w:sz w:val="28"/>
          <w:szCs w:val="28"/>
        </w:rPr>
        <w:t>7 годов</w:t>
      </w:r>
      <w:r w:rsidRPr="005D5479">
        <w:rPr>
          <w:sz w:val="28"/>
          <w:szCs w:val="28"/>
        </w:rPr>
        <w:t>»</w:t>
      </w:r>
    </w:p>
    <w:p w:rsidR="00B83E1C" w:rsidRPr="00AF07EB" w:rsidRDefault="00B83E1C" w:rsidP="00B83E1C">
      <w:pPr>
        <w:jc w:val="center"/>
        <w:rPr>
          <w:b/>
          <w:sz w:val="24"/>
          <w:szCs w:val="24"/>
        </w:rPr>
      </w:pPr>
    </w:p>
    <w:p w:rsidR="00B83E1C" w:rsidRPr="005D5479" w:rsidRDefault="00B83E1C" w:rsidP="00B83E1C">
      <w:pPr>
        <w:jc w:val="center"/>
        <w:rPr>
          <w:b/>
          <w:sz w:val="28"/>
          <w:szCs w:val="28"/>
        </w:rPr>
      </w:pPr>
      <w:r w:rsidRPr="005D5479">
        <w:rPr>
          <w:b/>
          <w:sz w:val="28"/>
          <w:szCs w:val="28"/>
        </w:rPr>
        <w:t>НОРМАТИВЫ</w:t>
      </w:r>
    </w:p>
    <w:p w:rsidR="00B83E1C" w:rsidRPr="005D5479" w:rsidRDefault="00B83E1C" w:rsidP="00B83E1C">
      <w:pPr>
        <w:jc w:val="center"/>
        <w:rPr>
          <w:b/>
          <w:sz w:val="28"/>
          <w:szCs w:val="28"/>
        </w:rPr>
      </w:pPr>
      <w:r w:rsidRPr="005D5479">
        <w:rPr>
          <w:b/>
          <w:sz w:val="28"/>
          <w:szCs w:val="28"/>
        </w:rPr>
        <w:t>финансового обеспечения государственных гарантий реализации прав на получение общедоступного и бесплатного</w:t>
      </w:r>
      <w:r>
        <w:rPr>
          <w:b/>
          <w:sz w:val="28"/>
          <w:szCs w:val="28"/>
        </w:rPr>
        <w:t xml:space="preserve"> </w:t>
      </w:r>
      <w:r w:rsidRPr="005D5479">
        <w:rPr>
          <w:b/>
          <w:sz w:val="28"/>
          <w:szCs w:val="28"/>
        </w:rPr>
        <w:t xml:space="preserve">дошкольного образования в муниципальных образовательных организациях, реализующих образовательные программы дошкольного образования, </w:t>
      </w:r>
      <w:r>
        <w:rPr>
          <w:b/>
          <w:sz w:val="28"/>
          <w:szCs w:val="28"/>
        </w:rPr>
        <w:t xml:space="preserve">в </w:t>
      </w:r>
      <w:r w:rsidRPr="005D5479">
        <w:rPr>
          <w:b/>
          <w:sz w:val="28"/>
          <w:szCs w:val="28"/>
        </w:rPr>
        <w:t>Республик</w:t>
      </w:r>
      <w:r>
        <w:rPr>
          <w:b/>
          <w:sz w:val="28"/>
          <w:szCs w:val="28"/>
        </w:rPr>
        <w:t>е</w:t>
      </w:r>
      <w:r w:rsidRPr="005D5479">
        <w:rPr>
          <w:b/>
          <w:sz w:val="28"/>
          <w:szCs w:val="28"/>
        </w:rPr>
        <w:t xml:space="preserve"> Татарстан на </w:t>
      </w:r>
      <w:r w:rsidR="00DE6064">
        <w:rPr>
          <w:b/>
          <w:sz w:val="28"/>
          <w:szCs w:val="28"/>
        </w:rPr>
        <w:t xml:space="preserve">плановый период </w:t>
      </w:r>
      <w:r w:rsidRPr="005D5479">
        <w:rPr>
          <w:b/>
          <w:sz w:val="28"/>
          <w:szCs w:val="28"/>
        </w:rPr>
        <w:t>202</w:t>
      </w:r>
      <w:r w:rsidRPr="00B83E1C">
        <w:rPr>
          <w:b/>
          <w:sz w:val="28"/>
          <w:szCs w:val="28"/>
        </w:rPr>
        <w:t>7</w:t>
      </w:r>
      <w:r w:rsidRPr="005D5479">
        <w:rPr>
          <w:b/>
          <w:sz w:val="28"/>
          <w:szCs w:val="28"/>
        </w:rPr>
        <w:t xml:space="preserve"> год</w:t>
      </w:r>
      <w:r w:rsidR="00DE6064">
        <w:rPr>
          <w:b/>
          <w:sz w:val="28"/>
          <w:szCs w:val="28"/>
        </w:rPr>
        <w:t>а</w:t>
      </w:r>
    </w:p>
    <w:p w:rsidR="00B83E1C" w:rsidRPr="005D5479" w:rsidRDefault="00B83E1C" w:rsidP="00B83E1C">
      <w:pPr>
        <w:ind w:left="-567"/>
        <w:jc w:val="center"/>
        <w:rPr>
          <w:b/>
          <w:sz w:val="28"/>
          <w:szCs w:val="28"/>
        </w:rPr>
      </w:pPr>
    </w:p>
    <w:p w:rsidR="00B83E1C" w:rsidRDefault="00B83E1C" w:rsidP="00AF07EB">
      <w:pPr>
        <w:pStyle w:val="11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D5479">
        <w:rPr>
          <w:sz w:val="28"/>
          <w:szCs w:val="28"/>
        </w:rPr>
        <w:t>Нормативы финансовых затрат на реализацию образовательных программ дошкольного образования в группах общеразвивающей направленности</w:t>
      </w:r>
    </w:p>
    <w:p w:rsidR="00B83E1C" w:rsidRPr="00AF07EB" w:rsidRDefault="00B83E1C" w:rsidP="00B83E1C">
      <w:pPr>
        <w:pStyle w:val="11"/>
        <w:tabs>
          <w:tab w:val="left" w:pos="1134"/>
        </w:tabs>
        <w:ind w:left="709"/>
        <w:jc w:val="both"/>
        <w:rPr>
          <w:sz w:val="16"/>
          <w:szCs w:val="16"/>
        </w:rPr>
      </w:pPr>
    </w:p>
    <w:tbl>
      <w:tblPr>
        <w:tblW w:w="5000" w:type="pct"/>
        <w:tblLayout w:type="fixed"/>
        <w:tblLook w:val="04A0"/>
      </w:tblPr>
      <w:tblGrid>
        <w:gridCol w:w="1748"/>
        <w:gridCol w:w="1486"/>
        <w:gridCol w:w="1557"/>
        <w:gridCol w:w="743"/>
        <w:gridCol w:w="743"/>
        <w:gridCol w:w="743"/>
        <w:gridCol w:w="743"/>
        <w:gridCol w:w="743"/>
        <w:gridCol w:w="743"/>
        <w:gridCol w:w="743"/>
        <w:gridCol w:w="743"/>
        <w:gridCol w:w="860"/>
        <w:gridCol w:w="743"/>
        <w:gridCol w:w="743"/>
        <w:gridCol w:w="743"/>
        <w:gridCol w:w="755"/>
        <w:gridCol w:w="774"/>
      </w:tblGrid>
      <w:tr w:rsidR="00AF07EB" w:rsidRPr="005D5479" w:rsidTr="00AF07EB">
        <w:trPr>
          <w:trHeight w:val="20"/>
          <w:tblHeader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1C" w:rsidRPr="005D5479" w:rsidRDefault="00B83E1C" w:rsidP="00AF07EB">
            <w:pPr>
              <w:ind w:left="-57" w:right="-57"/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Направленность групп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1C" w:rsidRPr="005D5479" w:rsidRDefault="00B83E1C" w:rsidP="00AF07EB">
            <w:pPr>
              <w:ind w:left="-57" w:right="-85"/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Возрастной состав воспитанников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1C" w:rsidRPr="005D5479" w:rsidRDefault="00B83E1C" w:rsidP="00AF07EB">
            <w:pPr>
              <w:ind w:left="-57" w:right="-57"/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Поселение/ городской округ</w:t>
            </w:r>
          </w:p>
        </w:tc>
        <w:tc>
          <w:tcPr>
            <w:tcW w:w="343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Норматив финансовых затрат на реализацию образовательных программ дошкольного образования в группах общеразвивающей направленности, рублей в год/воспитанник</w:t>
            </w:r>
          </w:p>
        </w:tc>
      </w:tr>
      <w:tr w:rsidR="00AF07EB" w:rsidRPr="005D5479" w:rsidTr="00AF07EB">
        <w:trPr>
          <w:trHeight w:val="20"/>
          <w:tblHeader/>
        </w:trPr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E1C" w:rsidRPr="005D5479" w:rsidRDefault="00B83E1C" w:rsidP="00AF07EB">
            <w:pPr>
              <w:ind w:left="-57" w:right="-57"/>
              <w:rPr>
                <w:color w:val="00000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E1C" w:rsidRPr="005D5479" w:rsidRDefault="00B83E1C" w:rsidP="00AF07EB">
            <w:pPr>
              <w:ind w:left="-57" w:right="-57"/>
              <w:rPr>
                <w:color w:val="00000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E1C" w:rsidRPr="005D5479" w:rsidRDefault="00B83E1C" w:rsidP="00AF07EB">
            <w:pPr>
              <w:ind w:left="-57" w:right="-57"/>
              <w:rPr>
                <w:color w:val="000000"/>
              </w:rPr>
            </w:pPr>
          </w:p>
        </w:tc>
        <w:tc>
          <w:tcPr>
            <w:tcW w:w="22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с пятидневной рабочей неделей</w:t>
            </w:r>
          </w:p>
        </w:tc>
        <w:tc>
          <w:tcPr>
            <w:tcW w:w="1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с шестидневной рабочей неделей</w:t>
            </w:r>
          </w:p>
        </w:tc>
      </w:tr>
      <w:tr w:rsidR="00AF07EB" w:rsidRPr="005D5479" w:rsidTr="00AF07EB">
        <w:trPr>
          <w:trHeight w:val="20"/>
          <w:tblHeader/>
        </w:trPr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E1C" w:rsidRPr="005D5479" w:rsidRDefault="00B83E1C" w:rsidP="00AF07EB">
            <w:pPr>
              <w:ind w:left="-57" w:right="-57"/>
              <w:rPr>
                <w:color w:val="00000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E1C" w:rsidRPr="005D5479" w:rsidRDefault="00B83E1C" w:rsidP="00AF07EB">
            <w:pPr>
              <w:ind w:left="-57" w:right="-57"/>
              <w:rPr>
                <w:color w:val="00000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E1C" w:rsidRPr="005D5479" w:rsidRDefault="00B83E1C" w:rsidP="00AF07EB">
            <w:pPr>
              <w:ind w:left="-57" w:right="-57"/>
              <w:rPr>
                <w:color w:val="000000"/>
              </w:rPr>
            </w:pPr>
          </w:p>
        </w:tc>
        <w:tc>
          <w:tcPr>
            <w:tcW w:w="22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количество часов работы в день</w:t>
            </w:r>
          </w:p>
        </w:tc>
        <w:tc>
          <w:tcPr>
            <w:tcW w:w="1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количество часов работы в день</w:t>
            </w:r>
          </w:p>
        </w:tc>
      </w:tr>
      <w:tr w:rsidR="00AF07EB" w:rsidRPr="005D5479" w:rsidTr="00AF07EB">
        <w:trPr>
          <w:trHeight w:val="20"/>
          <w:tblHeader/>
        </w:trPr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1C" w:rsidRPr="005D5479" w:rsidRDefault="00B83E1C" w:rsidP="00AF07EB">
            <w:pPr>
              <w:ind w:left="-57" w:right="-57"/>
              <w:rPr>
                <w:color w:val="00000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1C" w:rsidRPr="005D5479" w:rsidRDefault="00B83E1C" w:rsidP="00AF07EB">
            <w:pPr>
              <w:ind w:left="-57" w:right="-57"/>
              <w:rPr>
                <w:color w:val="00000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1C" w:rsidRPr="005D5479" w:rsidRDefault="00B83E1C" w:rsidP="00AF07EB">
            <w:pPr>
              <w:ind w:left="-57" w:right="-57"/>
              <w:rPr>
                <w:color w:val="00000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3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9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10,5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12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24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9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10,5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12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14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24</w:t>
            </w:r>
          </w:p>
        </w:tc>
      </w:tr>
      <w:tr w:rsidR="00AF07EB" w:rsidRPr="00542795" w:rsidTr="00AF07EB">
        <w:trPr>
          <w:trHeight w:val="20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BB3" w:rsidRPr="00542795" w:rsidRDefault="00C50BB3" w:rsidP="00AF07EB">
            <w:pPr>
              <w:ind w:left="-57" w:right="-57"/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 xml:space="preserve">Группы общеразвивающей направленности </w:t>
            </w:r>
            <w:r w:rsidRPr="00542795">
              <w:rPr>
                <w:color w:val="000000"/>
              </w:rPr>
              <w:br/>
              <w:t>(в том числе разновозрастные)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BB3" w:rsidRPr="00542795" w:rsidRDefault="00C50BB3" w:rsidP="00AF07EB">
            <w:pPr>
              <w:ind w:left="-57" w:right="-57"/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до трех лет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BB3" w:rsidRPr="00542795" w:rsidRDefault="00C50BB3" w:rsidP="00AF07EB">
            <w:pPr>
              <w:ind w:left="-57" w:right="-57"/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городское/ городской округ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24606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30747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36886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43027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46295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58577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70857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76996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144539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70857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83137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89278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D8235C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107699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175239</w:t>
            </w:r>
          </w:p>
        </w:tc>
      </w:tr>
      <w:tr w:rsidR="00AF07EB" w:rsidRPr="00542795" w:rsidTr="00AF07EB">
        <w:trPr>
          <w:trHeight w:val="20"/>
        </w:trPr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B3" w:rsidRPr="00542795" w:rsidRDefault="00C50BB3" w:rsidP="00AF07E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B3" w:rsidRPr="00542795" w:rsidRDefault="00C50BB3" w:rsidP="00AF07E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BB3" w:rsidRPr="00542795" w:rsidRDefault="00C50BB3" w:rsidP="00AF07EB">
            <w:pPr>
              <w:ind w:left="-57" w:right="-57"/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сельское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25962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32492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39021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45551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48820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62094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75151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81681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153496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75151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88209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94737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D8235C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114325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186139</w:t>
            </w:r>
          </w:p>
        </w:tc>
      </w:tr>
      <w:tr w:rsidR="00AF07EB" w:rsidRPr="00542795" w:rsidTr="00AF07EB">
        <w:trPr>
          <w:trHeight w:val="20"/>
        </w:trPr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B3" w:rsidRPr="00542795" w:rsidRDefault="00C50BB3" w:rsidP="00AF07E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BB3" w:rsidRPr="00542795" w:rsidRDefault="00C50BB3" w:rsidP="00AF07EB">
            <w:pPr>
              <w:ind w:left="-57" w:right="-57"/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 xml:space="preserve">свыше </w:t>
            </w:r>
            <w:r w:rsidRPr="00542795">
              <w:rPr>
                <w:color w:val="000000"/>
              </w:rPr>
              <w:br/>
              <w:t>трех лет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BB3" w:rsidRPr="00542795" w:rsidRDefault="00C50BB3" w:rsidP="00AF07EB">
            <w:pPr>
              <w:ind w:left="-57" w:right="-57"/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городское/ городской округ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26370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32510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32510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38651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47244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53385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59525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65666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77943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65666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71805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77943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90226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90226</w:t>
            </w:r>
          </w:p>
        </w:tc>
      </w:tr>
      <w:tr w:rsidR="00AF07EB" w:rsidRPr="00542795" w:rsidTr="00AF07EB">
        <w:trPr>
          <w:trHeight w:val="20"/>
        </w:trPr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B3" w:rsidRPr="00542795" w:rsidRDefault="00C50BB3" w:rsidP="00AF07E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B3" w:rsidRPr="00542795" w:rsidRDefault="00C50BB3" w:rsidP="00AF07E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BB3" w:rsidRPr="00542795" w:rsidRDefault="00C50BB3" w:rsidP="00AF07EB">
            <w:pPr>
              <w:ind w:left="-57" w:right="-57"/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сельское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27838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34368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34368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40896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49879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56571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63099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69627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82684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69627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76156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82684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95740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95740</w:t>
            </w:r>
          </w:p>
        </w:tc>
      </w:tr>
      <w:tr w:rsidR="00AF07EB" w:rsidRPr="00542795" w:rsidTr="00AF07EB">
        <w:trPr>
          <w:trHeight w:val="20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BB3" w:rsidRPr="00542795" w:rsidRDefault="00C50BB3" w:rsidP="00AF07EB">
            <w:pPr>
              <w:ind w:left="-57" w:right="-57"/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Семейные дошкольные группы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50BB3" w:rsidRPr="00542795" w:rsidRDefault="00C50BB3" w:rsidP="00AF07EB">
            <w:pPr>
              <w:ind w:left="-57" w:right="-57"/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для всех возрастов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BB3" w:rsidRPr="00542795" w:rsidRDefault="00C50BB3" w:rsidP="00AF07EB">
            <w:pPr>
              <w:ind w:left="-57" w:right="-57"/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городское/ городской округ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50BB3">
              <w:rPr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lang w:val="en-US"/>
              </w:rPr>
            </w:pPr>
            <w:r w:rsidRPr="00C50BB3">
              <w:rPr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lang w:val="en-US"/>
              </w:rPr>
            </w:pPr>
            <w:r w:rsidRPr="00C50BB3">
              <w:rPr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lang w:val="en-US"/>
              </w:rPr>
            </w:pPr>
            <w:r w:rsidRPr="00C50BB3">
              <w:rPr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40168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49379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55520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61660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67800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55520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64731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70869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80080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80080</w:t>
            </w:r>
          </w:p>
        </w:tc>
      </w:tr>
      <w:tr w:rsidR="00AF07EB" w:rsidRPr="00542795" w:rsidTr="00AF07EB">
        <w:trPr>
          <w:trHeight w:val="20"/>
        </w:trPr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542795" w:rsidRDefault="00C50BB3" w:rsidP="00AF07EB">
            <w:pPr>
              <w:ind w:left="-57" w:right="-57"/>
              <w:rPr>
                <w:color w:val="000000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542795" w:rsidRDefault="00C50BB3" w:rsidP="00AF07EB">
            <w:pPr>
              <w:ind w:left="-57" w:right="-57"/>
              <w:rPr>
                <w:color w:val="00000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542795" w:rsidRDefault="00C50BB3" w:rsidP="00AF07EB">
            <w:pPr>
              <w:ind w:left="-57" w:right="-57"/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сельское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50BB3">
              <w:rPr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lang w:val="en-US"/>
              </w:rPr>
            </w:pPr>
            <w:r w:rsidRPr="00C50BB3">
              <w:rPr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lang w:val="en-US"/>
              </w:rPr>
            </w:pPr>
            <w:r w:rsidRPr="00C50BB3">
              <w:rPr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sz w:val="18"/>
                <w:szCs w:val="18"/>
                <w:lang w:val="en-US"/>
              </w:rPr>
            </w:pPr>
            <w:r w:rsidRPr="00C50BB3">
              <w:rPr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42459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52412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58941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65469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71999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58941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68734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75261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85055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85055</w:t>
            </w:r>
          </w:p>
        </w:tc>
      </w:tr>
    </w:tbl>
    <w:p w:rsidR="00B83E1C" w:rsidRPr="00542795" w:rsidRDefault="00B83E1C" w:rsidP="00B83E1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42795">
        <w:rPr>
          <w:sz w:val="28"/>
          <w:szCs w:val="28"/>
        </w:rPr>
        <w:lastRenderedPageBreak/>
        <w:t>Нормативы финансовых затрат на реализацию образовательных программ дошкольного образования в группах компенсирующей направленности</w:t>
      </w:r>
    </w:p>
    <w:p w:rsidR="00B83E1C" w:rsidRPr="00542795" w:rsidRDefault="00B83E1C" w:rsidP="00B83E1C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tbl>
      <w:tblPr>
        <w:tblW w:w="5000" w:type="pct"/>
        <w:tblLook w:val="00A0"/>
      </w:tblPr>
      <w:tblGrid>
        <w:gridCol w:w="2157"/>
        <w:gridCol w:w="1335"/>
        <w:gridCol w:w="1277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B83E1C" w:rsidRPr="00542795" w:rsidTr="00D8235C">
        <w:trPr>
          <w:trHeight w:val="2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42795" w:rsidRDefault="00B83E1C" w:rsidP="00B83E1C">
            <w:pPr>
              <w:jc w:val="center"/>
            </w:pPr>
            <w:r w:rsidRPr="00542795">
              <w:t>Категория воспитанников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42795" w:rsidRDefault="00B83E1C" w:rsidP="00B83E1C">
            <w:pPr>
              <w:jc w:val="center"/>
            </w:pPr>
            <w:r w:rsidRPr="00542795">
              <w:t>Возрастной состав воспитан-ников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42795" w:rsidRDefault="00B83E1C" w:rsidP="00B83E1C">
            <w:pPr>
              <w:jc w:val="center"/>
            </w:pPr>
            <w:r w:rsidRPr="00542795">
              <w:t>Поселение/ городской округ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3E1C" w:rsidRPr="00542795" w:rsidRDefault="00B83E1C" w:rsidP="00B83E1C">
            <w:pPr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Норматив финансовых затрат на реализацию образовательных программ дошкольного образования</w:t>
            </w:r>
          </w:p>
          <w:p w:rsidR="00B83E1C" w:rsidRPr="00542795" w:rsidRDefault="00B83E1C" w:rsidP="00B83E1C">
            <w:pPr>
              <w:jc w:val="center"/>
              <w:rPr>
                <w:color w:val="000000"/>
              </w:rPr>
            </w:pPr>
            <w:r w:rsidRPr="00542795">
              <w:rPr>
                <w:color w:val="000000"/>
              </w:rPr>
              <w:t>в группах компенсирующей направленности, рублей в год/воспитанник</w:t>
            </w:r>
          </w:p>
        </w:tc>
      </w:tr>
      <w:tr w:rsidR="00B83E1C" w:rsidRPr="00542795" w:rsidTr="00D8235C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42795" w:rsidRDefault="00B83E1C" w:rsidP="00B83E1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42795" w:rsidRDefault="00B83E1C" w:rsidP="00B83E1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42795" w:rsidRDefault="00B83E1C" w:rsidP="00B83E1C">
            <w:pPr>
              <w:jc w:val="center"/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с пятидневной рабочей неделей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с шестидневной рабочей неделей</w:t>
            </w:r>
          </w:p>
        </w:tc>
      </w:tr>
      <w:tr w:rsidR="00B83E1C" w:rsidRPr="00542795" w:rsidTr="00D8235C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42795" w:rsidRDefault="00B83E1C" w:rsidP="00B83E1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42795" w:rsidRDefault="00B83E1C" w:rsidP="00B83E1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42795" w:rsidRDefault="00B83E1C" w:rsidP="00B83E1C">
            <w:pPr>
              <w:jc w:val="center"/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количество часов работы в день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количество часов работы в день</w:t>
            </w:r>
          </w:p>
        </w:tc>
      </w:tr>
      <w:tr w:rsidR="00B83E1C" w:rsidRPr="00542795" w:rsidTr="00D8235C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42795" w:rsidRDefault="00B83E1C" w:rsidP="00B83E1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42795" w:rsidRDefault="00B83E1C" w:rsidP="00B83E1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42795" w:rsidRDefault="00B83E1C" w:rsidP="00B83E1C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42795" w:rsidRDefault="00B83E1C" w:rsidP="00B83E1C">
            <w:pPr>
              <w:jc w:val="center"/>
            </w:pPr>
            <w:r w:rsidRPr="00542795">
              <w:t>24</w:t>
            </w:r>
          </w:p>
        </w:tc>
      </w:tr>
      <w:tr w:rsidR="00EA62F9" w:rsidRPr="00542795" w:rsidTr="00D8235C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Дети с тяжелыми нарушениями речи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76152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98392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124897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147134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195316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225197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246542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267886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438644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250812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276425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302039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336189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506947</w:t>
            </w:r>
          </w:p>
        </w:tc>
      </w:tr>
      <w:tr w:rsidR="00EA62F9" w:rsidRPr="00542795" w:rsidTr="00D8235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81142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104885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133213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156960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208596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240655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263551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286450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469643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268133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295612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323090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359728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542918</w:t>
            </w:r>
          </w:p>
        </w:tc>
      </w:tr>
      <w:tr w:rsidR="00EA62F9" w:rsidRPr="00542795" w:rsidTr="00D8235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свыше</w:t>
            </w:r>
          </w:p>
          <w:p w:rsidR="00EA62F9" w:rsidRPr="00542795" w:rsidRDefault="00EA62F9" w:rsidP="00EA62F9">
            <w:pPr>
              <w:jc w:val="center"/>
            </w:pPr>
            <w:r w:rsidRPr="00542795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53002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67200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81396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95590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125328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142404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155211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168016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185093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159480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172286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189361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210707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210707</w:t>
            </w:r>
          </w:p>
        </w:tc>
      </w:tr>
      <w:tr w:rsidR="00EA62F9" w:rsidRPr="00542795" w:rsidTr="00D8235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56361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71525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86688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101849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133722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152040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165779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179519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197839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170359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184099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202417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225317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225317</w:t>
            </w:r>
          </w:p>
        </w:tc>
      </w:tr>
      <w:tr w:rsidR="00EA62F9" w:rsidRPr="00542795" w:rsidTr="00D8235C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Слабовидящие дети, дети с амблиопией, косоглазием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76152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98392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124897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147134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195316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225197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246542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267886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438644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250812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276425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302039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336189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506947</w:t>
            </w:r>
          </w:p>
        </w:tc>
      </w:tr>
      <w:tr w:rsidR="00EA62F9" w:rsidRPr="00542795" w:rsidTr="00D8235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81142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104885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133213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156960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208596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240655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263551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286450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469643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268133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295612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323090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359728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542918</w:t>
            </w:r>
          </w:p>
        </w:tc>
      </w:tr>
      <w:tr w:rsidR="00EA62F9" w:rsidRPr="00542795" w:rsidTr="00D8235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свыше</w:t>
            </w:r>
          </w:p>
          <w:p w:rsidR="00EA62F9" w:rsidRPr="00542795" w:rsidRDefault="00EA62F9" w:rsidP="00EA62F9">
            <w:pPr>
              <w:jc w:val="center"/>
            </w:pPr>
            <w:r w:rsidRPr="00542795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53002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67200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81396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95590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125328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142404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155211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168016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185093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159480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172286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189361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210707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210707</w:t>
            </w:r>
          </w:p>
        </w:tc>
      </w:tr>
      <w:tr w:rsidR="00EA62F9" w:rsidRPr="00542795" w:rsidTr="00D8235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56361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71525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86688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101849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133722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152040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165779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179519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197839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170359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184099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202417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225317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225317</w:t>
            </w:r>
          </w:p>
        </w:tc>
      </w:tr>
      <w:tr w:rsidR="00EA62F9" w:rsidRPr="00542795" w:rsidTr="00D8235C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Дети с задержкой психического развития; дети с умственной отсталостью легкой степени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76152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98392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124897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147134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195316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225197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246542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267886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438644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250812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276425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302039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336189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506947</w:t>
            </w:r>
          </w:p>
        </w:tc>
      </w:tr>
      <w:tr w:rsidR="00EA62F9" w:rsidRPr="00542795" w:rsidTr="00D8235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81142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104885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133213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156960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208596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240655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263551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286450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469643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268133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295612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323090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359728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542918</w:t>
            </w:r>
          </w:p>
        </w:tc>
      </w:tr>
      <w:tr w:rsidR="00EA62F9" w:rsidRPr="00542795" w:rsidTr="00D8235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свыше</w:t>
            </w:r>
          </w:p>
          <w:p w:rsidR="00EA62F9" w:rsidRPr="00542795" w:rsidRDefault="00EA62F9" w:rsidP="00EA62F9">
            <w:pPr>
              <w:jc w:val="center"/>
            </w:pPr>
            <w:r w:rsidRPr="00542795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53002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67200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81396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95590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125328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142404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155211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168016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185093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159480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172286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189361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210707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210707</w:t>
            </w:r>
          </w:p>
        </w:tc>
      </w:tr>
      <w:tr w:rsidR="00EA62F9" w:rsidRPr="00542795" w:rsidTr="00D8235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56361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71525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86688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101849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133722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152040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165779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179519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197839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170359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184099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202417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225317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225317</w:t>
            </w:r>
          </w:p>
        </w:tc>
      </w:tr>
      <w:tr w:rsidR="00EA62F9" w:rsidRPr="00542795" w:rsidTr="00D8235C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Дети с умственной отсталостью умеренной, тяжелой степени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свыше</w:t>
            </w:r>
          </w:p>
          <w:p w:rsidR="00EA62F9" w:rsidRPr="00542795" w:rsidRDefault="00EA62F9" w:rsidP="00EA62F9">
            <w:pPr>
              <w:jc w:val="center"/>
            </w:pPr>
            <w:r w:rsidRPr="00542795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65783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81396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101273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116883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156203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177547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190353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207431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228775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194623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215968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233043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258656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258656</w:t>
            </w:r>
          </w:p>
        </w:tc>
      </w:tr>
      <w:tr w:rsidR="00EA62F9" w:rsidRPr="00542795" w:rsidTr="00FA6808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70023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86688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107932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124592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166736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189636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203374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221694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244593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207954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230853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249171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276650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276650</w:t>
            </w:r>
          </w:p>
        </w:tc>
      </w:tr>
      <w:tr w:rsidR="00FA6808" w:rsidRPr="00542795" w:rsidTr="00FA680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42795" w:rsidRDefault="00FA6808" w:rsidP="00EA62F9">
            <w:pPr>
              <w:jc w:val="center"/>
            </w:pPr>
            <w:r w:rsidRPr="00542795">
              <w:t>Глухие дети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42795" w:rsidRDefault="00FA6808" w:rsidP="00EA62F9">
            <w:pPr>
              <w:jc w:val="center"/>
            </w:pPr>
            <w:r w:rsidRPr="00542795">
              <w:t>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42795" w:rsidRDefault="00FA6808" w:rsidP="00EA62F9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76152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98392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124897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147134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195316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225197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246542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267888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438644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250812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276425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302039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336189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506947</w:t>
            </w:r>
          </w:p>
        </w:tc>
      </w:tr>
      <w:tr w:rsidR="00FA6808" w:rsidRPr="00542795" w:rsidTr="00FA6808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42795" w:rsidRDefault="00FA6808" w:rsidP="00EA62F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42795" w:rsidRDefault="00FA6808" w:rsidP="00EA62F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42795" w:rsidRDefault="00FA6808" w:rsidP="00EA62F9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81142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104885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133213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156960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208596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240655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263551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286450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469643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268133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295612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323090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359728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542918</w:t>
            </w:r>
          </w:p>
        </w:tc>
      </w:tr>
      <w:tr w:rsidR="00FA6808" w:rsidRPr="00542795" w:rsidTr="00FA680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808" w:rsidRPr="00542795" w:rsidRDefault="00FA6808" w:rsidP="00EA62F9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42795" w:rsidRDefault="00FA6808" w:rsidP="00EA62F9">
            <w:pPr>
              <w:jc w:val="center"/>
            </w:pPr>
            <w:r w:rsidRPr="00542795">
              <w:t>свыше</w:t>
            </w:r>
          </w:p>
          <w:p w:rsidR="00FA6808" w:rsidRPr="00542795" w:rsidRDefault="00FA6808" w:rsidP="00EA62F9">
            <w:pPr>
              <w:jc w:val="center"/>
            </w:pPr>
            <w:r w:rsidRPr="00542795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42795" w:rsidRDefault="00FA6808" w:rsidP="00EA62F9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81399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103640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130147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152382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200563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230447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251792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273135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303019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256059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281674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307288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341439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341439</w:t>
            </w:r>
          </w:p>
        </w:tc>
      </w:tr>
      <w:tr w:rsidR="00FA6808" w:rsidRPr="00542795" w:rsidTr="00D60353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42795" w:rsidRDefault="00FA6808" w:rsidP="00EA62F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42795" w:rsidRDefault="00FA6808" w:rsidP="00EA62F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808" w:rsidRPr="00542795" w:rsidRDefault="00FA6808" w:rsidP="00EA62F9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86693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110438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138767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162512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214149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246206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269106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292004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324061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273684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301164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328643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365280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EA62F9" w:rsidRDefault="00FA6808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365280</w:t>
            </w:r>
          </w:p>
        </w:tc>
      </w:tr>
      <w:tr w:rsidR="00EA62F9" w:rsidRPr="00542795" w:rsidTr="00D8235C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Слепые дети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76152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98392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124897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147134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195316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225197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246542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267888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438644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250812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276425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302039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336189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506947</w:t>
            </w:r>
          </w:p>
        </w:tc>
      </w:tr>
      <w:tr w:rsidR="00EA62F9" w:rsidRPr="00542795" w:rsidTr="00D8235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81142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104885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133213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156960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208596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240655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263551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286450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469643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268133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295612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323090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359728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542918</w:t>
            </w:r>
          </w:p>
        </w:tc>
      </w:tr>
      <w:tr w:rsidR="00EA62F9" w:rsidRPr="00542795" w:rsidTr="00D8235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свыше</w:t>
            </w:r>
          </w:p>
          <w:p w:rsidR="00EA62F9" w:rsidRPr="00542795" w:rsidRDefault="00EA62F9" w:rsidP="00EA62F9">
            <w:pPr>
              <w:jc w:val="center"/>
            </w:pPr>
            <w:r w:rsidRPr="00542795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81399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103640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130147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152382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200563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230447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251792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273135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303019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256059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281674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307288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341439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341439</w:t>
            </w:r>
          </w:p>
        </w:tc>
      </w:tr>
      <w:tr w:rsidR="00EA62F9" w:rsidRPr="00542795" w:rsidTr="00D8235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86693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110438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138767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162512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214149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246206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269106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292004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324061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273684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301164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328643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365280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365280</w:t>
            </w:r>
          </w:p>
        </w:tc>
      </w:tr>
      <w:tr w:rsidR="00EA62F9" w:rsidRPr="005D5479" w:rsidTr="00D8235C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Слабослышащие дети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62F9" w:rsidRPr="00542795" w:rsidRDefault="00EA62F9" w:rsidP="00EA62F9">
            <w:pPr>
              <w:jc w:val="center"/>
            </w:pPr>
            <w:r w:rsidRPr="00542795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76152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98392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124897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147134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195316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225197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246542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267886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438644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250812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276425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302039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336189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506947</w:t>
            </w:r>
          </w:p>
        </w:tc>
      </w:tr>
      <w:tr w:rsidR="00EA62F9" w:rsidRPr="005D5479" w:rsidTr="00D8235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  <w:r w:rsidRPr="005D5479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81142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104885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133213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156960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208596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240655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263551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286450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469643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268133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295612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323090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359728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542918</w:t>
            </w:r>
          </w:p>
        </w:tc>
      </w:tr>
      <w:tr w:rsidR="00EA62F9" w:rsidRPr="005D5479" w:rsidTr="00D8235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  <w:r w:rsidRPr="005D5479">
              <w:t>свыше</w:t>
            </w:r>
          </w:p>
          <w:p w:rsidR="00EA62F9" w:rsidRPr="005D5479" w:rsidRDefault="00EA62F9" w:rsidP="00EA62F9">
            <w:pPr>
              <w:jc w:val="center"/>
            </w:pPr>
            <w:r w:rsidRPr="005D5479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65783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81396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101273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116883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156203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177547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  <w:lang w:val="en-US"/>
              </w:rPr>
            </w:pPr>
            <w:r w:rsidRPr="00EA62F9">
              <w:rPr>
                <w:sz w:val="18"/>
                <w:szCs w:val="18"/>
              </w:rPr>
              <w:t>190353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207431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228775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194623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215968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233043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258656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258656</w:t>
            </w:r>
          </w:p>
        </w:tc>
      </w:tr>
      <w:tr w:rsidR="00EA62F9" w:rsidRPr="005D5479" w:rsidTr="00D8235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  <w:r w:rsidRPr="005D5479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70023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86688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107932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124592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166736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189636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203374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221694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244593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207954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230853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249171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276650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276650</w:t>
            </w:r>
          </w:p>
        </w:tc>
      </w:tr>
      <w:tr w:rsidR="00EA62F9" w:rsidRPr="005D5479" w:rsidTr="00D8235C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  <w:r w:rsidRPr="005D5479">
              <w:t>Дети с нарушениями опорно-двигательного аппарата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  <w:r w:rsidRPr="005D5479">
              <w:t>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  <w:highlight w:val="yellow"/>
              </w:rPr>
            </w:pPr>
            <w:r w:rsidRPr="00EA62F9">
              <w:rPr>
                <w:sz w:val="18"/>
                <w:szCs w:val="18"/>
              </w:rPr>
              <w:t>76152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  <w:highlight w:val="yellow"/>
              </w:rPr>
            </w:pPr>
            <w:r w:rsidRPr="00EA62F9">
              <w:rPr>
                <w:sz w:val="18"/>
                <w:szCs w:val="18"/>
              </w:rPr>
              <w:t>98392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  <w:highlight w:val="yellow"/>
              </w:rPr>
            </w:pPr>
            <w:r w:rsidRPr="00EA62F9">
              <w:rPr>
                <w:sz w:val="18"/>
                <w:szCs w:val="18"/>
              </w:rPr>
              <w:t>124897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  <w:highlight w:val="yellow"/>
              </w:rPr>
            </w:pPr>
            <w:r w:rsidRPr="00EA62F9">
              <w:rPr>
                <w:sz w:val="18"/>
                <w:szCs w:val="18"/>
              </w:rPr>
              <w:t>147134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  <w:highlight w:val="yellow"/>
              </w:rPr>
            </w:pPr>
            <w:r w:rsidRPr="00EA62F9">
              <w:rPr>
                <w:sz w:val="18"/>
                <w:szCs w:val="18"/>
              </w:rPr>
              <w:t>195316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  <w:highlight w:val="yellow"/>
              </w:rPr>
            </w:pPr>
            <w:r w:rsidRPr="00EA62F9">
              <w:rPr>
                <w:sz w:val="18"/>
                <w:szCs w:val="18"/>
              </w:rPr>
              <w:t>225197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  <w:highlight w:val="yellow"/>
              </w:rPr>
            </w:pPr>
            <w:r w:rsidRPr="00EA62F9">
              <w:rPr>
                <w:sz w:val="18"/>
                <w:szCs w:val="18"/>
              </w:rPr>
              <w:t>246542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  <w:highlight w:val="yellow"/>
              </w:rPr>
            </w:pPr>
            <w:r w:rsidRPr="00EA62F9">
              <w:rPr>
                <w:sz w:val="18"/>
                <w:szCs w:val="18"/>
              </w:rPr>
              <w:t>267886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  <w:highlight w:val="yellow"/>
              </w:rPr>
            </w:pPr>
            <w:r w:rsidRPr="00EA62F9">
              <w:rPr>
                <w:sz w:val="18"/>
                <w:szCs w:val="18"/>
              </w:rPr>
              <w:t>438644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  <w:highlight w:val="yellow"/>
              </w:rPr>
            </w:pPr>
            <w:r w:rsidRPr="00EA62F9">
              <w:rPr>
                <w:sz w:val="18"/>
                <w:szCs w:val="18"/>
              </w:rPr>
              <w:t>250812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  <w:highlight w:val="yellow"/>
              </w:rPr>
            </w:pPr>
            <w:r w:rsidRPr="00EA62F9">
              <w:rPr>
                <w:sz w:val="18"/>
                <w:szCs w:val="18"/>
              </w:rPr>
              <w:t>276425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  <w:highlight w:val="yellow"/>
              </w:rPr>
            </w:pPr>
            <w:r w:rsidRPr="00EA62F9">
              <w:rPr>
                <w:sz w:val="18"/>
                <w:szCs w:val="18"/>
              </w:rPr>
              <w:t>302039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  <w:highlight w:val="yellow"/>
              </w:rPr>
            </w:pPr>
            <w:r w:rsidRPr="00EA62F9">
              <w:rPr>
                <w:sz w:val="18"/>
                <w:szCs w:val="18"/>
              </w:rPr>
              <w:t>336189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  <w:highlight w:val="yellow"/>
              </w:rPr>
            </w:pPr>
            <w:r w:rsidRPr="00EA62F9">
              <w:rPr>
                <w:sz w:val="18"/>
                <w:szCs w:val="18"/>
              </w:rPr>
              <w:t>506947</w:t>
            </w:r>
          </w:p>
        </w:tc>
      </w:tr>
      <w:tr w:rsidR="00EA62F9" w:rsidRPr="005D5479" w:rsidTr="00D8235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  <w:r w:rsidRPr="005D5479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81142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104885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133213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156960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208596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240655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263551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286450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469643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268133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295612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323090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359728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542918</w:t>
            </w:r>
          </w:p>
        </w:tc>
      </w:tr>
      <w:tr w:rsidR="00EA62F9" w:rsidRPr="005D5479" w:rsidTr="00D8235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  <w:r w:rsidRPr="005D5479">
              <w:t>свыше</w:t>
            </w:r>
          </w:p>
          <w:p w:rsidR="00EA62F9" w:rsidRPr="005D5479" w:rsidRDefault="00EA62F9" w:rsidP="00EA62F9">
            <w:pPr>
              <w:jc w:val="center"/>
            </w:pPr>
            <w:r w:rsidRPr="005D5479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  <w:highlight w:val="yellow"/>
              </w:rPr>
            </w:pPr>
            <w:r w:rsidRPr="00EA62F9">
              <w:rPr>
                <w:sz w:val="18"/>
                <w:szCs w:val="18"/>
              </w:rPr>
              <w:t>65783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  <w:highlight w:val="yellow"/>
              </w:rPr>
            </w:pPr>
            <w:r w:rsidRPr="00EA62F9">
              <w:rPr>
                <w:sz w:val="18"/>
                <w:szCs w:val="18"/>
              </w:rPr>
              <w:t>81396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  <w:highlight w:val="yellow"/>
              </w:rPr>
            </w:pPr>
            <w:r w:rsidRPr="00EA62F9">
              <w:rPr>
                <w:sz w:val="18"/>
                <w:szCs w:val="18"/>
              </w:rPr>
              <w:t>101273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  <w:highlight w:val="yellow"/>
              </w:rPr>
            </w:pPr>
            <w:r w:rsidRPr="00EA62F9">
              <w:rPr>
                <w:sz w:val="18"/>
                <w:szCs w:val="18"/>
              </w:rPr>
              <w:t>116883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  <w:highlight w:val="yellow"/>
              </w:rPr>
            </w:pPr>
            <w:r w:rsidRPr="00EA62F9">
              <w:rPr>
                <w:sz w:val="18"/>
                <w:szCs w:val="18"/>
              </w:rPr>
              <w:t>156203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  <w:highlight w:val="yellow"/>
              </w:rPr>
            </w:pPr>
            <w:r w:rsidRPr="00EA62F9">
              <w:rPr>
                <w:sz w:val="18"/>
                <w:szCs w:val="18"/>
              </w:rPr>
              <w:t>177547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EA62F9">
              <w:rPr>
                <w:sz w:val="18"/>
                <w:szCs w:val="18"/>
              </w:rPr>
              <w:t>190353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  <w:highlight w:val="yellow"/>
              </w:rPr>
            </w:pPr>
            <w:r w:rsidRPr="00EA62F9">
              <w:rPr>
                <w:sz w:val="18"/>
                <w:szCs w:val="18"/>
              </w:rPr>
              <w:t>207431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  <w:highlight w:val="yellow"/>
              </w:rPr>
            </w:pPr>
            <w:r w:rsidRPr="00EA62F9">
              <w:rPr>
                <w:sz w:val="18"/>
                <w:szCs w:val="18"/>
              </w:rPr>
              <w:t>228775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  <w:highlight w:val="yellow"/>
              </w:rPr>
            </w:pPr>
            <w:r w:rsidRPr="00EA62F9">
              <w:rPr>
                <w:sz w:val="18"/>
                <w:szCs w:val="18"/>
              </w:rPr>
              <w:t>194623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  <w:highlight w:val="yellow"/>
              </w:rPr>
            </w:pPr>
            <w:r w:rsidRPr="00EA62F9">
              <w:rPr>
                <w:sz w:val="18"/>
                <w:szCs w:val="18"/>
              </w:rPr>
              <w:t>215968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  <w:highlight w:val="yellow"/>
              </w:rPr>
            </w:pPr>
            <w:r w:rsidRPr="00EA62F9">
              <w:rPr>
                <w:sz w:val="18"/>
                <w:szCs w:val="18"/>
              </w:rPr>
              <w:t>233043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  <w:highlight w:val="yellow"/>
              </w:rPr>
            </w:pPr>
            <w:r w:rsidRPr="00EA62F9">
              <w:rPr>
                <w:sz w:val="18"/>
                <w:szCs w:val="18"/>
              </w:rPr>
              <w:t>258656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  <w:highlight w:val="yellow"/>
              </w:rPr>
            </w:pPr>
            <w:r w:rsidRPr="00EA62F9">
              <w:rPr>
                <w:sz w:val="18"/>
                <w:szCs w:val="18"/>
              </w:rPr>
              <w:t>258656</w:t>
            </w:r>
          </w:p>
        </w:tc>
      </w:tr>
      <w:tr w:rsidR="00EA62F9" w:rsidRPr="005D5479" w:rsidTr="00D8235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  <w:r w:rsidRPr="005D5479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70023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86688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107932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124592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166736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189636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203374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221694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244593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207954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230853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249171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276650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EA62F9" w:rsidRDefault="00EA62F9" w:rsidP="00EA62F9">
            <w:pPr>
              <w:jc w:val="center"/>
              <w:rPr>
                <w:sz w:val="18"/>
                <w:szCs w:val="18"/>
              </w:rPr>
            </w:pPr>
            <w:r w:rsidRPr="00EA62F9">
              <w:rPr>
                <w:sz w:val="18"/>
                <w:szCs w:val="18"/>
              </w:rPr>
              <w:t>276650</w:t>
            </w:r>
          </w:p>
        </w:tc>
      </w:tr>
      <w:tr w:rsidR="00EA62F9" w:rsidRPr="005D5479" w:rsidTr="00D8235C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  <w:r w:rsidRPr="005D5479">
              <w:t>Дети с расстройствами аутистического спектра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  <w:r w:rsidRPr="005D5479">
              <w:t>свыше</w:t>
            </w:r>
          </w:p>
          <w:p w:rsidR="00EA62F9" w:rsidRPr="005D5479" w:rsidRDefault="00EA62F9" w:rsidP="00EA62F9">
            <w:pPr>
              <w:jc w:val="center"/>
            </w:pPr>
            <w:r w:rsidRPr="005D5479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95590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123983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152372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180763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240292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274440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300057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325668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530578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304324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334209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368357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406779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406779</w:t>
            </w:r>
          </w:p>
        </w:tc>
      </w:tr>
      <w:tr w:rsidR="00EA62F9" w:rsidRPr="005D5479" w:rsidTr="00FA680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  <w:r w:rsidRPr="005D5479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101849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132176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162502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192827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256626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293262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320743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348222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384857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325322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357380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394019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435234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435234</w:t>
            </w:r>
          </w:p>
        </w:tc>
      </w:tr>
      <w:tr w:rsidR="00FA6808" w:rsidRPr="005D5479" w:rsidTr="00FA680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FA6808">
            <w:pPr>
              <w:ind w:left="-57" w:right="-57"/>
              <w:jc w:val="center"/>
            </w:pPr>
            <w:r w:rsidRPr="005D5479">
              <w:t xml:space="preserve">Дети со сложными дефектами (имеющие сочетание двух или более недостатков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EA62F9">
            <w:pPr>
              <w:jc w:val="center"/>
            </w:pPr>
            <w:r w:rsidRPr="005D5479">
              <w:t>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EA62F9">
            <w:pPr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90340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118733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130048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175515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235044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269195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294806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320420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525328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299076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328958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363109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401531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606440</w:t>
            </w:r>
          </w:p>
        </w:tc>
      </w:tr>
      <w:tr w:rsidR="00FA6808" w:rsidRPr="005D5479" w:rsidTr="00FA6808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EA62F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EA62F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EA62F9">
            <w:pPr>
              <w:jc w:val="center"/>
            </w:pPr>
            <w:r w:rsidRPr="005D5479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96297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126623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156949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187274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251073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287709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315190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342669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562495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319769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351826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388466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429684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649511</w:t>
            </w:r>
          </w:p>
        </w:tc>
      </w:tr>
      <w:tr w:rsidR="00FA6808" w:rsidRPr="005D5479" w:rsidTr="00FA680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808" w:rsidRPr="005D5479" w:rsidRDefault="00FA6808" w:rsidP="00FA6808">
            <w:pPr>
              <w:ind w:left="-57" w:right="-57"/>
              <w:jc w:val="center"/>
            </w:pPr>
            <w:r w:rsidRPr="005D5479">
              <w:lastRenderedPageBreak/>
              <w:t>в</w:t>
            </w:r>
            <w:r>
              <w:t> </w:t>
            </w:r>
            <w:r w:rsidRPr="005D5479">
              <w:t>физическом и (или) психическом развитии)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EA62F9">
            <w:pPr>
              <w:jc w:val="center"/>
            </w:pPr>
            <w:r w:rsidRPr="005D5479">
              <w:t>свыше</w:t>
            </w:r>
          </w:p>
          <w:p w:rsidR="00FA6808" w:rsidRPr="005D5479" w:rsidRDefault="00FA6808" w:rsidP="00EA62F9">
            <w:pPr>
              <w:jc w:val="center"/>
            </w:pPr>
            <w:r w:rsidRPr="005D5479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EA62F9">
            <w:pPr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95590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123983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152372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180763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240292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274440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300057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325668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530578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304324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334209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368357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406779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406779</w:t>
            </w:r>
          </w:p>
        </w:tc>
      </w:tr>
      <w:tr w:rsidR="00FA6808" w:rsidRPr="005D5479" w:rsidTr="00A03EE5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EA62F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EA62F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EA62F9">
            <w:pPr>
              <w:jc w:val="center"/>
            </w:pPr>
            <w:r w:rsidRPr="005D5479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101849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132176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162502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192827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256626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293262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320743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348222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384857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325322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357380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394019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435234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C50BB3" w:rsidRDefault="00FA6808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435234</w:t>
            </w:r>
          </w:p>
        </w:tc>
      </w:tr>
      <w:tr w:rsidR="00EA62F9" w:rsidRPr="005D5479" w:rsidTr="00D8235C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  <w:r w:rsidRPr="005D5479">
              <w:t>Дети с фонетико-фонематическими нарушениями речи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  <w:r w:rsidRPr="005D5479">
              <w:t>свыше</w:t>
            </w:r>
          </w:p>
          <w:p w:rsidR="00EA62F9" w:rsidRPr="005D5479" w:rsidRDefault="00EA62F9" w:rsidP="00EA62F9">
            <w:pPr>
              <w:jc w:val="center"/>
            </w:pPr>
            <w:r w:rsidRPr="005D5479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45898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59151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68133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81383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107573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120380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133187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141725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154530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133187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145993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158800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175877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175877</w:t>
            </w:r>
          </w:p>
        </w:tc>
      </w:tr>
      <w:tr w:rsidR="00EA62F9" w:rsidRPr="005D5479" w:rsidTr="00D8235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F9" w:rsidRPr="005D5479" w:rsidRDefault="00EA62F9" w:rsidP="00EA62F9">
            <w:pPr>
              <w:jc w:val="center"/>
            </w:pPr>
            <w:r w:rsidRPr="005D5479">
              <w:t>сельское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48776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62935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72516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86675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114747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128485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142225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151384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165123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142225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155964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169703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188022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2F9" w:rsidRPr="00C50BB3" w:rsidRDefault="00EA62F9" w:rsidP="00EA62F9">
            <w:pPr>
              <w:jc w:val="center"/>
              <w:rPr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188022</w:t>
            </w:r>
          </w:p>
        </w:tc>
      </w:tr>
    </w:tbl>
    <w:p w:rsidR="00B83E1C" w:rsidRDefault="00B83E1C" w:rsidP="00B83E1C">
      <w:pPr>
        <w:ind w:left="709"/>
        <w:jc w:val="both"/>
        <w:rPr>
          <w:sz w:val="28"/>
          <w:szCs w:val="28"/>
        </w:rPr>
      </w:pPr>
    </w:p>
    <w:p w:rsidR="00B83E1C" w:rsidRDefault="00B83E1C" w:rsidP="00B83E1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01A1D">
        <w:rPr>
          <w:sz w:val="28"/>
          <w:szCs w:val="28"/>
        </w:rPr>
        <w:t xml:space="preserve">Нормативы финансовых затрат на реализацию образовательных программ дошкольного образования в группах </w:t>
      </w:r>
      <w:r>
        <w:rPr>
          <w:sz w:val="28"/>
          <w:szCs w:val="28"/>
        </w:rPr>
        <w:t>комбинированной направленности</w:t>
      </w:r>
    </w:p>
    <w:p w:rsidR="00B83E1C" w:rsidRPr="00501A1D" w:rsidRDefault="00B83E1C" w:rsidP="00B83E1C">
      <w:pPr>
        <w:ind w:left="709"/>
        <w:jc w:val="both"/>
        <w:rPr>
          <w:sz w:val="28"/>
          <w:szCs w:val="28"/>
        </w:rPr>
      </w:pPr>
    </w:p>
    <w:tbl>
      <w:tblPr>
        <w:tblW w:w="5000" w:type="pct"/>
        <w:tblLook w:val="00A0"/>
      </w:tblPr>
      <w:tblGrid>
        <w:gridCol w:w="2296"/>
        <w:gridCol w:w="1580"/>
        <w:gridCol w:w="1253"/>
        <w:gridCol w:w="666"/>
        <w:gridCol w:w="666"/>
        <w:gridCol w:w="666"/>
        <w:gridCol w:w="66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B83E1C" w:rsidRPr="005D5479" w:rsidTr="0044762D">
        <w:trPr>
          <w:trHeight w:val="2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Категория воспитанников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Возрастной состав воспитанников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Поселение/ городской округ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Норматив финансовых затрат на реализацию образовательных программ дошкольного образования</w:t>
            </w:r>
          </w:p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в группах комбинированной направленности, рублей в год/воспитанник</w:t>
            </w:r>
          </w:p>
        </w:tc>
      </w:tr>
      <w:tr w:rsidR="00B83E1C" w:rsidRPr="005D5479" w:rsidTr="0044762D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D5479" w:rsidRDefault="00B83E1C" w:rsidP="00B83E1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D5479" w:rsidRDefault="00B83E1C" w:rsidP="00B83E1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D5479" w:rsidRDefault="00B83E1C" w:rsidP="00B83E1C">
            <w:pPr>
              <w:jc w:val="center"/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с пятидневной рабочей неделей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с шестидневной рабочей неделей</w:t>
            </w:r>
          </w:p>
        </w:tc>
      </w:tr>
      <w:tr w:rsidR="00B83E1C" w:rsidRPr="005D5479" w:rsidTr="0044762D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D5479" w:rsidRDefault="00B83E1C" w:rsidP="00B83E1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D5479" w:rsidRDefault="00B83E1C" w:rsidP="00B83E1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D5479" w:rsidRDefault="00B83E1C" w:rsidP="00B83E1C">
            <w:pPr>
              <w:jc w:val="center"/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количество часов работы в день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количество часов работы в день</w:t>
            </w:r>
          </w:p>
        </w:tc>
      </w:tr>
      <w:tr w:rsidR="00B83E1C" w:rsidRPr="005D5479" w:rsidTr="0044762D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D5479" w:rsidRDefault="00B83E1C" w:rsidP="00B83E1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D5479" w:rsidRDefault="00B83E1C" w:rsidP="00B83E1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C" w:rsidRPr="005D5479" w:rsidRDefault="00B83E1C" w:rsidP="00B83E1C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3E1C" w:rsidRPr="005D5479" w:rsidRDefault="00B83E1C" w:rsidP="00B83E1C">
            <w:pPr>
              <w:jc w:val="center"/>
            </w:pPr>
            <w:r w:rsidRPr="005D5479">
              <w:t>24</w:t>
            </w:r>
          </w:p>
        </w:tc>
      </w:tr>
      <w:tr w:rsidR="00C50BB3" w:rsidRPr="005D5479" w:rsidTr="0044762D">
        <w:tblPrEx>
          <w:tblLook w:val="04A0"/>
        </w:tblPrEx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0BB3" w:rsidRPr="005D5479" w:rsidRDefault="00C50BB3" w:rsidP="00C50BB3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Дети с ограниченными возможностями здоровья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до трех лет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BB3" w:rsidRPr="005D5479" w:rsidRDefault="00C50BB3" w:rsidP="00C50BB3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городское/ городской округ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62447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74794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80967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87143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104614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123135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135481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147832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246609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135481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154005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166351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184873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289824</w:t>
            </w:r>
          </w:p>
        </w:tc>
      </w:tr>
      <w:tr w:rsidR="00C50BB3" w:rsidRPr="005D5479" w:rsidTr="0044762D">
        <w:tblPrEx>
          <w:tblLook w:val="04A0"/>
        </w:tblPrEx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50BB3" w:rsidRPr="005D5479" w:rsidRDefault="00C50BB3" w:rsidP="00C50BB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BB3" w:rsidRPr="005D5479" w:rsidRDefault="00C50BB3" w:rsidP="00C50BB3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сельское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65272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78353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84890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109941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129558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142638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155718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260356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142639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162257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175337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194957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306133</w:t>
            </w:r>
          </w:p>
        </w:tc>
      </w:tr>
      <w:tr w:rsidR="00C50BB3" w:rsidRPr="005D5479" w:rsidTr="0044762D">
        <w:tblPrEx>
          <w:tblLook w:val="04A0"/>
        </w:tblPrEx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0BB3" w:rsidRPr="005D5479" w:rsidRDefault="00C50BB3" w:rsidP="00C50BB3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Глухие, слепые,</w:t>
            </w:r>
            <w:r>
              <w:rPr>
                <w:color w:val="000000"/>
              </w:rPr>
              <w:br/>
            </w:r>
            <w:r w:rsidRPr="005D5479">
              <w:rPr>
                <w:color w:val="000000"/>
              </w:rPr>
              <w:t>с нарушениями опорно-двигательного аппарата, с умственной отсталостью умеренной, тяжелой степени, с расстройствами аутистического спектра или со сложным дефектом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50BB3" w:rsidRDefault="00C50BB3" w:rsidP="00C50BB3">
            <w:pPr>
              <w:jc w:val="center"/>
            </w:pPr>
            <w:r>
              <w:t>с</w:t>
            </w:r>
            <w:r w:rsidRPr="005D5479">
              <w:t>выше</w:t>
            </w:r>
          </w:p>
          <w:p w:rsidR="00C50BB3" w:rsidRPr="005D5479" w:rsidRDefault="00C50BB3" w:rsidP="00C50BB3">
            <w:pPr>
              <w:jc w:val="center"/>
            </w:pPr>
            <w:r w:rsidRPr="005D5479">
              <w:t>трех лет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BB3" w:rsidRPr="005D5479" w:rsidRDefault="00C50BB3" w:rsidP="00C50BB3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городское/ городской округ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68732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81081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87254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93428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110899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129420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141766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154116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166463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141766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160288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172636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191158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296110</w:t>
            </w:r>
          </w:p>
        </w:tc>
      </w:tr>
      <w:tr w:rsidR="00C50BB3" w:rsidRPr="005D5479" w:rsidTr="0044762D">
        <w:tblPrEx>
          <w:tblLook w:val="04A0"/>
        </w:tblPrEx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50BB3" w:rsidRPr="005D5479" w:rsidRDefault="00C50BB3" w:rsidP="00C50BB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BB3" w:rsidRPr="005D5479" w:rsidRDefault="00C50BB3" w:rsidP="00C50BB3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сельское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85008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91550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98089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116597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136217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149296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162377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175455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149296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168919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181994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201616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312793</w:t>
            </w:r>
          </w:p>
        </w:tc>
      </w:tr>
      <w:tr w:rsidR="00C50BB3" w:rsidRPr="005D5479" w:rsidTr="0044762D">
        <w:tblPrEx>
          <w:tblLook w:val="04A0"/>
        </w:tblPrEx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0BB3" w:rsidRPr="005D5479" w:rsidRDefault="00C50BB3" w:rsidP="00C50BB3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 xml:space="preserve">Слабовидящие и (или) с амблиопией и (или) косоглазием, </w:t>
            </w:r>
            <w:r w:rsidRPr="005D5479">
              <w:rPr>
                <w:color w:val="000000"/>
              </w:rPr>
              <w:lastRenderedPageBreak/>
              <w:t>слабослышащие, имеющие тяжелые нарушения речи, или с умственной отсталостью легкой степени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50BB3" w:rsidRDefault="00C50BB3" w:rsidP="00C50BB3">
            <w:pPr>
              <w:jc w:val="center"/>
            </w:pPr>
            <w:r>
              <w:lastRenderedPageBreak/>
              <w:t>с</w:t>
            </w:r>
            <w:r w:rsidRPr="005D5479">
              <w:t>выше</w:t>
            </w:r>
          </w:p>
          <w:p w:rsidR="00C50BB3" w:rsidRPr="005D5479" w:rsidRDefault="00C50BB3" w:rsidP="00C50BB3">
            <w:pPr>
              <w:jc w:val="center"/>
            </w:pPr>
            <w:r w:rsidRPr="005D5479">
              <w:t>трех лет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BB3" w:rsidRPr="005D5479" w:rsidRDefault="00C50BB3" w:rsidP="00C50BB3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городское/ городской округ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52266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58439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64615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70788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74245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86591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98940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105113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117459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98940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111288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117459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135982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203893</w:t>
            </w:r>
          </w:p>
        </w:tc>
      </w:tr>
      <w:tr w:rsidR="00C50BB3" w:rsidRPr="005D5479" w:rsidTr="0044762D">
        <w:tblPrEx>
          <w:tblLook w:val="04A0"/>
        </w:tblPrEx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B3" w:rsidRPr="005D5479" w:rsidRDefault="00C50BB3" w:rsidP="00C50BB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BB3" w:rsidRPr="005D5479" w:rsidRDefault="00C50BB3" w:rsidP="00C50BB3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сельское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55098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61640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68176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74716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78381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91458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104539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111080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124158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104539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117618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124158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143779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215717</w:t>
            </w:r>
          </w:p>
        </w:tc>
      </w:tr>
      <w:tr w:rsidR="00C50BB3" w:rsidRPr="005D5479" w:rsidTr="0044762D">
        <w:tblPrEx>
          <w:tblLook w:val="04A0"/>
        </w:tblPrEx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BB3" w:rsidRPr="005D5479" w:rsidRDefault="00C50BB3" w:rsidP="00C50BB3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lastRenderedPageBreak/>
              <w:t>С  задержкой психического развития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50BB3" w:rsidRDefault="00C50BB3" w:rsidP="00C50BB3">
            <w:pPr>
              <w:jc w:val="center"/>
            </w:pPr>
            <w:r>
              <w:t>с</w:t>
            </w:r>
            <w:r w:rsidRPr="005D5479">
              <w:t>выше</w:t>
            </w:r>
          </w:p>
          <w:p w:rsidR="00C50BB3" w:rsidRPr="005D5479" w:rsidRDefault="00C50BB3" w:rsidP="00C50BB3">
            <w:pPr>
              <w:jc w:val="center"/>
            </w:pPr>
            <w:r w:rsidRPr="005D5479">
              <w:t>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BB3" w:rsidRPr="005D5479" w:rsidRDefault="00C50BB3" w:rsidP="00C50BB3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городское/ городской округ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43670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49845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56018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62192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71391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77564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89912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96085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102259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89910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96088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108434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120779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182519</w:t>
            </w:r>
          </w:p>
        </w:tc>
      </w:tr>
      <w:tr w:rsidR="00C50BB3" w:rsidRPr="005D5479" w:rsidTr="0044762D">
        <w:tblPrEx>
          <w:tblLook w:val="04A0"/>
        </w:tblPrEx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B3" w:rsidRPr="005D5479" w:rsidRDefault="00C50BB3" w:rsidP="00C50BB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BB3" w:rsidRPr="005D5479" w:rsidRDefault="00C50BB3" w:rsidP="00C50BB3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сельское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46136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52677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59216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65755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75500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82040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95119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101659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108200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95119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101659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114740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127817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C50BB3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C50BB3">
              <w:rPr>
                <w:sz w:val="18"/>
                <w:szCs w:val="18"/>
              </w:rPr>
              <w:t>193217</w:t>
            </w:r>
          </w:p>
        </w:tc>
      </w:tr>
    </w:tbl>
    <w:p w:rsidR="00B83E1C" w:rsidRPr="00152D8A" w:rsidRDefault="00B83E1C" w:rsidP="00B83E1C">
      <w:pPr>
        <w:jc w:val="both"/>
        <w:rPr>
          <w:sz w:val="28"/>
          <w:szCs w:val="28"/>
        </w:rPr>
      </w:pPr>
    </w:p>
    <w:p w:rsidR="00B83E1C" w:rsidRDefault="00B83E1C" w:rsidP="00B83E1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2D8A">
        <w:rPr>
          <w:sz w:val="28"/>
          <w:szCs w:val="28"/>
        </w:rPr>
        <w:t>Нормативы финансовых затрат на реализацию образовательных программ дошкольного образования в группах</w:t>
      </w:r>
      <w:r>
        <w:rPr>
          <w:sz w:val="28"/>
          <w:szCs w:val="28"/>
        </w:rPr>
        <w:t xml:space="preserve"> оздоровительной направленности</w:t>
      </w:r>
    </w:p>
    <w:p w:rsidR="00B83E1C" w:rsidRPr="00CF7648" w:rsidRDefault="00B83E1C" w:rsidP="00B83E1C">
      <w:pPr>
        <w:tabs>
          <w:tab w:val="left" w:pos="1134"/>
        </w:tabs>
        <w:ind w:left="709"/>
        <w:jc w:val="both"/>
      </w:pPr>
    </w:p>
    <w:tbl>
      <w:tblPr>
        <w:tblW w:w="5000" w:type="pct"/>
        <w:tblLayout w:type="fixed"/>
        <w:tblLook w:val="00A0"/>
      </w:tblPr>
      <w:tblGrid>
        <w:gridCol w:w="1704"/>
        <w:gridCol w:w="1422"/>
        <w:gridCol w:w="1083"/>
        <w:gridCol w:w="703"/>
        <w:gridCol w:w="840"/>
        <w:gridCol w:w="703"/>
        <w:gridCol w:w="796"/>
        <w:gridCol w:w="711"/>
        <w:gridCol w:w="840"/>
        <w:gridCol w:w="841"/>
        <w:gridCol w:w="840"/>
        <w:gridCol w:w="767"/>
        <w:gridCol w:w="14"/>
        <w:gridCol w:w="740"/>
        <w:gridCol w:w="812"/>
        <w:gridCol w:w="812"/>
        <w:gridCol w:w="812"/>
        <w:gridCol w:w="913"/>
      </w:tblGrid>
      <w:tr w:rsidR="00B83E1C" w:rsidRPr="005D5479" w:rsidTr="00FA6808">
        <w:trPr>
          <w:trHeight w:val="415"/>
          <w:tblHeader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44762D">
            <w:pPr>
              <w:ind w:left="-57" w:right="-57"/>
              <w:jc w:val="center"/>
            </w:pPr>
            <w:r w:rsidRPr="005D5479">
              <w:t>Категория воспитанников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44762D">
            <w:pPr>
              <w:ind w:left="-57" w:right="-57"/>
              <w:jc w:val="center"/>
            </w:pPr>
            <w:r w:rsidRPr="005D5479">
              <w:t>Возрастной состав воспитанников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44762D">
            <w:pPr>
              <w:ind w:left="-57" w:right="-57"/>
              <w:jc w:val="center"/>
            </w:pPr>
            <w:r w:rsidRPr="005D5479">
              <w:t>Поселение/ городской округ</w:t>
            </w:r>
          </w:p>
        </w:tc>
        <w:tc>
          <w:tcPr>
            <w:tcW w:w="1098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Норматив финансовых затрат на реализацию образовательных программ дошкольного образования в группах оздоровительной направленности, рублей в год/воспитанник</w:t>
            </w:r>
          </w:p>
        </w:tc>
      </w:tr>
      <w:tr w:rsidR="00B83E1C" w:rsidRPr="005D5479" w:rsidTr="00FA6808">
        <w:trPr>
          <w:trHeight w:val="255"/>
          <w:tblHeader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44762D">
            <w:pPr>
              <w:ind w:left="-57" w:right="-57"/>
              <w:jc w:val="center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44762D">
            <w:pPr>
              <w:ind w:left="-57" w:right="-57"/>
              <w:jc w:val="center"/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44762D">
            <w:pPr>
              <w:ind w:left="-57" w:right="-57"/>
              <w:jc w:val="center"/>
            </w:pPr>
          </w:p>
        </w:tc>
        <w:tc>
          <w:tcPr>
            <w:tcW w:w="6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с пятидневной рабочей неделей</w:t>
            </w:r>
          </w:p>
        </w:tc>
        <w:tc>
          <w:tcPr>
            <w:tcW w:w="4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с шестидневной рабочей неделей</w:t>
            </w:r>
          </w:p>
        </w:tc>
      </w:tr>
      <w:tr w:rsidR="00B83E1C" w:rsidRPr="005D5479" w:rsidTr="00FA6808">
        <w:trPr>
          <w:trHeight w:val="255"/>
          <w:tblHeader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44762D">
            <w:pPr>
              <w:ind w:left="-57" w:right="-57"/>
              <w:jc w:val="center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44762D">
            <w:pPr>
              <w:ind w:left="-57" w:right="-57"/>
              <w:jc w:val="center"/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44762D">
            <w:pPr>
              <w:ind w:left="-57" w:right="-57"/>
              <w:jc w:val="center"/>
            </w:pPr>
          </w:p>
        </w:tc>
        <w:tc>
          <w:tcPr>
            <w:tcW w:w="6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количество часов работы в день</w:t>
            </w:r>
          </w:p>
        </w:tc>
        <w:tc>
          <w:tcPr>
            <w:tcW w:w="4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количество часов работы в день</w:t>
            </w:r>
          </w:p>
        </w:tc>
      </w:tr>
      <w:tr w:rsidR="0044762D" w:rsidRPr="005D5479" w:rsidTr="00FA6808">
        <w:trPr>
          <w:trHeight w:val="176"/>
          <w:tblHeader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44762D">
            <w:pPr>
              <w:ind w:left="-57" w:right="-57"/>
              <w:jc w:val="center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44762D">
            <w:pPr>
              <w:ind w:left="-57" w:right="-57"/>
              <w:jc w:val="center"/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44762D">
            <w:pPr>
              <w:ind w:left="-57" w:right="-57"/>
              <w:jc w:val="center"/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10,5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24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10,5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24</w:t>
            </w:r>
          </w:p>
        </w:tc>
      </w:tr>
      <w:tr w:rsidR="0044762D" w:rsidRPr="005D5479" w:rsidTr="00FA6808">
        <w:trPr>
          <w:trHeight w:val="255"/>
        </w:trPr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44762D">
            <w:pPr>
              <w:ind w:left="-57" w:right="-57"/>
              <w:jc w:val="center"/>
            </w:pPr>
            <w:r w:rsidRPr="005D5479">
              <w:t>Дети с туберкулезной интоксикацией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44762D">
            <w:pPr>
              <w:ind w:left="-57" w:right="-57"/>
              <w:jc w:val="center"/>
            </w:pPr>
            <w:r w:rsidRPr="005D5479">
              <w:t>до трех лет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44762D">
            <w:pPr>
              <w:ind w:left="-57" w:right="-57"/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47754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61951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76148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90340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120079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137154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149962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162768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265223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154231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167038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184113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205458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307912</w:t>
            </w:r>
          </w:p>
        </w:tc>
      </w:tr>
      <w:tr w:rsidR="0044762D" w:rsidRPr="005D5479" w:rsidTr="00FA6808">
        <w:trPr>
          <w:trHeight w:val="255"/>
        </w:trPr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44762D">
            <w:pPr>
              <w:ind w:left="-57" w:right="-57"/>
              <w:jc w:val="center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44762D">
            <w:pPr>
              <w:ind w:left="-57" w:right="-57"/>
              <w:jc w:val="center"/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44762D">
            <w:pPr>
              <w:ind w:left="-57" w:right="-57"/>
              <w:jc w:val="center"/>
            </w:pPr>
            <w:r w:rsidRPr="005D5479">
              <w:t>сельское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50807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65971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81134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96297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128169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146487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160226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173967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283880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164806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178546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196863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219763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329677</w:t>
            </w:r>
          </w:p>
        </w:tc>
      </w:tr>
      <w:tr w:rsidR="0044762D" w:rsidRPr="005D5479" w:rsidTr="00FA6808">
        <w:trPr>
          <w:trHeight w:val="255"/>
        </w:trPr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44762D">
            <w:pPr>
              <w:ind w:left="-57" w:right="-57"/>
              <w:jc w:val="center"/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Default="00C50BB3" w:rsidP="0044762D">
            <w:pPr>
              <w:ind w:left="-57" w:right="-57"/>
              <w:jc w:val="center"/>
            </w:pPr>
            <w:r>
              <w:t>с</w:t>
            </w:r>
            <w:r w:rsidRPr="005D5479">
              <w:t>выше</w:t>
            </w:r>
          </w:p>
          <w:p w:rsidR="00C50BB3" w:rsidRPr="005D5479" w:rsidRDefault="00C50BB3" w:rsidP="0044762D">
            <w:pPr>
              <w:ind w:left="-57" w:right="-57"/>
              <w:jc w:val="center"/>
            </w:pPr>
            <w:r w:rsidRPr="005D5479">
              <w:t>трех лет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44762D">
            <w:pPr>
              <w:ind w:left="-57" w:right="-57"/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38813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46855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59166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67209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85651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98458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44762D">
              <w:rPr>
                <w:sz w:val="18"/>
                <w:szCs w:val="18"/>
              </w:rPr>
              <w:t>106995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115535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128340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106996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119802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128340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141147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141147</w:t>
            </w:r>
          </w:p>
        </w:tc>
      </w:tr>
      <w:tr w:rsidR="0044762D" w:rsidRPr="005D5479" w:rsidTr="00FA6808">
        <w:trPr>
          <w:trHeight w:val="255"/>
        </w:trPr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44762D">
            <w:pPr>
              <w:ind w:left="-57" w:right="-57"/>
              <w:jc w:val="center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44762D">
            <w:pPr>
              <w:ind w:left="-57" w:right="-57"/>
              <w:jc w:val="center"/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44762D">
            <w:pPr>
              <w:ind w:left="-57" w:right="-57"/>
              <w:jc w:val="center"/>
            </w:pPr>
            <w:r w:rsidRPr="005D5479">
              <w:t>сельское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41205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49787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62954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71533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91301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105040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114200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123358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137098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114200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127938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137098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150837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44762D" w:rsidRDefault="00C50BB3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150837</w:t>
            </w:r>
          </w:p>
        </w:tc>
      </w:tr>
      <w:tr w:rsidR="00FA6808" w:rsidRPr="005D5479" w:rsidTr="00FA6808">
        <w:trPr>
          <w:trHeight w:val="255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08" w:rsidRPr="005D5479" w:rsidRDefault="00FA6808" w:rsidP="00FA6808">
            <w:pPr>
              <w:spacing w:line="264" w:lineRule="auto"/>
              <w:ind w:left="-57" w:right="-85"/>
              <w:jc w:val="center"/>
            </w:pPr>
            <w:r w:rsidRPr="005D5479">
              <w:t>Часто болеющие</w:t>
            </w:r>
          </w:p>
          <w:p w:rsidR="00FA6808" w:rsidRPr="005D5479" w:rsidRDefault="00FA6808" w:rsidP="00FA6808">
            <w:pPr>
              <w:spacing w:line="264" w:lineRule="auto"/>
              <w:ind w:left="-57" w:right="-85"/>
              <w:jc w:val="center"/>
            </w:pPr>
            <w:r w:rsidRPr="005D5479">
              <w:t>дети и другие категори</w:t>
            </w:r>
            <w:r>
              <w:t>и</w:t>
            </w:r>
            <w:r w:rsidRPr="005D5479">
              <w:t xml:space="preserve"> детей,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44762D">
            <w:pPr>
              <w:ind w:left="-57" w:right="-57"/>
              <w:jc w:val="center"/>
            </w:pPr>
            <w:r w:rsidRPr="005D5479">
              <w:t>до трех лет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44762D">
            <w:pPr>
              <w:ind w:left="-57" w:right="-57"/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47754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61951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76148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90340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120079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137154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149962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162768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265223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154231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167038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184113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205458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307912</w:t>
            </w:r>
          </w:p>
        </w:tc>
      </w:tr>
      <w:tr w:rsidR="00FA6808" w:rsidRPr="005D5479" w:rsidTr="00FA6808">
        <w:trPr>
          <w:trHeight w:val="255"/>
        </w:trPr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44762D">
            <w:pPr>
              <w:ind w:left="-57" w:right="-57"/>
              <w:jc w:val="center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44762D">
            <w:pPr>
              <w:ind w:left="-57" w:right="-57"/>
              <w:jc w:val="center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44762D">
            <w:pPr>
              <w:ind w:left="-57" w:right="-57"/>
              <w:jc w:val="center"/>
            </w:pPr>
            <w:r w:rsidRPr="005D5479">
              <w:t>сельское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50807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65971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81134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96297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128169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146487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160226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173967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283880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164806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178546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196863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219763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329677</w:t>
            </w:r>
          </w:p>
        </w:tc>
      </w:tr>
      <w:tr w:rsidR="00FA6808" w:rsidRPr="005D5479" w:rsidTr="00FA6808">
        <w:trPr>
          <w:trHeight w:val="255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808" w:rsidRPr="005D5479" w:rsidRDefault="00FA6808" w:rsidP="0044762D">
            <w:pPr>
              <w:ind w:left="-57" w:right="-57"/>
              <w:jc w:val="center"/>
            </w:pPr>
            <w:r w:rsidRPr="005D5479">
              <w:t xml:space="preserve">которым необходим комплекс специальных </w:t>
            </w:r>
            <w:r w:rsidRPr="005D5479">
              <w:lastRenderedPageBreak/>
              <w:t>оздоровительных мероприятий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Default="00FA6808" w:rsidP="0044762D">
            <w:pPr>
              <w:ind w:left="-57" w:right="-57"/>
              <w:jc w:val="center"/>
            </w:pPr>
            <w:r>
              <w:lastRenderedPageBreak/>
              <w:t>с</w:t>
            </w:r>
            <w:r w:rsidRPr="005D5479">
              <w:t>выше</w:t>
            </w:r>
          </w:p>
          <w:p w:rsidR="00FA6808" w:rsidRPr="005D5479" w:rsidRDefault="00FA6808" w:rsidP="0044762D">
            <w:pPr>
              <w:ind w:left="-57" w:right="-57"/>
              <w:jc w:val="center"/>
            </w:pPr>
            <w:r w:rsidRPr="005D5479">
              <w:t>трех лет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44762D">
            <w:pPr>
              <w:ind w:left="-57" w:right="-57"/>
              <w:jc w:val="center"/>
            </w:pPr>
            <w:r w:rsidRPr="005D5479">
              <w:t>городское/ городской округ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38813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46855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59166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67209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85651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98458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44762D">
              <w:rPr>
                <w:sz w:val="18"/>
                <w:szCs w:val="18"/>
              </w:rPr>
              <w:t>106995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115535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128340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106996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119802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128340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141147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141147</w:t>
            </w:r>
          </w:p>
        </w:tc>
      </w:tr>
      <w:tr w:rsidR="00FA6808" w:rsidRPr="005D5479" w:rsidTr="00FA6808">
        <w:trPr>
          <w:trHeight w:val="255"/>
        </w:trPr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44762D">
            <w:pPr>
              <w:ind w:left="-57" w:right="-57"/>
              <w:jc w:val="center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44762D">
            <w:pPr>
              <w:ind w:left="-57" w:right="-57"/>
              <w:jc w:val="center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08" w:rsidRPr="005D5479" w:rsidRDefault="00FA6808" w:rsidP="0044762D">
            <w:pPr>
              <w:ind w:left="-57" w:right="-57"/>
              <w:jc w:val="center"/>
            </w:pPr>
            <w:r w:rsidRPr="005D5479">
              <w:t>сельское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41205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49787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62954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71533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91301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105040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114200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123358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137098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114200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127938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137098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150837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808" w:rsidRPr="0044762D" w:rsidRDefault="00FA6808" w:rsidP="004476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4762D">
              <w:rPr>
                <w:sz w:val="18"/>
                <w:szCs w:val="18"/>
              </w:rPr>
              <w:t>150837</w:t>
            </w:r>
          </w:p>
        </w:tc>
      </w:tr>
    </w:tbl>
    <w:p w:rsidR="00B83E1C" w:rsidRDefault="00B83E1C" w:rsidP="00B83E1C">
      <w:pPr>
        <w:ind w:left="708"/>
        <w:contextualSpacing/>
        <w:jc w:val="both"/>
        <w:rPr>
          <w:sz w:val="22"/>
          <w:szCs w:val="22"/>
        </w:rPr>
      </w:pPr>
    </w:p>
    <w:p w:rsidR="00B83E1C" w:rsidRDefault="00B83E1C" w:rsidP="00B83E1C">
      <w:pPr>
        <w:numPr>
          <w:ilvl w:val="0"/>
          <w:numId w:val="19"/>
        </w:numPr>
        <w:tabs>
          <w:tab w:val="left" w:pos="1134"/>
        </w:tabs>
        <w:ind w:left="0" w:firstLine="708"/>
        <w:contextualSpacing/>
        <w:jc w:val="both"/>
        <w:rPr>
          <w:sz w:val="28"/>
          <w:szCs w:val="28"/>
        </w:rPr>
      </w:pPr>
      <w:r w:rsidRPr="00E716BD">
        <w:rPr>
          <w:sz w:val="28"/>
          <w:szCs w:val="28"/>
        </w:rPr>
        <w:t>Норматив</w:t>
      </w:r>
      <w:r>
        <w:rPr>
          <w:sz w:val="28"/>
          <w:szCs w:val="28"/>
        </w:rPr>
        <w:t>ы</w:t>
      </w:r>
      <w:r w:rsidRPr="00E716BD">
        <w:rPr>
          <w:sz w:val="28"/>
          <w:szCs w:val="28"/>
        </w:rPr>
        <w:t xml:space="preserve"> финансовых затрат на реализацию образовательных программ дошкольного образования в малокомплектных образовательных организациях</w:t>
      </w:r>
    </w:p>
    <w:p w:rsidR="00B83E1C" w:rsidRPr="0044762D" w:rsidRDefault="00B83E1C" w:rsidP="00B83E1C">
      <w:pPr>
        <w:tabs>
          <w:tab w:val="left" w:pos="1134"/>
        </w:tabs>
        <w:ind w:left="708"/>
        <w:contextualSpacing/>
        <w:jc w:val="both"/>
        <w:rPr>
          <w:sz w:val="28"/>
          <w:szCs w:val="28"/>
        </w:rPr>
      </w:pPr>
    </w:p>
    <w:tbl>
      <w:tblPr>
        <w:tblW w:w="5000" w:type="pct"/>
        <w:tblLook w:val="00A0"/>
      </w:tblPr>
      <w:tblGrid>
        <w:gridCol w:w="1813"/>
        <w:gridCol w:w="1503"/>
        <w:gridCol w:w="853"/>
        <w:gridCol w:w="853"/>
        <w:gridCol w:w="853"/>
        <w:gridCol w:w="853"/>
        <w:gridCol w:w="853"/>
        <w:gridCol w:w="854"/>
        <w:gridCol w:w="854"/>
        <w:gridCol w:w="854"/>
        <w:gridCol w:w="854"/>
        <w:gridCol w:w="854"/>
        <w:gridCol w:w="854"/>
        <w:gridCol w:w="854"/>
        <w:gridCol w:w="854"/>
        <w:gridCol w:w="940"/>
      </w:tblGrid>
      <w:tr w:rsidR="00B83E1C" w:rsidRPr="005D5479" w:rsidTr="0044762D">
        <w:trPr>
          <w:trHeight w:val="20"/>
          <w:tblHeader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rPr>
                <w:color w:val="000000"/>
              </w:rPr>
              <w:t>Направленность групп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Возрастной состав воспитанников</w:t>
            </w:r>
          </w:p>
        </w:tc>
        <w:tc>
          <w:tcPr>
            <w:tcW w:w="392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rPr>
                <w:color w:val="000000"/>
              </w:rPr>
              <w:t>Норматив финансовых затрат на реализацию образовательных программ дошкольного образования</w:t>
            </w:r>
            <w:r>
              <w:rPr>
                <w:color w:val="000000"/>
              </w:rPr>
              <w:br/>
            </w:r>
            <w:r w:rsidRPr="005D5479">
              <w:rPr>
                <w:color w:val="000000"/>
              </w:rPr>
              <w:t>в малокомплектных образовательных организациях, рублей в год/группа</w:t>
            </w:r>
          </w:p>
        </w:tc>
      </w:tr>
      <w:tr w:rsidR="00B83E1C" w:rsidRPr="005D5479" w:rsidTr="0044762D">
        <w:trPr>
          <w:trHeight w:val="20"/>
          <w:tblHeader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E1C" w:rsidRDefault="00B83E1C" w:rsidP="00B83E1C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</w:p>
        </w:tc>
        <w:tc>
          <w:tcPr>
            <w:tcW w:w="250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t>с пятидневной рабочей неделей</w:t>
            </w:r>
          </w:p>
        </w:tc>
        <w:tc>
          <w:tcPr>
            <w:tcW w:w="14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с шестидневной рабочей неделей</w:t>
            </w:r>
          </w:p>
        </w:tc>
      </w:tr>
      <w:tr w:rsidR="00B83E1C" w:rsidRPr="005D5479" w:rsidTr="0044762D">
        <w:trPr>
          <w:trHeight w:val="20"/>
          <w:tblHeader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E1C" w:rsidRDefault="00B83E1C" w:rsidP="00B83E1C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</w:p>
        </w:tc>
        <w:tc>
          <w:tcPr>
            <w:tcW w:w="250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  <w:r w:rsidRPr="005D5479">
              <w:t>количество часов работы в день</w:t>
            </w:r>
          </w:p>
        </w:tc>
        <w:tc>
          <w:tcPr>
            <w:tcW w:w="14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количество часов работы в день</w:t>
            </w:r>
          </w:p>
        </w:tc>
      </w:tr>
      <w:tr w:rsidR="00B83E1C" w:rsidRPr="005D5479" w:rsidTr="0044762D">
        <w:trPr>
          <w:trHeight w:val="20"/>
          <w:tblHeader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E1C" w:rsidRDefault="00B83E1C" w:rsidP="00B83E1C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1C" w:rsidRPr="005D5479" w:rsidRDefault="00B83E1C" w:rsidP="00B83E1C">
            <w:pPr>
              <w:jc w:val="center"/>
              <w:rPr>
                <w:color w:val="00000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4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6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9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10,5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12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24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9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10,5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12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14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E1C" w:rsidRPr="005D5479" w:rsidRDefault="00B83E1C" w:rsidP="00B83E1C">
            <w:pPr>
              <w:jc w:val="center"/>
            </w:pPr>
            <w:r w:rsidRPr="005D5479">
              <w:t>24</w:t>
            </w:r>
          </w:p>
        </w:tc>
      </w:tr>
      <w:tr w:rsidR="00C50BB3" w:rsidRPr="005D5479" w:rsidTr="0044762D">
        <w:trPr>
          <w:trHeight w:val="20"/>
          <w:tblHeader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  <w:r>
              <w:rPr>
                <w:color w:val="000000"/>
              </w:rPr>
              <w:t>Г</w:t>
            </w:r>
            <w:r w:rsidRPr="005D5479">
              <w:rPr>
                <w:color w:val="000000"/>
              </w:rPr>
              <w:t>руппы общеразвивающей направленности</w:t>
            </w:r>
            <w:r w:rsidRPr="005D5479">
              <w:rPr>
                <w:color w:val="000000"/>
              </w:rPr>
              <w:br/>
              <w:t xml:space="preserve"> (в том числе разновозрастные)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до трех лет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66527C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66527C">
              <w:rPr>
                <w:bCs/>
                <w:sz w:val="18"/>
                <w:szCs w:val="18"/>
              </w:rPr>
              <w:t>194727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66527C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66527C">
              <w:rPr>
                <w:bCs/>
                <w:sz w:val="18"/>
                <w:szCs w:val="18"/>
              </w:rPr>
              <w:t>243693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66527C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66527C">
              <w:rPr>
                <w:bCs/>
                <w:sz w:val="18"/>
                <w:szCs w:val="18"/>
              </w:rPr>
              <w:t>292657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66527C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66527C">
              <w:rPr>
                <w:bCs/>
                <w:sz w:val="18"/>
                <w:szCs w:val="18"/>
              </w:rPr>
              <w:t>341621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66527C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66527C">
              <w:rPr>
                <w:bCs/>
                <w:sz w:val="18"/>
                <w:szCs w:val="18"/>
              </w:rPr>
              <w:t>366147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66527C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66527C">
              <w:rPr>
                <w:bCs/>
                <w:sz w:val="18"/>
                <w:szCs w:val="18"/>
              </w:rPr>
              <w:t>465709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66527C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66527C">
              <w:rPr>
                <w:bCs/>
                <w:sz w:val="18"/>
                <w:szCs w:val="18"/>
              </w:rPr>
              <w:t>563639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66527C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66527C">
              <w:rPr>
                <w:bCs/>
                <w:sz w:val="18"/>
                <w:szCs w:val="18"/>
              </w:rPr>
              <w:t>612602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66527C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66527C">
              <w:rPr>
                <w:bCs/>
                <w:sz w:val="18"/>
                <w:szCs w:val="18"/>
              </w:rPr>
              <w:t>1151217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66527C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66527C">
              <w:rPr>
                <w:bCs/>
                <w:sz w:val="18"/>
                <w:szCs w:val="18"/>
              </w:rPr>
              <w:t>563639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66527C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66527C">
              <w:rPr>
                <w:bCs/>
                <w:sz w:val="18"/>
                <w:szCs w:val="18"/>
              </w:rPr>
              <w:t>661569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66527C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66527C">
              <w:rPr>
                <w:bCs/>
                <w:sz w:val="18"/>
                <w:szCs w:val="18"/>
              </w:rPr>
              <w:t>710533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66527C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66527C">
              <w:rPr>
                <w:bCs/>
                <w:sz w:val="18"/>
                <w:szCs w:val="18"/>
              </w:rPr>
              <w:t>857428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66527C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66527C">
              <w:rPr>
                <w:bCs/>
                <w:sz w:val="18"/>
                <w:szCs w:val="18"/>
              </w:rPr>
              <w:t>1396040</w:t>
            </w:r>
          </w:p>
        </w:tc>
      </w:tr>
      <w:tr w:rsidR="00C50BB3" w:rsidRPr="005D5479" w:rsidTr="0044762D">
        <w:trPr>
          <w:trHeight w:val="20"/>
          <w:tblHeader/>
        </w:trPr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B3" w:rsidRPr="005D5479" w:rsidRDefault="00C50BB3" w:rsidP="00C50BB3">
            <w:pPr>
              <w:jc w:val="center"/>
              <w:rPr>
                <w:color w:val="000000"/>
              </w:rPr>
            </w:pPr>
            <w:r w:rsidRPr="005D5479">
              <w:rPr>
                <w:color w:val="000000"/>
              </w:rPr>
              <w:t>свыше трех лет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66527C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66527C">
              <w:rPr>
                <w:bCs/>
                <w:sz w:val="18"/>
                <w:szCs w:val="18"/>
              </w:rPr>
              <w:t>258343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66527C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66527C">
              <w:rPr>
                <w:bCs/>
                <w:sz w:val="18"/>
                <w:szCs w:val="18"/>
              </w:rPr>
              <w:t>323627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66527C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66527C">
              <w:rPr>
                <w:bCs/>
                <w:sz w:val="18"/>
                <w:szCs w:val="18"/>
              </w:rPr>
              <w:t>323627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66527C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66527C">
              <w:rPr>
                <w:bCs/>
                <w:sz w:val="18"/>
                <w:szCs w:val="18"/>
              </w:rPr>
              <w:t>388916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66527C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66527C">
              <w:rPr>
                <w:bCs/>
                <w:sz w:val="18"/>
                <w:szCs w:val="18"/>
              </w:rPr>
              <w:t>478727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66527C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66527C">
              <w:rPr>
                <w:bCs/>
                <w:sz w:val="18"/>
                <w:szCs w:val="18"/>
              </w:rPr>
              <w:t>545645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66527C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66527C">
              <w:rPr>
                <w:bCs/>
                <w:sz w:val="18"/>
                <w:szCs w:val="18"/>
              </w:rPr>
              <w:t>610932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66527C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66527C">
              <w:rPr>
                <w:bCs/>
                <w:sz w:val="18"/>
                <w:szCs w:val="18"/>
              </w:rPr>
              <w:t>676219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66527C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66527C">
              <w:rPr>
                <w:bCs/>
                <w:sz w:val="18"/>
                <w:szCs w:val="18"/>
              </w:rPr>
              <w:t>806792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66527C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66527C">
              <w:rPr>
                <w:bCs/>
                <w:sz w:val="18"/>
                <w:szCs w:val="18"/>
              </w:rPr>
              <w:t>676219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66527C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66527C">
              <w:rPr>
                <w:bCs/>
                <w:sz w:val="18"/>
                <w:szCs w:val="18"/>
              </w:rPr>
              <w:t>741505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66527C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66527C">
              <w:rPr>
                <w:bCs/>
                <w:sz w:val="18"/>
                <w:szCs w:val="18"/>
              </w:rPr>
              <w:t>806792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66527C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66527C">
              <w:rPr>
                <w:bCs/>
                <w:sz w:val="18"/>
                <w:szCs w:val="18"/>
              </w:rPr>
              <w:t>937365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BB3" w:rsidRPr="0066527C" w:rsidRDefault="00C50BB3" w:rsidP="00C50BB3">
            <w:pPr>
              <w:jc w:val="center"/>
              <w:rPr>
                <w:color w:val="000000"/>
                <w:sz w:val="18"/>
                <w:szCs w:val="18"/>
              </w:rPr>
            </w:pPr>
            <w:r w:rsidRPr="0066527C">
              <w:rPr>
                <w:bCs/>
                <w:sz w:val="18"/>
                <w:szCs w:val="18"/>
              </w:rPr>
              <w:t>937365</w:t>
            </w:r>
          </w:p>
        </w:tc>
      </w:tr>
    </w:tbl>
    <w:p w:rsidR="00B83E1C" w:rsidRPr="00B83E1C" w:rsidRDefault="00B83E1C" w:rsidP="00B83E1C">
      <w:pPr>
        <w:tabs>
          <w:tab w:val="left" w:pos="1134"/>
        </w:tabs>
        <w:ind w:left="708"/>
        <w:contextualSpacing/>
        <w:jc w:val="both"/>
        <w:rPr>
          <w:sz w:val="22"/>
          <w:szCs w:val="22"/>
          <w:lang w:val="en-US"/>
        </w:rPr>
      </w:pPr>
    </w:p>
    <w:sectPr w:rsidR="00B83E1C" w:rsidRPr="00B83E1C" w:rsidSect="00AF07EB">
      <w:footnotePr>
        <w:pos w:val="beneathText"/>
      </w:footnotePr>
      <w:endnotePr>
        <w:numFmt w:val="decimal"/>
      </w:endnotePr>
      <w:pgSz w:w="16838" w:h="11906" w:orient="landscape"/>
      <w:pgMar w:top="1134" w:right="567" w:bottom="907" w:left="1134" w:header="709" w:footer="4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3B6" w:rsidRDefault="009603B6">
      <w:r>
        <w:separator/>
      </w:r>
    </w:p>
  </w:endnote>
  <w:endnote w:type="continuationSeparator" w:id="1">
    <w:p w:rsidR="009603B6" w:rsidRDefault="00960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3B6" w:rsidRDefault="009603B6">
      <w:r>
        <w:separator/>
      </w:r>
    </w:p>
  </w:footnote>
  <w:footnote w:type="continuationSeparator" w:id="1">
    <w:p w:rsidR="009603B6" w:rsidRDefault="009603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023" w:rsidRDefault="0005639B" w:rsidP="00400CA5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17023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17023" w:rsidRDefault="00217023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023" w:rsidRPr="0084641A" w:rsidRDefault="0005639B" w:rsidP="00400CA5">
    <w:pPr>
      <w:pStyle w:val="ab"/>
      <w:framePr w:wrap="around" w:vAnchor="text" w:hAnchor="margin" w:xAlign="center" w:y="1"/>
      <w:rPr>
        <w:rStyle w:val="ad"/>
        <w:sz w:val="28"/>
        <w:szCs w:val="28"/>
      </w:rPr>
    </w:pPr>
    <w:r w:rsidRPr="0084641A">
      <w:rPr>
        <w:rStyle w:val="ad"/>
        <w:sz w:val="28"/>
        <w:szCs w:val="28"/>
      </w:rPr>
      <w:fldChar w:fldCharType="begin"/>
    </w:r>
    <w:r w:rsidR="00217023" w:rsidRPr="0084641A">
      <w:rPr>
        <w:rStyle w:val="ad"/>
        <w:sz w:val="28"/>
        <w:szCs w:val="28"/>
      </w:rPr>
      <w:instrText xml:space="preserve">PAGE  </w:instrText>
    </w:r>
    <w:r w:rsidRPr="0084641A">
      <w:rPr>
        <w:rStyle w:val="ad"/>
        <w:sz w:val="28"/>
        <w:szCs w:val="28"/>
      </w:rPr>
      <w:fldChar w:fldCharType="separate"/>
    </w:r>
    <w:r w:rsidR="00AB1DBE">
      <w:rPr>
        <w:rStyle w:val="ad"/>
        <w:noProof/>
        <w:sz w:val="28"/>
        <w:szCs w:val="28"/>
      </w:rPr>
      <w:t>6</w:t>
    </w:r>
    <w:r w:rsidRPr="0084641A">
      <w:rPr>
        <w:rStyle w:val="ad"/>
        <w:sz w:val="28"/>
        <w:szCs w:val="28"/>
      </w:rPr>
      <w:fldChar w:fldCharType="end"/>
    </w:r>
  </w:p>
  <w:p w:rsidR="00217023" w:rsidRDefault="00217023" w:rsidP="003C111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6FA6498"/>
    <w:multiLevelType w:val="hybridMultilevel"/>
    <w:tmpl w:val="37262B56"/>
    <w:lvl w:ilvl="0" w:tplc="93B05D64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B5C6EBE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0EF4DEA"/>
    <w:multiLevelType w:val="hybridMultilevel"/>
    <w:tmpl w:val="D25A7358"/>
    <w:lvl w:ilvl="0" w:tplc="7CECD4A8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18312BC"/>
    <w:multiLevelType w:val="hybridMultilevel"/>
    <w:tmpl w:val="2A30D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>
    <w:nsid w:val="42C3031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688166D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>
    <w:nsid w:val="59BE2486"/>
    <w:multiLevelType w:val="hybridMultilevel"/>
    <w:tmpl w:val="1BDC2BBE"/>
    <w:lvl w:ilvl="0" w:tplc="D78E24A4">
      <w:start w:val="1"/>
      <w:numFmt w:val="decimal"/>
      <w:lvlText w:val="%1)"/>
      <w:lvlJc w:val="left"/>
      <w:pPr>
        <w:ind w:left="333" w:hanging="360"/>
      </w:pPr>
      <w:rPr>
        <w:rFonts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  <w:rPr>
        <w:rFonts w:cs="Times New Roman"/>
      </w:rPr>
    </w:lvl>
  </w:abstractNum>
  <w:abstractNum w:abstractNumId="12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E436DE2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5F24298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706F2177"/>
    <w:multiLevelType w:val="hybridMultilevel"/>
    <w:tmpl w:val="D25A7358"/>
    <w:lvl w:ilvl="0" w:tplc="7CECD4A8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72AC0800"/>
    <w:multiLevelType w:val="hybridMultilevel"/>
    <w:tmpl w:val="D25A7358"/>
    <w:lvl w:ilvl="0" w:tplc="7CECD4A8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7869137D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7"/>
  </w:num>
  <w:num w:numId="5">
    <w:abstractNumId w:val="16"/>
  </w:num>
  <w:num w:numId="6">
    <w:abstractNumId w:val="11"/>
  </w:num>
  <w:num w:numId="7">
    <w:abstractNumId w:val="8"/>
  </w:num>
  <w:num w:numId="8">
    <w:abstractNumId w:val="6"/>
  </w:num>
  <w:num w:numId="9">
    <w:abstractNumId w:val="3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13"/>
  </w:num>
  <w:num w:numId="15">
    <w:abstractNumId w:val="9"/>
  </w:num>
  <w:num w:numId="16">
    <w:abstractNumId w:val="2"/>
  </w:num>
  <w:num w:numId="17">
    <w:abstractNumId w:val="10"/>
  </w:num>
  <w:num w:numId="18">
    <w:abstractNumId w:val="18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5122"/>
  </w:hdrShapeDefaults>
  <w:footnotePr>
    <w:pos w:val="beneathText"/>
    <w:footnote w:id="0"/>
    <w:footnote w:id="1"/>
  </w:footnotePr>
  <w:endnotePr>
    <w:numFmt w:val="decimal"/>
    <w:endnote w:id="0"/>
    <w:endnote w:id="1"/>
  </w:endnotePr>
  <w:compat/>
  <w:rsids>
    <w:rsidRoot w:val="00465F50"/>
    <w:rsid w:val="00000A3A"/>
    <w:rsid w:val="0000290D"/>
    <w:rsid w:val="0001129D"/>
    <w:rsid w:val="00012EAE"/>
    <w:rsid w:val="00023779"/>
    <w:rsid w:val="000265CA"/>
    <w:rsid w:val="00032440"/>
    <w:rsid w:val="00032CB1"/>
    <w:rsid w:val="00032F63"/>
    <w:rsid w:val="00034C32"/>
    <w:rsid w:val="00040434"/>
    <w:rsid w:val="000412CA"/>
    <w:rsid w:val="000415FC"/>
    <w:rsid w:val="0004613A"/>
    <w:rsid w:val="00047C61"/>
    <w:rsid w:val="00054956"/>
    <w:rsid w:val="0005639B"/>
    <w:rsid w:val="000566C9"/>
    <w:rsid w:val="00061A82"/>
    <w:rsid w:val="000629DE"/>
    <w:rsid w:val="00066248"/>
    <w:rsid w:val="00070791"/>
    <w:rsid w:val="00071786"/>
    <w:rsid w:val="00074D20"/>
    <w:rsid w:val="00083608"/>
    <w:rsid w:val="00086FAD"/>
    <w:rsid w:val="00090773"/>
    <w:rsid w:val="0009552D"/>
    <w:rsid w:val="00096178"/>
    <w:rsid w:val="000B2EBF"/>
    <w:rsid w:val="000B3928"/>
    <w:rsid w:val="000C51BE"/>
    <w:rsid w:val="000D2805"/>
    <w:rsid w:val="000D2C65"/>
    <w:rsid w:val="000D477F"/>
    <w:rsid w:val="000E0E6B"/>
    <w:rsid w:val="000F25B9"/>
    <w:rsid w:val="000F3752"/>
    <w:rsid w:val="000F5553"/>
    <w:rsid w:val="001006A5"/>
    <w:rsid w:val="001064C7"/>
    <w:rsid w:val="0010703D"/>
    <w:rsid w:val="0011316C"/>
    <w:rsid w:val="00117938"/>
    <w:rsid w:val="00122070"/>
    <w:rsid w:val="001225E6"/>
    <w:rsid w:val="00122D99"/>
    <w:rsid w:val="00124A0E"/>
    <w:rsid w:val="00124D22"/>
    <w:rsid w:val="001306A3"/>
    <w:rsid w:val="00136014"/>
    <w:rsid w:val="001371AD"/>
    <w:rsid w:val="00137E45"/>
    <w:rsid w:val="00152D8A"/>
    <w:rsid w:val="001539BF"/>
    <w:rsid w:val="001564C9"/>
    <w:rsid w:val="00157707"/>
    <w:rsid w:val="00162F45"/>
    <w:rsid w:val="00170102"/>
    <w:rsid w:val="001725B0"/>
    <w:rsid w:val="0017497D"/>
    <w:rsid w:val="001815D6"/>
    <w:rsid w:val="001834BA"/>
    <w:rsid w:val="001921D7"/>
    <w:rsid w:val="00192FF9"/>
    <w:rsid w:val="00195B41"/>
    <w:rsid w:val="00196897"/>
    <w:rsid w:val="001A17E3"/>
    <w:rsid w:val="001A184E"/>
    <w:rsid w:val="001A5DDA"/>
    <w:rsid w:val="001A717B"/>
    <w:rsid w:val="001B1FFD"/>
    <w:rsid w:val="001B41F9"/>
    <w:rsid w:val="001C565A"/>
    <w:rsid w:val="001C7C69"/>
    <w:rsid w:val="001D4B4C"/>
    <w:rsid w:val="001D5E6D"/>
    <w:rsid w:val="001E10A0"/>
    <w:rsid w:val="001E27B2"/>
    <w:rsid w:val="001E3901"/>
    <w:rsid w:val="001E45D2"/>
    <w:rsid w:val="001E5679"/>
    <w:rsid w:val="001E57CF"/>
    <w:rsid w:val="001E735A"/>
    <w:rsid w:val="001F526A"/>
    <w:rsid w:val="001F5CA7"/>
    <w:rsid w:val="001F6D02"/>
    <w:rsid w:val="001F6DC8"/>
    <w:rsid w:val="002028AD"/>
    <w:rsid w:val="00204C1F"/>
    <w:rsid w:val="00204C7E"/>
    <w:rsid w:val="00205CED"/>
    <w:rsid w:val="00217023"/>
    <w:rsid w:val="002201D2"/>
    <w:rsid w:val="00223DB7"/>
    <w:rsid w:val="00224AEB"/>
    <w:rsid w:val="00230B49"/>
    <w:rsid w:val="00236100"/>
    <w:rsid w:val="0024109E"/>
    <w:rsid w:val="00244E15"/>
    <w:rsid w:val="00245AD4"/>
    <w:rsid w:val="0024708C"/>
    <w:rsid w:val="002478D3"/>
    <w:rsid w:val="00251152"/>
    <w:rsid w:val="00252DA0"/>
    <w:rsid w:val="00256D3F"/>
    <w:rsid w:val="00256E0D"/>
    <w:rsid w:val="00257411"/>
    <w:rsid w:val="00263350"/>
    <w:rsid w:val="00264177"/>
    <w:rsid w:val="002660B3"/>
    <w:rsid w:val="00273A12"/>
    <w:rsid w:val="002747F7"/>
    <w:rsid w:val="00276B62"/>
    <w:rsid w:val="00277F2E"/>
    <w:rsid w:val="00280649"/>
    <w:rsid w:val="00282A4F"/>
    <w:rsid w:val="0028460F"/>
    <w:rsid w:val="0028645E"/>
    <w:rsid w:val="002870A1"/>
    <w:rsid w:val="0028728B"/>
    <w:rsid w:val="00287E49"/>
    <w:rsid w:val="00290181"/>
    <w:rsid w:val="0029205B"/>
    <w:rsid w:val="00295608"/>
    <w:rsid w:val="002A22FD"/>
    <w:rsid w:val="002A2CF3"/>
    <w:rsid w:val="002A3276"/>
    <w:rsid w:val="002A3C93"/>
    <w:rsid w:val="002A452E"/>
    <w:rsid w:val="002A6050"/>
    <w:rsid w:val="002B3237"/>
    <w:rsid w:val="002C1111"/>
    <w:rsid w:val="002C524E"/>
    <w:rsid w:val="002C6B7A"/>
    <w:rsid w:val="002C708B"/>
    <w:rsid w:val="002D31AC"/>
    <w:rsid w:val="002D383F"/>
    <w:rsid w:val="002D6BC4"/>
    <w:rsid w:val="002E7ACB"/>
    <w:rsid w:val="002F48E2"/>
    <w:rsid w:val="002F75A1"/>
    <w:rsid w:val="00301D59"/>
    <w:rsid w:val="0030281F"/>
    <w:rsid w:val="00303A29"/>
    <w:rsid w:val="00305CF0"/>
    <w:rsid w:val="00305DE5"/>
    <w:rsid w:val="0030684C"/>
    <w:rsid w:val="003068E4"/>
    <w:rsid w:val="003077B8"/>
    <w:rsid w:val="00310ADA"/>
    <w:rsid w:val="00311929"/>
    <w:rsid w:val="00317B1A"/>
    <w:rsid w:val="0032033D"/>
    <w:rsid w:val="0032092D"/>
    <w:rsid w:val="00324AAB"/>
    <w:rsid w:val="0032653A"/>
    <w:rsid w:val="003276BA"/>
    <w:rsid w:val="00331B2E"/>
    <w:rsid w:val="00331CF9"/>
    <w:rsid w:val="00332ED8"/>
    <w:rsid w:val="003376BF"/>
    <w:rsid w:val="00337CA1"/>
    <w:rsid w:val="0034013B"/>
    <w:rsid w:val="0034070C"/>
    <w:rsid w:val="00342042"/>
    <w:rsid w:val="00344E94"/>
    <w:rsid w:val="00345ED8"/>
    <w:rsid w:val="00352BD3"/>
    <w:rsid w:val="003628AD"/>
    <w:rsid w:val="00367D3D"/>
    <w:rsid w:val="00367EAF"/>
    <w:rsid w:val="003748D9"/>
    <w:rsid w:val="003769CC"/>
    <w:rsid w:val="003802D9"/>
    <w:rsid w:val="00381D3F"/>
    <w:rsid w:val="0038380E"/>
    <w:rsid w:val="0039326C"/>
    <w:rsid w:val="003A14DC"/>
    <w:rsid w:val="003A199F"/>
    <w:rsid w:val="003A229D"/>
    <w:rsid w:val="003A5169"/>
    <w:rsid w:val="003B54D8"/>
    <w:rsid w:val="003C0F8E"/>
    <w:rsid w:val="003C111E"/>
    <w:rsid w:val="003C597E"/>
    <w:rsid w:val="003C624D"/>
    <w:rsid w:val="003D287A"/>
    <w:rsid w:val="003D32D1"/>
    <w:rsid w:val="003E0424"/>
    <w:rsid w:val="003E0C1E"/>
    <w:rsid w:val="003F46A6"/>
    <w:rsid w:val="003F47E8"/>
    <w:rsid w:val="003F6CA4"/>
    <w:rsid w:val="00400CA5"/>
    <w:rsid w:val="00402CA2"/>
    <w:rsid w:val="004059BB"/>
    <w:rsid w:val="00406B31"/>
    <w:rsid w:val="00407390"/>
    <w:rsid w:val="00407B32"/>
    <w:rsid w:val="004104E0"/>
    <w:rsid w:val="004125E5"/>
    <w:rsid w:val="0041292C"/>
    <w:rsid w:val="00413375"/>
    <w:rsid w:val="004206B6"/>
    <w:rsid w:val="00421E0C"/>
    <w:rsid w:val="00425E3A"/>
    <w:rsid w:val="00430AF9"/>
    <w:rsid w:val="00433A8B"/>
    <w:rsid w:val="00433D4F"/>
    <w:rsid w:val="004370D3"/>
    <w:rsid w:val="00443E37"/>
    <w:rsid w:val="004468FA"/>
    <w:rsid w:val="00446B20"/>
    <w:rsid w:val="0044762D"/>
    <w:rsid w:val="0045294F"/>
    <w:rsid w:val="00452B5A"/>
    <w:rsid w:val="004537D5"/>
    <w:rsid w:val="00453DA1"/>
    <w:rsid w:val="004546DB"/>
    <w:rsid w:val="00455E38"/>
    <w:rsid w:val="00457713"/>
    <w:rsid w:val="00457EB4"/>
    <w:rsid w:val="00460860"/>
    <w:rsid w:val="00461556"/>
    <w:rsid w:val="00461D66"/>
    <w:rsid w:val="00462975"/>
    <w:rsid w:val="00465F50"/>
    <w:rsid w:val="00467A98"/>
    <w:rsid w:val="004701AA"/>
    <w:rsid w:val="00471114"/>
    <w:rsid w:val="00472493"/>
    <w:rsid w:val="004757D4"/>
    <w:rsid w:val="00475CFD"/>
    <w:rsid w:val="00477708"/>
    <w:rsid w:val="00480D2D"/>
    <w:rsid w:val="004815C8"/>
    <w:rsid w:val="00483636"/>
    <w:rsid w:val="00484C39"/>
    <w:rsid w:val="00485123"/>
    <w:rsid w:val="00485624"/>
    <w:rsid w:val="0049200E"/>
    <w:rsid w:val="00492C73"/>
    <w:rsid w:val="00494DCE"/>
    <w:rsid w:val="00496860"/>
    <w:rsid w:val="004A08CF"/>
    <w:rsid w:val="004A37F4"/>
    <w:rsid w:val="004B5127"/>
    <w:rsid w:val="004C2BEE"/>
    <w:rsid w:val="004C5A74"/>
    <w:rsid w:val="004C6858"/>
    <w:rsid w:val="004D267E"/>
    <w:rsid w:val="004D43EC"/>
    <w:rsid w:val="004D440D"/>
    <w:rsid w:val="004D5ADE"/>
    <w:rsid w:val="004F4665"/>
    <w:rsid w:val="004F49B9"/>
    <w:rsid w:val="004F4A5F"/>
    <w:rsid w:val="004F586A"/>
    <w:rsid w:val="005000DE"/>
    <w:rsid w:val="0050085A"/>
    <w:rsid w:val="00501A1D"/>
    <w:rsid w:val="005035FB"/>
    <w:rsid w:val="00516271"/>
    <w:rsid w:val="005202C4"/>
    <w:rsid w:val="0052107E"/>
    <w:rsid w:val="005237E4"/>
    <w:rsid w:val="00527D8C"/>
    <w:rsid w:val="005343F8"/>
    <w:rsid w:val="005346E8"/>
    <w:rsid w:val="00540D03"/>
    <w:rsid w:val="00542048"/>
    <w:rsid w:val="00542795"/>
    <w:rsid w:val="00544B95"/>
    <w:rsid w:val="005470FF"/>
    <w:rsid w:val="00553480"/>
    <w:rsid w:val="00557E96"/>
    <w:rsid w:val="005604D5"/>
    <w:rsid w:val="00562B67"/>
    <w:rsid w:val="00562F7F"/>
    <w:rsid w:val="005640F1"/>
    <w:rsid w:val="005709E6"/>
    <w:rsid w:val="00585976"/>
    <w:rsid w:val="00585EAD"/>
    <w:rsid w:val="00592A72"/>
    <w:rsid w:val="00597AA5"/>
    <w:rsid w:val="005A0462"/>
    <w:rsid w:val="005A360B"/>
    <w:rsid w:val="005A562A"/>
    <w:rsid w:val="005A7BD8"/>
    <w:rsid w:val="005B2772"/>
    <w:rsid w:val="005B4073"/>
    <w:rsid w:val="005C1EEA"/>
    <w:rsid w:val="005C52D0"/>
    <w:rsid w:val="005C7922"/>
    <w:rsid w:val="005D5479"/>
    <w:rsid w:val="005E0384"/>
    <w:rsid w:val="005E3548"/>
    <w:rsid w:val="005E4A43"/>
    <w:rsid w:val="005E61FF"/>
    <w:rsid w:val="005E754E"/>
    <w:rsid w:val="005F243D"/>
    <w:rsid w:val="005F4B67"/>
    <w:rsid w:val="005F530A"/>
    <w:rsid w:val="005F68B8"/>
    <w:rsid w:val="006034E2"/>
    <w:rsid w:val="00603E40"/>
    <w:rsid w:val="00605E41"/>
    <w:rsid w:val="00606F99"/>
    <w:rsid w:val="00607323"/>
    <w:rsid w:val="006147AB"/>
    <w:rsid w:val="00615064"/>
    <w:rsid w:val="00621E65"/>
    <w:rsid w:val="00626F27"/>
    <w:rsid w:val="006313CC"/>
    <w:rsid w:val="0063468F"/>
    <w:rsid w:val="00640CF0"/>
    <w:rsid w:val="00642215"/>
    <w:rsid w:val="00643EA9"/>
    <w:rsid w:val="00645FC7"/>
    <w:rsid w:val="00654D55"/>
    <w:rsid w:val="00655E69"/>
    <w:rsid w:val="006609E5"/>
    <w:rsid w:val="00660FB5"/>
    <w:rsid w:val="00661029"/>
    <w:rsid w:val="0066527C"/>
    <w:rsid w:val="00665532"/>
    <w:rsid w:val="00666C6F"/>
    <w:rsid w:val="006702FF"/>
    <w:rsid w:val="00671BD4"/>
    <w:rsid w:val="00674C0E"/>
    <w:rsid w:val="00675E0F"/>
    <w:rsid w:val="006802B9"/>
    <w:rsid w:val="00682327"/>
    <w:rsid w:val="00694786"/>
    <w:rsid w:val="006A508C"/>
    <w:rsid w:val="006A59DA"/>
    <w:rsid w:val="006A662B"/>
    <w:rsid w:val="006A70F2"/>
    <w:rsid w:val="006B19DE"/>
    <w:rsid w:val="006B4337"/>
    <w:rsid w:val="006B47E1"/>
    <w:rsid w:val="006B54E5"/>
    <w:rsid w:val="006B6A18"/>
    <w:rsid w:val="006B79E8"/>
    <w:rsid w:val="006C11EC"/>
    <w:rsid w:val="006C2FB4"/>
    <w:rsid w:val="006C428D"/>
    <w:rsid w:val="006C665D"/>
    <w:rsid w:val="006D1AEA"/>
    <w:rsid w:val="006D260C"/>
    <w:rsid w:val="006D774A"/>
    <w:rsid w:val="006E01A1"/>
    <w:rsid w:val="006F3617"/>
    <w:rsid w:val="006F4961"/>
    <w:rsid w:val="0070566C"/>
    <w:rsid w:val="00711157"/>
    <w:rsid w:val="00713416"/>
    <w:rsid w:val="007136FB"/>
    <w:rsid w:val="00716127"/>
    <w:rsid w:val="007205B5"/>
    <w:rsid w:val="007223FE"/>
    <w:rsid w:val="007232E5"/>
    <w:rsid w:val="007242A0"/>
    <w:rsid w:val="007312D5"/>
    <w:rsid w:val="0073438C"/>
    <w:rsid w:val="00740689"/>
    <w:rsid w:val="007420DB"/>
    <w:rsid w:val="00746789"/>
    <w:rsid w:val="00747796"/>
    <w:rsid w:val="00750501"/>
    <w:rsid w:val="00753515"/>
    <w:rsid w:val="00754AE9"/>
    <w:rsid w:val="0075501E"/>
    <w:rsid w:val="00762718"/>
    <w:rsid w:val="00764A1B"/>
    <w:rsid w:val="00767010"/>
    <w:rsid w:val="00767C75"/>
    <w:rsid w:val="007716B3"/>
    <w:rsid w:val="00774968"/>
    <w:rsid w:val="00775D36"/>
    <w:rsid w:val="007776C5"/>
    <w:rsid w:val="00782898"/>
    <w:rsid w:val="00783B4E"/>
    <w:rsid w:val="00784812"/>
    <w:rsid w:val="00785638"/>
    <w:rsid w:val="00787670"/>
    <w:rsid w:val="00795242"/>
    <w:rsid w:val="007A1459"/>
    <w:rsid w:val="007A37D4"/>
    <w:rsid w:val="007B4D55"/>
    <w:rsid w:val="007B5AA6"/>
    <w:rsid w:val="007C0D78"/>
    <w:rsid w:val="007C2763"/>
    <w:rsid w:val="007C4DB0"/>
    <w:rsid w:val="007C6531"/>
    <w:rsid w:val="007C7E14"/>
    <w:rsid w:val="007D05EF"/>
    <w:rsid w:val="007D09B0"/>
    <w:rsid w:val="007D2BA7"/>
    <w:rsid w:val="007E71C3"/>
    <w:rsid w:val="007E79CF"/>
    <w:rsid w:val="007F495C"/>
    <w:rsid w:val="007F4FBE"/>
    <w:rsid w:val="0080176B"/>
    <w:rsid w:val="0080506E"/>
    <w:rsid w:val="00810696"/>
    <w:rsid w:val="008106E6"/>
    <w:rsid w:val="008145F2"/>
    <w:rsid w:val="00816829"/>
    <w:rsid w:val="00820151"/>
    <w:rsid w:val="00825151"/>
    <w:rsid w:val="00840760"/>
    <w:rsid w:val="00840995"/>
    <w:rsid w:val="0084641A"/>
    <w:rsid w:val="00846CCB"/>
    <w:rsid w:val="00847AA4"/>
    <w:rsid w:val="00857B39"/>
    <w:rsid w:val="00857FEF"/>
    <w:rsid w:val="008616B2"/>
    <w:rsid w:val="00865151"/>
    <w:rsid w:val="0086692A"/>
    <w:rsid w:val="00876B47"/>
    <w:rsid w:val="0088084E"/>
    <w:rsid w:val="008818D8"/>
    <w:rsid w:val="008837DD"/>
    <w:rsid w:val="00892157"/>
    <w:rsid w:val="008A2656"/>
    <w:rsid w:val="008B05EB"/>
    <w:rsid w:val="008B6F1B"/>
    <w:rsid w:val="008B728A"/>
    <w:rsid w:val="008B7DF8"/>
    <w:rsid w:val="008C1CC8"/>
    <w:rsid w:val="008C1EA9"/>
    <w:rsid w:val="008D0A8F"/>
    <w:rsid w:val="008D5E8E"/>
    <w:rsid w:val="008D72AB"/>
    <w:rsid w:val="008E12D3"/>
    <w:rsid w:val="008E6DBC"/>
    <w:rsid w:val="00900345"/>
    <w:rsid w:val="00910751"/>
    <w:rsid w:val="00921676"/>
    <w:rsid w:val="0092206B"/>
    <w:rsid w:val="009251D8"/>
    <w:rsid w:val="00927E6B"/>
    <w:rsid w:val="00931694"/>
    <w:rsid w:val="00932613"/>
    <w:rsid w:val="00932EF0"/>
    <w:rsid w:val="00933E9F"/>
    <w:rsid w:val="00940BA5"/>
    <w:rsid w:val="00946949"/>
    <w:rsid w:val="00950AE3"/>
    <w:rsid w:val="00954200"/>
    <w:rsid w:val="009603B6"/>
    <w:rsid w:val="0096041D"/>
    <w:rsid w:val="00964C12"/>
    <w:rsid w:val="00965EE8"/>
    <w:rsid w:val="009669BA"/>
    <w:rsid w:val="00972316"/>
    <w:rsid w:val="00975520"/>
    <w:rsid w:val="009768DE"/>
    <w:rsid w:val="00977A56"/>
    <w:rsid w:val="009805B9"/>
    <w:rsid w:val="00980A27"/>
    <w:rsid w:val="00980D68"/>
    <w:rsid w:val="00984FBD"/>
    <w:rsid w:val="009856E9"/>
    <w:rsid w:val="00987EA3"/>
    <w:rsid w:val="009960FC"/>
    <w:rsid w:val="00996348"/>
    <w:rsid w:val="009A0C03"/>
    <w:rsid w:val="009A5090"/>
    <w:rsid w:val="009A66D2"/>
    <w:rsid w:val="009C1862"/>
    <w:rsid w:val="009C42D1"/>
    <w:rsid w:val="009C78A1"/>
    <w:rsid w:val="009D62E4"/>
    <w:rsid w:val="009D6DCB"/>
    <w:rsid w:val="009E0DFD"/>
    <w:rsid w:val="009E3EE8"/>
    <w:rsid w:val="009E7839"/>
    <w:rsid w:val="009F02ED"/>
    <w:rsid w:val="009F1A5B"/>
    <w:rsid w:val="009F4911"/>
    <w:rsid w:val="009F58A5"/>
    <w:rsid w:val="00A12882"/>
    <w:rsid w:val="00A129DF"/>
    <w:rsid w:val="00A12DEF"/>
    <w:rsid w:val="00A1630E"/>
    <w:rsid w:val="00A22F39"/>
    <w:rsid w:val="00A27694"/>
    <w:rsid w:val="00A30AA5"/>
    <w:rsid w:val="00A30C62"/>
    <w:rsid w:val="00A34CEF"/>
    <w:rsid w:val="00A4117A"/>
    <w:rsid w:val="00A418CA"/>
    <w:rsid w:val="00A53D34"/>
    <w:rsid w:val="00A5448F"/>
    <w:rsid w:val="00A608AD"/>
    <w:rsid w:val="00A6401F"/>
    <w:rsid w:val="00A64DE0"/>
    <w:rsid w:val="00A70F9B"/>
    <w:rsid w:val="00A71571"/>
    <w:rsid w:val="00A8651C"/>
    <w:rsid w:val="00A86F9F"/>
    <w:rsid w:val="00A95F44"/>
    <w:rsid w:val="00AA691C"/>
    <w:rsid w:val="00AB126A"/>
    <w:rsid w:val="00AB1DBE"/>
    <w:rsid w:val="00AB4362"/>
    <w:rsid w:val="00AB7893"/>
    <w:rsid w:val="00AB7A4F"/>
    <w:rsid w:val="00AC1418"/>
    <w:rsid w:val="00AC7EE7"/>
    <w:rsid w:val="00AD59C7"/>
    <w:rsid w:val="00AE0051"/>
    <w:rsid w:val="00AE75E3"/>
    <w:rsid w:val="00AF07EB"/>
    <w:rsid w:val="00AF140F"/>
    <w:rsid w:val="00AF3B20"/>
    <w:rsid w:val="00AF4907"/>
    <w:rsid w:val="00AF4ABF"/>
    <w:rsid w:val="00AF5BAC"/>
    <w:rsid w:val="00B04D6D"/>
    <w:rsid w:val="00B0625E"/>
    <w:rsid w:val="00B20DF4"/>
    <w:rsid w:val="00B21620"/>
    <w:rsid w:val="00B268FA"/>
    <w:rsid w:val="00B3353B"/>
    <w:rsid w:val="00B35F2C"/>
    <w:rsid w:val="00B403D4"/>
    <w:rsid w:val="00B45D20"/>
    <w:rsid w:val="00B46920"/>
    <w:rsid w:val="00B47B17"/>
    <w:rsid w:val="00B525B3"/>
    <w:rsid w:val="00B52AB0"/>
    <w:rsid w:val="00B54744"/>
    <w:rsid w:val="00B635AB"/>
    <w:rsid w:val="00B6626B"/>
    <w:rsid w:val="00B71C40"/>
    <w:rsid w:val="00B72791"/>
    <w:rsid w:val="00B7524B"/>
    <w:rsid w:val="00B7553B"/>
    <w:rsid w:val="00B755B4"/>
    <w:rsid w:val="00B77EF9"/>
    <w:rsid w:val="00B83A33"/>
    <w:rsid w:val="00B83E1C"/>
    <w:rsid w:val="00B83E3C"/>
    <w:rsid w:val="00B84126"/>
    <w:rsid w:val="00B850C2"/>
    <w:rsid w:val="00B85121"/>
    <w:rsid w:val="00B87817"/>
    <w:rsid w:val="00B908A6"/>
    <w:rsid w:val="00B92796"/>
    <w:rsid w:val="00B9519D"/>
    <w:rsid w:val="00B96004"/>
    <w:rsid w:val="00BA2857"/>
    <w:rsid w:val="00BA2EEC"/>
    <w:rsid w:val="00BA506C"/>
    <w:rsid w:val="00BC7BDB"/>
    <w:rsid w:val="00BD62A6"/>
    <w:rsid w:val="00BE0DF5"/>
    <w:rsid w:val="00BE7193"/>
    <w:rsid w:val="00BF3A6D"/>
    <w:rsid w:val="00BF40BA"/>
    <w:rsid w:val="00BF4B61"/>
    <w:rsid w:val="00BF5FAF"/>
    <w:rsid w:val="00C02213"/>
    <w:rsid w:val="00C028C3"/>
    <w:rsid w:val="00C06007"/>
    <w:rsid w:val="00C1476A"/>
    <w:rsid w:val="00C14CA5"/>
    <w:rsid w:val="00C154D3"/>
    <w:rsid w:val="00C16625"/>
    <w:rsid w:val="00C16710"/>
    <w:rsid w:val="00C20815"/>
    <w:rsid w:val="00C20A7C"/>
    <w:rsid w:val="00C21B6C"/>
    <w:rsid w:val="00C23DB5"/>
    <w:rsid w:val="00C24B16"/>
    <w:rsid w:val="00C27F66"/>
    <w:rsid w:val="00C31E0F"/>
    <w:rsid w:val="00C32798"/>
    <w:rsid w:val="00C33B26"/>
    <w:rsid w:val="00C34345"/>
    <w:rsid w:val="00C405DC"/>
    <w:rsid w:val="00C40969"/>
    <w:rsid w:val="00C45A97"/>
    <w:rsid w:val="00C47083"/>
    <w:rsid w:val="00C50BB3"/>
    <w:rsid w:val="00C52BF6"/>
    <w:rsid w:val="00C53EF3"/>
    <w:rsid w:val="00C54D05"/>
    <w:rsid w:val="00C55D5D"/>
    <w:rsid w:val="00C56F93"/>
    <w:rsid w:val="00C573D2"/>
    <w:rsid w:val="00C63867"/>
    <w:rsid w:val="00C66161"/>
    <w:rsid w:val="00C81297"/>
    <w:rsid w:val="00C95A64"/>
    <w:rsid w:val="00CA1174"/>
    <w:rsid w:val="00CA167A"/>
    <w:rsid w:val="00CB22DF"/>
    <w:rsid w:val="00CB3481"/>
    <w:rsid w:val="00CB6D32"/>
    <w:rsid w:val="00CC2ADF"/>
    <w:rsid w:val="00CD486F"/>
    <w:rsid w:val="00CE12F0"/>
    <w:rsid w:val="00CE24DB"/>
    <w:rsid w:val="00CE2E16"/>
    <w:rsid w:val="00CE5080"/>
    <w:rsid w:val="00CF1999"/>
    <w:rsid w:val="00CF7648"/>
    <w:rsid w:val="00D00C17"/>
    <w:rsid w:val="00D021E6"/>
    <w:rsid w:val="00D063EB"/>
    <w:rsid w:val="00D25F09"/>
    <w:rsid w:val="00D26B95"/>
    <w:rsid w:val="00D27E21"/>
    <w:rsid w:val="00D3466A"/>
    <w:rsid w:val="00D372D0"/>
    <w:rsid w:val="00D416C6"/>
    <w:rsid w:val="00D50146"/>
    <w:rsid w:val="00D50EDE"/>
    <w:rsid w:val="00D628EC"/>
    <w:rsid w:val="00D62910"/>
    <w:rsid w:val="00D637A1"/>
    <w:rsid w:val="00D63E5C"/>
    <w:rsid w:val="00D63FD3"/>
    <w:rsid w:val="00D65662"/>
    <w:rsid w:val="00D737D2"/>
    <w:rsid w:val="00D81D7F"/>
    <w:rsid w:val="00D81FC1"/>
    <w:rsid w:val="00D8235C"/>
    <w:rsid w:val="00D82413"/>
    <w:rsid w:val="00D87A71"/>
    <w:rsid w:val="00D95DC6"/>
    <w:rsid w:val="00D97E91"/>
    <w:rsid w:val="00DB7258"/>
    <w:rsid w:val="00DC2BAA"/>
    <w:rsid w:val="00DC37A8"/>
    <w:rsid w:val="00DC5EFD"/>
    <w:rsid w:val="00DD2628"/>
    <w:rsid w:val="00DE12EE"/>
    <w:rsid w:val="00DE1FA7"/>
    <w:rsid w:val="00DE6064"/>
    <w:rsid w:val="00DF0D3B"/>
    <w:rsid w:val="00DF0FA9"/>
    <w:rsid w:val="00DF127E"/>
    <w:rsid w:val="00DF14C5"/>
    <w:rsid w:val="00DF4E68"/>
    <w:rsid w:val="00DF5790"/>
    <w:rsid w:val="00E02584"/>
    <w:rsid w:val="00E02988"/>
    <w:rsid w:val="00E02C08"/>
    <w:rsid w:val="00E05AED"/>
    <w:rsid w:val="00E110BC"/>
    <w:rsid w:val="00E14253"/>
    <w:rsid w:val="00E164AD"/>
    <w:rsid w:val="00E165AB"/>
    <w:rsid w:val="00E16EE4"/>
    <w:rsid w:val="00E21BA7"/>
    <w:rsid w:val="00E241DF"/>
    <w:rsid w:val="00E26D9B"/>
    <w:rsid w:val="00E274FF"/>
    <w:rsid w:val="00E35D79"/>
    <w:rsid w:val="00E43632"/>
    <w:rsid w:val="00E51EC6"/>
    <w:rsid w:val="00E52FFA"/>
    <w:rsid w:val="00E53848"/>
    <w:rsid w:val="00E54B21"/>
    <w:rsid w:val="00E5600B"/>
    <w:rsid w:val="00E56E2D"/>
    <w:rsid w:val="00E60159"/>
    <w:rsid w:val="00E608F3"/>
    <w:rsid w:val="00E62D26"/>
    <w:rsid w:val="00E6789C"/>
    <w:rsid w:val="00E716BD"/>
    <w:rsid w:val="00E74F3D"/>
    <w:rsid w:val="00E75E21"/>
    <w:rsid w:val="00E80FC9"/>
    <w:rsid w:val="00E828A5"/>
    <w:rsid w:val="00E91AB7"/>
    <w:rsid w:val="00E9584F"/>
    <w:rsid w:val="00E97926"/>
    <w:rsid w:val="00EA2E13"/>
    <w:rsid w:val="00EA62F9"/>
    <w:rsid w:val="00EB5CB0"/>
    <w:rsid w:val="00EB6DC7"/>
    <w:rsid w:val="00EC1607"/>
    <w:rsid w:val="00EC2275"/>
    <w:rsid w:val="00EC4A8D"/>
    <w:rsid w:val="00EC5B2E"/>
    <w:rsid w:val="00ED15EC"/>
    <w:rsid w:val="00ED4F4C"/>
    <w:rsid w:val="00ED5A48"/>
    <w:rsid w:val="00EE05AF"/>
    <w:rsid w:val="00EF06C6"/>
    <w:rsid w:val="00EF44DB"/>
    <w:rsid w:val="00EF52E7"/>
    <w:rsid w:val="00EF6A88"/>
    <w:rsid w:val="00F029D4"/>
    <w:rsid w:val="00F02CAA"/>
    <w:rsid w:val="00F030E2"/>
    <w:rsid w:val="00F032D9"/>
    <w:rsid w:val="00F034DA"/>
    <w:rsid w:val="00F05893"/>
    <w:rsid w:val="00F06E55"/>
    <w:rsid w:val="00F11F80"/>
    <w:rsid w:val="00F13014"/>
    <w:rsid w:val="00F15DC9"/>
    <w:rsid w:val="00F17AEF"/>
    <w:rsid w:val="00F22BE7"/>
    <w:rsid w:val="00F30B19"/>
    <w:rsid w:val="00F32511"/>
    <w:rsid w:val="00F33727"/>
    <w:rsid w:val="00F43D9D"/>
    <w:rsid w:val="00F43FA8"/>
    <w:rsid w:val="00F53FD6"/>
    <w:rsid w:val="00F5445F"/>
    <w:rsid w:val="00F54A5C"/>
    <w:rsid w:val="00F56CCB"/>
    <w:rsid w:val="00F609F1"/>
    <w:rsid w:val="00F61931"/>
    <w:rsid w:val="00F662D5"/>
    <w:rsid w:val="00F67659"/>
    <w:rsid w:val="00F72E4E"/>
    <w:rsid w:val="00F74912"/>
    <w:rsid w:val="00F762FE"/>
    <w:rsid w:val="00F76D67"/>
    <w:rsid w:val="00F81576"/>
    <w:rsid w:val="00F842CE"/>
    <w:rsid w:val="00F864E9"/>
    <w:rsid w:val="00F91737"/>
    <w:rsid w:val="00F91F36"/>
    <w:rsid w:val="00F97DB5"/>
    <w:rsid w:val="00FA03A7"/>
    <w:rsid w:val="00FA0A3A"/>
    <w:rsid w:val="00FA29B8"/>
    <w:rsid w:val="00FA6808"/>
    <w:rsid w:val="00FB3E0B"/>
    <w:rsid w:val="00FB7E34"/>
    <w:rsid w:val="00FB7FD0"/>
    <w:rsid w:val="00FC3760"/>
    <w:rsid w:val="00FC3D22"/>
    <w:rsid w:val="00FC580E"/>
    <w:rsid w:val="00FC58DB"/>
    <w:rsid w:val="00FD05DF"/>
    <w:rsid w:val="00FD10F1"/>
    <w:rsid w:val="00FD5D4C"/>
    <w:rsid w:val="00FD728A"/>
    <w:rsid w:val="00FE0420"/>
    <w:rsid w:val="00FE24E4"/>
    <w:rsid w:val="00FE4968"/>
    <w:rsid w:val="00FF04BE"/>
    <w:rsid w:val="00FF3386"/>
    <w:rsid w:val="00FF41E2"/>
    <w:rsid w:val="00FF51B4"/>
    <w:rsid w:val="00FF7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/>
    <w:lsdException w:name="footer" w:locked="1"/>
    <w:lsdException w:name="caption" w:locked="1" w:qFormat="1"/>
    <w:lsdException w:name="List Number" w:locked="1" w:semiHidden="0" w:unhideWhenUsed="0"/>
    <w:lsdException w:name="List 4" w:locked="1" w:semiHidden="0" w:unhideWhenUsed="0"/>
    <w:lsdException w:name="List 5" w:locked="1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Hyperlink" w:locked="1"/>
    <w:lsdException w:name="FollowedHyperlink" w:locked="1"/>
    <w:lsdException w:name="Strong" w:locked="1" w:semiHidden="0" w:unhideWhenUsed="0" w:qFormat="1"/>
    <w:lsdException w:name="Emphasis" w:locked="1" w:semiHidden="0" w:unhideWhenUsed="0" w:qFormat="1"/>
    <w:lsdException w:name="No List" w:locked="1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F50"/>
  </w:style>
  <w:style w:type="paragraph" w:styleId="1">
    <w:name w:val="heading 1"/>
    <w:basedOn w:val="a"/>
    <w:next w:val="a"/>
    <w:link w:val="10"/>
    <w:qFormat/>
    <w:rsid w:val="00711157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711157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65F50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8808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7111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1115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footnote text"/>
    <w:basedOn w:val="a"/>
    <w:link w:val="a4"/>
    <w:semiHidden/>
    <w:rsid w:val="00A8651C"/>
  </w:style>
  <w:style w:type="character" w:styleId="a5">
    <w:name w:val="footnote reference"/>
    <w:semiHidden/>
    <w:rsid w:val="00A8651C"/>
    <w:rPr>
      <w:rFonts w:cs="Times New Roman"/>
      <w:vertAlign w:val="superscript"/>
    </w:rPr>
  </w:style>
  <w:style w:type="paragraph" w:styleId="a6">
    <w:name w:val="endnote text"/>
    <w:basedOn w:val="a"/>
    <w:link w:val="a7"/>
    <w:semiHidden/>
    <w:rsid w:val="00CB6D32"/>
  </w:style>
  <w:style w:type="character" w:styleId="a8">
    <w:name w:val="endnote reference"/>
    <w:semiHidden/>
    <w:rsid w:val="00CB6D32"/>
    <w:rPr>
      <w:rFonts w:cs="Times New Roman"/>
      <w:vertAlign w:val="superscript"/>
    </w:rPr>
  </w:style>
  <w:style w:type="paragraph" w:styleId="a9">
    <w:name w:val="Balloon Text"/>
    <w:basedOn w:val="a"/>
    <w:link w:val="aa"/>
    <w:semiHidden/>
    <w:rsid w:val="008B6F1B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433D4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locked/>
    <w:rsid w:val="00A418CA"/>
    <w:rPr>
      <w:rFonts w:cs="Times New Roman"/>
    </w:rPr>
  </w:style>
  <w:style w:type="character" w:styleId="ad">
    <w:name w:val="page number"/>
    <w:rsid w:val="00433D4F"/>
    <w:rPr>
      <w:rFonts w:cs="Times New Roman"/>
    </w:rPr>
  </w:style>
  <w:style w:type="paragraph" w:styleId="ae">
    <w:name w:val="footer"/>
    <w:basedOn w:val="a"/>
    <w:link w:val="af"/>
    <w:rsid w:val="00433D4F"/>
    <w:pPr>
      <w:tabs>
        <w:tab w:val="center" w:pos="4677"/>
        <w:tab w:val="right" w:pos="9355"/>
      </w:tabs>
    </w:pPr>
  </w:style>
  <w:style w:type="character" w:styleId="af0">
    <w:name w:val="Hyperlink"/>
    <w:rsid w:val="007D2BA7"/>
    <w:rPr>
      <w:rFonts w:cs="Times New Roman"/>
      <w:color w:val="0000FF"/>
      <w:u w:val="single"/>
    </w:rPr>
  </w:style>
  <w:style w:type="character" w:styleId="af1">
    <w:name w:val="FollowedHyperlink"/>
    <w:rsid w:val="007D2BA7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7D2BA7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7D2BA7"/>
    <w:pPr>
      <w:spacing w:before="100" w:beforeAutospacing="1" w:after="100" w:afterAutospacing="1"/>
    </w:pPr>
    <w:rPr>
      <w:sz w:val="22"/>
      <w:szCs w:val="22"/>
    </w:rPr>
  </w:style>
  <w:style w:type="paragraph" w:customStyle="1" w:styleId="xl65">
    <w:name w:val="xl65"/>
    <w:basedOn w:val="a"/>
    <w:rsid w:val="007D2BA7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7D2BA7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7D2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7D2BA7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7D2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7D2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7D2B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2">
    <w:name w:val="xl72"/>
    <w:basedOn w:val="a"/>
    <w:rsid w:val="007D2B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7D2B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7D2B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7D2B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7D2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7D2B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"/>
    <w:rsid w:val="007D2B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7D2B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7D2BA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7D2BA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7D2BA7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7D2BA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7D2BA7"/>
    <w:pPr>
      <w:pBdr>
        <w:top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85">
    <w:name w:val="xl85"/>
    <w:basedOn w:val="a"/>
    <w:rsid w:val="007D2BA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7D2BA7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7">
    <w:name w:val="xl87"/>
    <w:basedOn w:val="a"/>
    <w:rsid w:val="007D2B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7D2B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character" w:customStyle="1" w:styleId="af">
    <w:name w:val="Нижний колонтитул Знак"/>
    <w:link w:val="ae"/>
    <w:locked/>
    <w:rsid w:val="0028460F"/>
    <w:rPr>
      <w:rFonts w:cs="Times New Roman"/>
    </w:rPr>
  </w:style>
  <w:style w:type="paragraph" w:customStyle="1" w:styleId="11">
    <w:name w:val="Абзац списка1"/>
    <w:basedOn w:val="a"/>
    <w:rsid w:val="00310ADA"/>
    <w:pPr>
      <w:ind w:left="720"/>
      <w:contextualSpacing/>
    </w:pPr>
    <w:rPr>
      <w:sz w:val="24"/>
      <w:szCs w:val="24"/>
    </w:rPr>
  </w:style>
  <w:style w:type="table" w:styleId="af2">
    <w:name w:val="Table Grid"/>
    <w:basedOn w:val="a1"/>
    <w:uiPriority w:val="59"/>
    <w:rsid w:val="00310A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locked/>
    <w:rsid w:val="006E01A1"/>
    <w:rPr>
      <w:rFonts w:cs="Times New Roman"/>
      <w:sz w:val="28"/>
      <w:szCs w:val="28"/>
    </w:rPr>
  </w:style>
  <w:style w:type="character" w:customStyle="1" w:styleId="20">
    <w:name w:val="Заголовок 2 Знак"/>
    <w:link w:val="2"/>
    <w:locked/>
    <w:rsid w:val="006E01A1"/>
    <w:rPr>
      <w:rFonts w:cs="Times New Roman"/>
      <w:sz w:val="28"/>
      <w:szCs w:val="28"/>
    </w:rPr>
  </w:style>
  <w:style w:type="character" w:customStyle="1" w:styleId="a4">
    <w:name w:val="Текст сноски Знак"/>
    <w:link w:val="a3"/>
    <w:semiHidden/>
    <w:locked/>
    <w:rsid w:val="006E01A1"/>
    <w:rPr>
      <w:rFonts w:cs="Times New Roman"/>
    </w:rPr>
  </w:style>
  <w:style w:type="character" w:customStyle="1" w:styleId="a7">
    <w:name w:val="Текст концевой сноски Знак"/>
    <w:link w:val="a6"/>
    <w:semiHidden/>
    <w:locked/>
    <w:rsid w:val="006E01A1"/>
    <w:rPr>
      <w:rFonts w:cs="Times New Roman"/>
    </w:rPr>
  </w:style>
  <w:style w:type="character" w:customStyle="1" w:styleId="aa">
    <w:name w:val="Текст выноски Знак"/>
    <w:link w:val="a9"/>
    <w:semiHidden/>
    <w:locked/>
    <w:rsid w:val="006E01A1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semiHidden/>
    <w:unhideWhenUsed/>
    <w:rsid w:val="00461556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461556"/>
  </w:style>
  <w:style w:type="character" w:customStyle="1" w:styleId="af5">
    <w:name w:val="Текст примечания Знак"/>
    <w:basedOn w:val="a0"/>
    <w:link w:val="af4"/>
    <w:semiHidden/>
    <w:rsid w:val="00461556"/>
  </w:style>
  <w:style w:type="paragraph" w:styleId="af6">
    <w:name w:val="annotation subject"/>
    <w:basedOn w:val="af4"/>
    <w:next w:val="af4"/>
    <w:link w:val="af7"/>
    <w:semiHidden/>
    <w:unhideWhenUsed/>
    <w:rsid w:val="00461556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461556"/>
    <w:rPr>
      <w:b/>
      <w:bCs/>
    </w:rPr>
  </w:style>
  <w:style w:type="paragraph" w:customStyle="1" w:styleId="ConsPlusTitle">
    <w:name w:val="ConsPlusTitle"/>
    <w:uiPriority w:val="99"/>
    <w:rsid w:val="00AB1DBE"/>
    <w:pPr>
      <w:widowControl w:val="0"/>
      <w:autoSpaceDE w:val="0"/>
      <w:autoSpaceDN w:val="0"/>
    </w:pPr>
    <w:rPr>
      <w:b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F39E3-DEE6-45FE-856B-147DE61FB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5579</Words>
  <Characters>31803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Закону Республики Татарстан</vt:lpstr>
    </vt:vector>
  </TitlesOfParts>
  <Company>Grey</Company>
  <LinksUpToDate>false</LinksUpToDate>
  <CharactersWithSpaces>37308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Закону Республики Татарстан</dc:title>
  <dc:creator>eec</dc:creator>
  <cp:lastModifiedBy>Ishmaeva.elvira</cp:lastModifiedBy>
  <cp:revision>2</cp:revision>
  <cp:lastPrinted>2024-09-25T06:22:00Z</cp:lastPrinted>
  <dcterms:created xsi:type="dcterms:W3CDTF">2024-11-19T10:50:00Z</dcterms:created>
  <dcterms:modified xsi:type="dcterms:W3CDTF">2024-11-19T10:50:00Z</dcterms:modified>
</cp:coreProperties>
</file>